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B70" w:rsidRDefault="00BC7B70" w:rsidP="00BC7B70">
      <w:pPr>
        <w:spacing w:after="0" w:line="408" w:lineRule="auto"/>
      </w:pPr>
      <w:r>
        <w:rPr>
          <w:rFonts w:ascii="Times New Roman" w:hAnsi="Times New Roman"/>
          <w:b/>
          <w:color w:val="000000"/>
          <w:sz w:val="28"/>
        </w:rPr>
        <w:t xml:space="preserve">      МИНИСТЕРСТВО ПРОСВЕЩЕНИЯ РОССИЙСКОЙ ФЕДЕРАЦИИ</w:t>
      </w:r>
    </w:p>
    <w:p w:rsidR="00BC7B70" w:rsidRDefault="00BC7B70" w:rsidP="00BC7B70">
      <w:pPr>
        <w:spacing w:after="0" w:line="408" w:lineRule="auto"/>
        <w:ind w:left="120"/>
        <w:jc w:val="center"/>
      </w:pPr>
      <w:r>
        <w:rPr>
          <w:rFonts w:ascii="Times New Roman" w:hAnsi="Times New Roman"/>
          <w:b/>
          <w:color w:val="000000"/>
          <w:sz w:val="28"/>
        </w:rPr>
        <w:t>‌</w:t>
      </w:r>
      <w:bookmarkStart w:id="0" w:name="b9bd104d-6082-47bd-8132-2766a2040a6c"/>
      <w:r>
        <w:rPr>
          <w:rFonts w:ascii="Times New Roman" w:hAnsi="Times New Roman"/>
          <w:b/>
          <w:color w:val="000000"/>
          <w:sz w:val="28"/>
        </w:rPr>
        <w:t>Министерство образования и науки Республики Дагестан</w:t>
      </w:r>
      <w:bookmarkEnd w:id="0"/>
      <w:r>
        <w:rPr>
          <w:rFonts w:ascii="Times New Roman" w:hAnsi="Times New Roman"/>
          <w:b/>
          <w:color w:val="000000"/>
          <w:sz w:val="28"/>
        </w:rPr>
        <w:t xml:space="preserve">‌‌ </w:t>
      </w:r>
    </w:p>
    <w:p w:rsidR="00BC7B70" w:rsidRDefault="00BC7B70" w:rsidP="00BC7B70">
      <w:pPr>
        <w:spacing w:after="0" w:line="408" w:lineRule="auto"/>
        <w:ind w:left="120"/>
        <w:jc w:val="center"/>
      </w:pPr>
      <w:r>
        <w:rPr>
          <w:rFonts w:ascii="Times New Roman" w:hAnsi="Times New Roman"/>
          <w:b/>
          <w:color w:val="000000"/>
          <w:sz w:val="28"/>
        </w:rPr>
        <w:t>‌</w:t>
      </w:r>
      <w:bookmarkStart w:id="1" w:name="34df4a62-8dcd-4a78-a0bb-c2323fe584ec"/>
      <w:r>
        <w:rPr>
          <w:rFonts w:ascii="Times New Roman" w:hAnsi="Times New Roman"/>
          <w:b/>
          <w:color w:val="000000"/>
          <w:sz w:val="28"/>
        </w:rPr>
        <w:t>ГКУ РД "ЦОДОУ ЗОЖ"</w:t>
      </w:r>
      <w:bookmarkEnd w:id="1"/>
      <w:r>
        <w:rPr>
          <w:rFonts w:ascii="Times New Roman" w:hAnsi="Times New Roman"/>
          <w:b/>
          <w:color w:val="000000"/>
          <w:sz w:val="28"/>
        </w:rPr>
        <w:t>‌</w:t>
      </w:r>
      <w:r>
        <w:rPr>
          <w:rFonts w:ascii="Times New Roman" w:hAnsi="Times New Roman"/>
          <w:color w:val="000000"/>
          <w:sz w:val="28"/>
        </w:rPr>
        <w:t>​</w:t>
      </w:r>
    </w:p>
    <w:p w:rsidR="00BC7B70" w:rsidRDefault="00BC7B70" w:rsidP="00BC7B70">
      <w:pPr>
        <w:spacing w:after="0" w:line="408" w:lineRule="auto"/>
        <w:ind w:left="120"/>
        <w:jc w:val="center"/>
      </w:pPr>
      <w:r>
        <w:rPr>
          <w:rFonts w:ascii="Times New Roman" w:hAnsi="Times New Roman"/>
          <w:b/>
          <w:color w:val="000000"/>
          <w:sz w:val="28"/>
        </w:rPr>
        <w:t>ГКОУ "</w:t>
      </w:r>
      <w:proofErr w:type="gramStart"/>
      <w:r>
        <w:rPr>
          <w:rFonts w:ascii="Times New Roman" w:hAnsi="Times New Roman"/>
          <w:b/>
          <w:color w:val="000000"/>
          <w:sz w:val="28"/>
        </w:rPr>
        <w:t>Буденовская</w:t>
      </w:r>
      <w:proofErr w:type="gramEnd"/>
      <w:r>
        <w:rPr>
          <w:rFonts w:ascii="Times New Roman" w:hAnsi="Times New Roman"/>
          <w:b/>
          <w:color w:val="000000"/>
          <w:sz w:val="28"/>
        </w:rPr>
        <w:t xml:space="preserve"> ООШ Ахвахского района"</w:t>
      </w:r>
    </w:p>
    <w:p w:rsidR="00BC7B70" w:rsidRDefault="00BC7B70" w:rsidP="00BC7B70">
      <w:pPr>
        <w:spacing w:after="0"/>
        <w:ind w:left="120"/>
      </w:pPr>
    </w:p>
    <w:p w:rsidR="00BC7B70" w:rsidRDefault="00BC7B70" w:rsidP="00BC7B70">
      <w:pPr>
        <w:spacing w:after="0"/>
        <w:ind w:left="120"/>
      </w:pPr>
    </w:p>
    <w:p w:rsidR="00BC7B70" w:rsidRDefault="00BC7B70" w:rsidP="00BC7B70">
      <w:pPr>
        <w:spacing w:after="0"/>
        <w:ind w:left="120"/>
      </w:pPr>
    </w:p>
    <w:p w:rsidR="00BC7B70" w:rsidRDefault="00BC7B70" w:rsidP="00BC7B70">
      <w:pPr>
        <w:spacing w:after="0"/>
        <w:ind w:left="120"/>
      </w:pPr>
    </w:p>
    <w:tbl>
      <w:tblPr>
        <w:tblW w:w="0" w:type="auto"/>
        <w:tblLook w:val="04A0"/>
      </w:tblPr>
      <w:tblGrid>
        <w:gridCol w:w="3114"/>
        <w:gridCol w:w="3114"/>
        <w:gridCol w:w="3115"/>
      </w:tblGrid>
      <w:tr w:rsidR="00BC7B70" w:rsidTr="00BC7B70">
        <w:tc>
          <w:tcPr>
            <w:tcW w:w="3114" w:type="dxa"/>
          </w:tcPr>
          <w:p w:rsidR="00BC7B70" w:rsidRDefault="00BC7B70">
            <w:pPr>
              <w:autoSpaceDE w:val="0"/>
              <w:autoSpaceDN w:val="0"/>
              <w:spacing w:after="120"/>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rPr>
              <w:t>СОГЛАСОВАНО</w:t>
            </w:r>
          </w:p>
          <w:p w:rsidR="00BC7B70" w:rsidRDefault="00BC7B7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Заместитель по УВР</w:t>
            </w:r>
          </w:p>
          <w:p w:rsidR="00BC7B70" w:rsidRDefault="00BC7B7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C7B70" w:rsidRDefault="00BC7B70">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Магомедаминова А.М.</w:t>
            </w:r>
          </w:p>
          <w:p w:rsidR="00BC7B70" w:rsidRDefault="00BC7B7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№6 от «26» август2023 г.</w:t>
            </w:r>
          </w:p>
          <w:p w:rsidR="00BC7B70" w:rsidRDefault="00BC7B70">
            <w:pPr>
              <w:autoSpaceDE w:val="0"/>
              <w:autoSpaceDN w:val="0"/>
              <w:spacing w:after="120" w:line="240" w:lineRule="auto"/>
              <w:jc w:val="both"/>
              <w:rPr>
                <w:rFonts w:ascii="Times New Roman" w:eastAsia="Times New Roman" w:hAnsi="Times New Roman"/>
                <w:color w:val="000000"/>
                <w:sz w:val="24"/>
                <w:szCs w:val="24"/>
                <w:lang w:eastAsia="en-US"/>
              </w:rPr>
            </w:pPr>
          </w:p>
        </w:tc>
        <w:tc>
          <w:tcPr>
            <w:tcW w:w="3114" w:type="dxa"/>
          </w:tcPr>
          <w:p w:rsidR="00BC7B70" w:rsidRDefault="00BC7B70">
            <w:pPr>
              <w:autoSpaceDE w:val="0"/>
              <w:autoSpaceDN w:val="0"/>
              <w:spacing w:after="0" w:line="240" w:lineRule="auto"/>
              <w:rPr>
                <w:rFonts w:ascii="Times New Roman" w:eastAsia="Times New Roman" w:hAnsi="Times New Roman"/>
                <w:color w:val="000000"/>
                <w:sz w:val="24"/>
                <w:szCs w:val="24"/>
                <w:lang w:eastAsia="en-US"/>
              </w:rPr>
            </w:pPr>
          </w:p>
        </w:tc>
        <w:tc>
          <w:tcPr>
            <w:tcW w:w="3115" w:type="dxa"/>
          </w:tcPr>
          <w:p w:rsidR="00BC7B70" w:rsidRDefault="00BC7B70">
            <w:pPr>
              <w:autoSpaceDE w:val="0"/>
              <w:autoSpaceDN w:val="0"/>
              <w:spacing w:after="120"/>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rPr>
              <w:t>УТВЕРЖДЕНО</w:t>
            </w:r>
          </w:p>
          <w:p w:rsidR="00BC7B70" w:rsidRDefault="00BC7B7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школы</w:t>
            </w:r>
          </w:p>
          <w:p w:rsidR="00BC7B70" w:rsidRDefault="00BC7B7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C7B70" w:rsidRDefault="00BC7B70">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Гаджиев Т.М.</w:t>
            </w:r>
          </w:p>
          <w:p w:rsidR="00BC7B70" w:rsidRDefault="00BC7B7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№6 от «26» август2023 г.</w:t>
            </w:r>
          </w:p>
          <w:p w:rsidR="00BC7B70" w:rsidRDefault="00BC7B70">
            <w:pPr>
              <w:autoSpaceDE w:val="0"/>
              <w:autoSpaceDN w:val="0"/>
              <w:spacing w:after="120" w:line="240" w:lineRule="auto"/>
              <w:jc w:val="both"/>
              <w:rPr>
                <w:rFonts w:ascii="Times New Roman" w:eastAsia="Times New Roman" w:hAnsi="Times New Roman"/>
                <w:color w:val="000000"/>
                <w:sz w:val="24"/>
                <w:szCs w:val="24"/>
                <w:lang w:eastAsia="en-US"/>
              </w:rPr>
            </w:pPr>
          </w:p>
        </w:tc>
      </w:tr>
    </w:tbl>
    <w:p w:rsidR="00BC7B70" w:rsidRDefault="00BC7B70" w:rsidP="00BC7B70">
      <w:pPr>
        <w:spacing w:after="0"/>
        <w:ind w:left="120"/>
        <w:rPr>
          <w:lang w:val="en-US" w:eastAsia="en-US"/>
        </w:rPr>
      </w:pPr>
    </w:p>
    <w:p w:rsidR="00BC7B70" w:rsidRDefault="00BC7B70" w:rsidP="00BC7B70">
      <w:pPr>
        <w:spacing w:after="0"/>
        <w:ind w:left="120"/>
      </w:pPr>
      <w:r>
        <w:rPr>
          <w:rFonts w:ascii="Times New Roman" w:hAnsi="Times New Roman"/>
          <w:color w:val="000000"/>
          <w:sz w:val="28"/>
        </w:rPr>
        <w:t>‌</w:t>
      </w:r>
    </w:p>
    <w:p w:rsidR="00BC7B70" w:rsidRDefault="00BC7B70" w:rsidP="00BC7B70">
      <w:pPr>
        <w:spacing w:after="0"/>
        <w:ind w:left="120"/>
      </w:pPr>
    </w:p>
    <w:p w:rsidR="00BC7B70" w:rsidRDefault="00BC7B70" w:rsidP="00BC7B70">
      <w:pPr>
        <w:spacing w:after="0"/>
        <w:ind w:left="120"/>
      </w:pPr>
    </w:p>
    <w:p w:rsidR="00BC7B70" w:rsidRDefault="00BC7B70" w:rsidP="00BC7B70">
      <w:pPr>
        <w:spacing w:after="0"/>
        <w:ind w:left="120"/>
        <w:rPr>
          <w:sz w:val="36"/>
          <w:szCs w:val="36"/>
        </w:rPr>
      </w:pPr>
    </w:p>
    <w:p w:rsidR="00BC7B70" w:rsidRDefault="00BC7B70" w:rsidP="00BC7B70">
      <w:pPr>
        <w:spacing w:after="0" w:line="408" w:lineRule="auto"/>
        <w:ind w:left="120"/>
        <w:jc w:val="center"/>
        <w:rPr>
          <w:b/>
          <w:sz w:val="36"/>
          <w:szCs w:val="36"/>
        </w:rPr>
      </w:pPr>
      <w:r>
        <w:rPr>
          <w:rFonts w:ascii="Times New Roman" w:hAnsi="Times New Roman"/>
          <w:b/>
          <w:color w:val="000000"/>
          <w:sz w:val="36"/>
          <w:szCs w:val="36"/>
        </w:rPr>
        <w:t>РАБОЧАЯ ПРОГРАММА</w:t>
      </w:r>
    </w:p>
    <w:p w:rsidR="00BC7B70" w:rsidRDefault="00BC7B70" w:rsidP="00BC7B70">
      <w:pPr>
        <w:spacing w:after="0"/>
        <w:ind w:left="120"/>
        <w:jc w:val="center"/>
        <w:rPr>
          <w:b/>
          <w:sz w:val="36"/>
          <w:szCs w:val="36"/>
        </w:rPr>
      </w:pPr>
    </w:p>
    <w:p w:rsidR="00BC7B70" w:rsidRDefault="00BC7B70" w:rsidP="00BC7B70">
      <w:pPr>
        <w:spacing w:after="0" w:line="408" w:lineRule="auto"/>
        <w:ind w:left="120"/>
        <w:jc w:val="center"/>
        <w:rPr>
          <w:b/>
          <w:sz w:val="36"/>
          <w:szCs w:val="36"/>
        </w:rPr>
      </w:pPr>
      <w:r>
        <w:rPr>
          <w:rFonts w:ascii="Times New Roman" w:hAnsi="Times New Roman"/>
          <w:b/>
          <w:color w:val="000000"/>
          <w:sz w:val="36"/>
          <w:szCs w:val="36"/>
        </w:rPr>
        <w:t>учебного предмета «Родной язык»</w:t>
      </w:r>
    </w:p>
    <w:p w:rsidR="00BC7B70" w:rsidRDefault="00BC7B70" w:rsidP="00BC7B70">
      <w:pPr>
        <w:spacing w:after="0" w:line="408" w:lineRule="auto"/>
        <w:ind w:left="120"/>
        <w:jc w:val="center"/>
        <w:rPr>
          <w:rFonts w:ascii="Times New Roman" w:hAnsi="Times New Roman"/>
          <w:b/>
          <w:color w:val="000000"/>
          <w:sz w:val="36"/>
          <w:szCs w:val="36"/>
        </w:rPr>
      </w:pPr>
      <w:r>
        <w:rPr>
          <w:rFonts w:ascii="Times New Roman" w:hAnsi="Times New Roman"/>
          <w:b/>
          <w:color w:val="000000"/>
          <w:sz w:val="36"/>
          <w:szCs w:val="36"/>
        </w:rPr>
        <w:t xml:space="preserve">для </w:t>
      </w:r>
      <w:proofErr w:type="gramStart"/>
      <w:r>
        <w:rPr>
          <w:rFonts w:ascii="Times New Roman" w:hAnsi="Times New Roman"/>
          <w:b/>
          <w:color w:val="000000"/>
          <w:sz w:val="36"/>
          <w:szCs w:val="36"/>
        </w:rPr>
        <w:t>обучающихся</w:t>
      </w:r>
      <w:proofErr w:type="gramEnd"/>
      <w:r>
        <w:rPr>
          <w:rFonts w:ascii="Times New Roman" w:hAnsi="Times New Roman"/>
          <w:b/>
          <w:color w:val="000000"/>
          <w:sz w:val="36"/>
          <w:szCs w:val="36"/>
        </w:rPr>
        <w:t xml:space="preserve"> 3  класса</w:t>
      </w:r>
    </w:p>
    <w:p w:rsidR="00BC7B70" w:rsidRDefault="00BC7B70" w:rsidP="00BC7B70">
      <w:pPr>
        <w:spacing w:after="0" w:line="408" w:lineRule="auto"/>
        <w:ind w:left="120"/>
        <w:jc w:val="center"/>
        <w:rPr>
          <w:rFonts w:ascii="Times New Roman" w:hAnsi="Times New Roman"/>
          <w:b/>
          <w:color w:val="000000"/>
          <w:sz w:val="36"/>
          <w:szCs w:val="36"/>
        </w:rPr>
      </w:pPr>
    </w:p>
    <w:p w:rsidR="00BC7B70" w:rsidRDefault="00BC7B70" w:rsidP="00BC7B70">
      <w:pPr>
        <w:spacing w:after="0" w:line="408" w:lineRule="auto"/>
        <w:ind w:left="120"/>
        <w:jc w:val="center"/>
        <w:rPr>
          <w:rFonts w:ascii="Times New Roman" w:hAnsi="Times New Roman"/>
          <w:b/>
          <w:color w:val="000000"/>
          <w:sz w:val="36"/>
          <w:szCs w:val="36"/>
        </w:rPr>
      </w:pPr>
    </w:p>
    <w:p w:rsidR="00BC7B70" w:rsidRDefault="00BC7B70" w:rsidP="00BC7B70">
      <w:pPr>
        <w:spacing w:after="0" w:line="408" w:lineRule="auto"/>
        <w:ind w:left="120"/>
        <w:jc w:val="center"/>
        <w:rPr>
          <w:rFonts w:ascii="Times New Roman" w:hAnsi="Times New Roman"/>
          <w:b/>
          <w:color w:val="000000"/>
          <w:sz w:val="36"/>
          <w:szCs w:val="36"/>
        </w:rPr>
      </w:pPr>
    </w:p>
    <w:p w:rsidR="00BC7B70" w:rsidRDefault="00BC7B70" w:rsidP="00BC7B70">
      <w:pPr>
        <w:spacing w:after="0" w:line="408" w:lineRule="auto"/>
        <w:ind w:left="120"/>
        <w:jc w:val="center"/>
        <w:rPr>
          <w:b/>
          <w:sz w:val="36"/>
          <w:szCs w:val="36"/>
        </w:rPr>
      </w:pPr>
      <w:bookmarkStart w:id="2" w:name="6129fc25-1484-4cce-a161-840ff826026d"/>
      <w:r>
        <w:rPr>
          <w:rFonts w:ascii="Times New Roman" w:hAnsi="Times New Roman"/>
          <w:b/>
          <w:color w:val="000000"/>
          <w:sz w:val="28"/>
        </w:rPr>
        <w:t>Буденовка</w:t>
      </w:r>
      <w:bookmarkEnd w:id="2"/>
      <w:r>
        <w:rPr>
          <w:rFonts w:ascii="Times New Roman" w:hAnsi="Times New Roman"/>
          <w:b/>
          <w:color w:val="000000"/>
          <w:sz w:val="28"/>
        </w:rPr>
        <w:t xml:space="preserve">‌ </w:t>
      </w:r>
      <w:bookmarkStart w:id="3" w:name="62614f64-10de-4f5c-96b5-e9621fb5538a"/>
      <w:r>
        <w:rPr>
          <w:rFonts w:ascii="Times New Roman" w:hAnsi="Times New Roman"/>
          <w:b/>
          <w:color w:val="000000"/>
          <w:sz w:val="28"/>
        </w:rPr>
        <w:t>2023</w:t>
      </w:r>
      <w:bookmarkEnd w:id="3"/>
      <w:r>
        <w:rPr>
          <w:rFonts w:ascii="Times New Roman" w:hAnsi="Times New Roman"/>
          <w:b/>
          <w:color w:val="000000"/>
          <w:sz w:val="28"/>
        </w:rPr>
        <w:t>‌</w:t>
      </w:r>
      <w:r>
        <w:rPr>
          <w:rFonts w:ascii="Times New Roman" w:hAnsi="Times New Roman"/>
          <w:color w:val="000000"/>
          <w:sz w:val="28"/>
        </w:rPr>
        <w:t>​</w:t>
      </w:r>
    </w:p>
    <w:p w:rsidR="00BC7B70" w:rsidRDefault="00BC7B70" w:rsidP="00BC7B70">
      <w:pPr>
        <w:spacing w:after="0"/>
        <w:ind w:left="120"/>
      </w:pPr>
    </w:p>
    <w:p w:rsidR="00BC7B70" w:rsidRDefault="00BC7B70" w:rsidP="00F17B40">
      <w:pPr>
        <w:shd w:val="clear" w:color="auto" w:fill="FFFFFF"/>
        <w:spacing w:after="0" w:line="240" w:lineRule="auto"/>
        <w:rPr>
          <w:rFonts w:eastAsia="Times New Roman" w:cs="Times New Roman"/>
          <w:b/>
          <w:bCs/>
          <w:color w:val="000000"/>
          <w:sz w:val="21"/>
          <w:szCs w:val="21"/>
        </w:rPr>
      </w:pPr>
    </w:p>
    <w:p w:rsidR="00BC7B70" w:rsidRDefault="00BC7B70" w:rsidP="00F17B40">
      <w:pPr>
        <w:shd w:val="clear" w:color="auto" w:fill="FFFFFF"/>
        <w:spacing w:after="0" w:line="240" w:lineRule="auto"/>
        <w:rPr>
          <w:rFonts w:eastAsia="Times New Roman" w:cs="Times New Roman"/>
          <w:b/>
          <w:bCs/>
          <w:color w:val="000000"/>
          <w:sz w:val="21"/>
          <w:szCs w:val="21"/>
        </w:rPr>
      </w:pPr>
    </w:p>
    <w:p w:rsidR="00BC7B70" w:rsidRDefault="00BC7B70" w:rsidP="00F17B40">
      <w:pPr>
        <w:shd w:val="clear" w:color="auto" w:fill="FFFFFF"/>
        <w:spacing w:after="0" w:line="240" w:lineRule="auto"/>
        <w:rPr>
          <w:rFonts w:eastAsia="Times New Roman" w:cs="Times New Roman"/>
          <w:b/>
          <w:bCs/>
          <w:color w:val="000000"/>
          <w:sz w:val="21"/>
          <w:szCs w:val="21"/>
        </w:rPr>
      </w:pPr>
    </w:p>
    <w:p w:rsidR="00BC7B70" w:rsidRDefault="00BC7B70" w:rsidP="00F17B40">
      <w:pPr>
        <w:shd w:val="clear" w:color="auto" w:fill="FFFFFF"/>
        <w:spacing w:after="0" w:line="240" w:lineRule="auto"/>
        <w:rPr>
          <w:rFonts w:eastAsia="Times New Roman" w:cs="Times New Roman"/>
          <w:b/>
          <w:bCs/>
          <w:color w:val="000000"/>
          <w:sz w:val="21"/>
          <w:szCs w:val="21"/>
        </w:rPr>
      </w:pPr>
    </w:p>
    <w:p w:rsidR="00BC7B70" w:rsidRDefault="00BC7B70" w:rsidP="00F17B40">
      <w:pPr>
        <w:shd w:val="clear" w:color="auto" w:fill="FFFFFF"/>
        <w:spacing w:after="0" w:line="240" w:lineRule="auto"/>
        <w:rPr>
          <w:rFonts w:eastAsia="Times New Roman" w:cs="Times New Roman"/>
          <w:b/>
          <w:bCs/>
          <w:color w:val="000000"/>
          <w:sz w:val="21"/>
          <w:szCs w:val="21"/>
        </w:rPr>
      </w:pPr>
    </w:p>
    <w:p w:rsidR="00BC7B70" w:rsidRDefault="00BC7B70" w:rsidP="00F17B40">
      <w:pPr>
        <w:shd w:val="clear" w:color="auto" w:fill="FFFFFF"/>
        <w:spacing w:after="0" w:line="240" w:lineRule="auto"/>
        <w:rPr>
          <w:rFonts w:eastAsia="Times New Roman" w:cs="Times New Roman"/>
          <w:b/>
          <w:bCs/>
          <w:color w:val="000000"/>
          <w:sz w:val="21"/>
          <w:szCs w:val="21"/>
        </w:rPr>
      </w:pPr>
    </w:p>
    <w:p w:rsidR="00BC7B70" w:rsidRDefault="00BC7B70" w:rsidP="00F17B40">
      <w:pPr>
        <w:shd w:val="clear" w:color="auto" w:fill="FFFFFF"/>
        <w:spacing w:after="0" w:line="240" w:lineRule="auto"/>
        <w:rPr>
          <w:rFonts w:eastAsia="Times New Roman" w:cs="Times New Roman"/>
          <w:b/>
          <w:bCs/>
          <w:color w:val="000000"/>
          <w:sz w:val="21"/>
          <w:szCs w:val="21"/>
        </w:rPr>
      </w:pPr>
    </w:p>
    <w:p w:rsidR="00BC7B70" w:rsidRDefault="00BC7B70" w:rsidP="00F17B40">
      <w:pPr>
        <w:shd w:val="clear" w:color="auto" w:fill="FFFFFF"/>
        <w:spacing w:after="0" w:line="240" w:lineRule="auto"/>
        <w:rPr>
          <w:rFonts w:eastAsia="Times New Roman" w:cs="Times New Roman"/>
          <w:b/>
          <w:bCs/>
          <w:color w:val="000000"/>
          <w:sz w:val="21"/>
          <w:szCs w:val="21"/>
        </w:rPr>
      </w:pPr>
    </w:p>
    <w:p w:rsidR="00BC7B70" w:rsidRDefault="00BC7B70" w:rsidP="00F17B40">
      <w:pPr>
        <w:shd w:val="clear" w:color="auto" w:fill="FFFFFF"/>
        <w:spacing w:after="0" w:line="240" w:lineRule="auto"/>
        <w:rPr>
          <w:rFonts w:eastAsia="Times New Roman" w:cs="Times New Roman"/>
          <w:b/>
          <w:bCs/>
          <w:color w:val="000000"/>
          <w:sz w:val="21"/>
          <w:szCs w:val="21"/>
        </w:rPr>
      </w:pPr>
    </w:p>
    <w:p w:rsidR="00BC7B70" w:rsidRDefault="00BC7B70" w:rsidP="00F17B40">
      <w:pPr>
        <w:shd w:val="clear" w:color="auto" w:fill="FFFFFF"/>
        <w:spacing w:after="0" w:line="240" w:lineRule="auto"/>
        <w:rPr>
          <w:rFonts w:eastAsia="Times New Roman" w:cs="Times New Roman"/>
          <w:b/>
          <w:bCs/>
          <w:color w:val="000000"/>
          <w:sz w:val="21"/>
          <w:szCs w:val="21"/>
        </w:rPr>
      </w:pPr>
    </w:p>
    <w:p w:rsidR="00BC7B70" w:rsidRDefault="00BC7B70" w:rsidP="00F17B40">
      <w:pPr>
        <w:shd w:val="clear" w:color="auto" w:fill="FFFFFF"/>
        <w:spacing w:after="0" w:line="240" w:lineRule="auto"/>
        <w:rPr>
          <w:rFonts w:eastAsia="Times New Roman" w:cs="Times New Roman"/>
          <w:b/>
          <w:bCs/>
          <w:color w:val="000000"/>
          <w:sz w:val="21"/>
          <w:szCs w:val="21"/>
        </w:rPr>
      </w:pPr>
    </w:p>
    <w:p w:rsidR="00BC7B70" w:rsidRDefault="00BC7B70" w:rsidP="00F17B40">
      <w:pPr>
        <w:shd w:val="clear" w:color="auto" w:fill="FFFFFF"/>
        <w:spacing w:after="0" w:line="240" w:lineRule="auto"/>
        <w:rPr>
          <w:rFonts w:eastAsia="Times New Roman" w:cs="Times New Roman"/>
          <w:b/>
          <w:bCs/>
          <w:color w:val="000000"/>
          <w:sz w:val="21"/>
          <w:szCs w:val="21"/>
        </w:rPr>
      </w:pPr>
    </w:p>
    <w:p w:rsidR="00BC7B70" w:rsidRDefault="00BC7B70" w:rsidP="00F17B40">
      <w:pPr>
        <w:shd w:val="clear" w:color="auto" w:fill="FFFFFF"/>
        <w:spacing w:after="0" w:line="240" w:lineRule="auto"/>
        <w:rPr>
          <w:rFonts w:eastAsia="Times New Roman" w:cs="Times New Roman"/>
          <w:b/>
          <w:bCs/>
          <w:color w:val="000000"/>
          <w:sz w:val="21"/>
          <w:szCs w:val="21"/>
        </w:rPr>
      </w:pPr>
    </w:p>
    <w:p w:rsidR="00BC7B70" w:rsidRDefault="00BC7B70" w:rsidP="00F17B40">
      <w:pPr>
        <w:shd w:val="clear" w:color="auto" w:fill="FFFFFF"/>
        <w:spacing w:after="0" w:line="240" w:lineRule="auto"/>
        <w:rPr>
          <w:rFonts w:eastAsia="Times New Roman" w:cs="Times New Roman"/>
          <w:b/>
          <w:bCs/>
          <w:color w:val="000000"/>
          <w:sz w:val="21"/>
          <w:szCs w:val="21"/>
        </w:rPr>
      </w:pPr>
    </w:p>
    <w:p w:rsidR="00BC7B70" w:rsidRDefault="00BC7B70" w:rsidP="00F17B40">
      <w:pPr>
        <w:shd w:val="clear" w:color="auto" w:fill="FFFFFF"/>
        <w:spacing w:after="0" w:line="240" w:lineRule="auto"/>
        <w:rPr>
          <w:rFonts w:eastAsia="Times New Roman" w:cs="Times New Roman"/>
          <w:b/>
          <w:bCs/>
          <w:color w:val="000000"/>
          <w:sz w:val="21"/>
          <w:szCs w:val="21"/>
        </w:rPr>
      </w:pPr>
    </w:p>
    <w:p w:rsidR="00BC7B70" w:rsidRDefault="00BC7B70" w:rsidP="00F17B40">
      <w:pPr>
        <w:shd w:val="clear" w:color="auto" w:fill="FFFFFF"/>
        <w:spacing w:after="0" w:line="240" w:lineRule="auto"/>
        <w:rPr>
          <w:rFonts w:eastAsia="Times New Roman" w:cs="Times New Roman"/>
          <w:b/>
          <w:bCs/>
          <w:color w:val="000000"/>
          <w:sz w:val="21"/>
          <w:szCs w:val="21"/>
        </w:rPr>
      </w:pPr>
    </w:p>
    <w:p w:rsidR="00BC7B70" w:rsidRDefault="00BC7B70" w:rsidP="00F17B40">
      <w:pPr>
        <w:shd w:val="clear" w:color="auto" w:fill="FFFFFF"/>
        <w:spacing w:after="0" w:line="240" w:lineRule="auto"/>
        <w:rPr>
          <w:rFonts w:eastAsia="Times New Roman" w:cs="Times New Roman"/>
          <w:b/>
          <w:bCs/>
          <w:color w:val="000000"/>
          <w:sz w:val="21"/>
          <w:szCs w:val="21"/>
        </w:rPr>
      </w:pPr>
    </w:p>
    <w:p w:rsidR="00BC7B70" w:rsidRDefault="00BC7B70" w:rsidP="00F17B40">
      <w:pPr>
        <w:shd w:val="clear" w:color="auto" w:fill="FFFFFF"/>
        <w:spacing w:after="0" w:line="240" w:lineRule="auto"/>
        <w:rPr>
          <w:rFonts w:eastAsia="Times New Roman" w:cs="Times New Roman"/>
          <w:b/>
          <w:bCs/>
          <w:color w:val="000000"/>
          <w:sz w:val="21"/>
          <w:szCs w:val="21"/>
        </w:rPr>
      </w:pPr>
    </w:p>
    <w:p w:rsidR="00BC7B70" w:rsidRDefault="00BC7B70" w:rsidP="00F17B40">
      <w:pPr>
        <w:shd w:val="clear" w:color="auto" w:fill="FFFFFF"/>
        <w:spacing w:after="0" w:line="240" w:lineRule="auto"/>
        <w:rPr>
          <w:rFonts w:eastAsia="Times New Roman" w:cs="Times New Roman"/>
          <w:b/>
          <w:bCs/>
          <w:color w:val="000000"/>
          <w:sz w:val="21"/>
          <w:szCs w:val="21"/>
        </w:rPr>
      </w:pPr>
    </w:p>
    <w:p w:rsidR="00BC7B70" w:rsidRDefault="00BC7B70" w:rsidP="00F17B40">
      <w:pPr>
        <w:shd w:val="clear" w:color="auto" w:fill="FFFFFF"/>
        <w:spacing w:after="0" w:line="240" w:lineRule="auto"/>
        <w:rPr>
          <w:rFonts w:eastAsia="Times New Roman" w:cs="Times New Roman"/>
          <w:b/>
          <w:bCs/>
          <w:color w:val="000000"/>
          <w:sz w:val="21"/>
          <w:szCs w:val="21"/>
        </w:rPr>
      </w:pPr>
    </w:p>
    <w:p w:rsidR="00BC7B70" w:rsidRDefault="00BC7B70" w:rsidP="00F17B40">
      <w:pPr>
        <w:shd w:val="clear" w:color="auto" w:fill="FFFFFF"/>
        <w:spacing w:after="0" w:line="240" w:lineRule="auto"/>
        <w:rPr>
          <w:rFonts w:eastAsia="Times New Roman" w:cs="Times New Roman"/>
          <w:b/>
          <w:bCs/>
          <w:color w:val="000000"/>
          <w:sz w:val="21"/>
          <w:szCs w:val="21"/>
        </w:rPr>
      </w:pPr>
    </w:p>
    <w:p w:rsidR="00BC7B70" w:rsidRDefault="00BC7B70" w:rsidP="00F17B40">
      <w:pPr>
        <w:shd w:val="clear" w:color="auto" w:fill="FFFFFF"/>
        <w:spacing w:after="0" w:line="240" w:lineRule="auto"/>
        <w:rPr>
          <w:rFonts w:eastAsia="Times New Roman" w:cs="Times New Roman"/>
          <w:b/>
          <w:bCs/>
          <w:color w:val="000000"/>
          <w:sz w:val="21"/>
          <w:szCs w:val="21"/>
        </w:rPr>
      </w:pPr>
    </w:p>
    <w:p w:rsidR="00BC7B70" w:rsidRDefault="00BC7B70" w:rsidP="00F17B40">
      <w:pPr>
        <w:shd w:val="clear" w:color="auto" w:fill="FFFFFF"/>
        <w:spacing w:after="0" w:line="240" w:lineRule="auto"/>
        <w:rPr>
          <w:rFonts w:eastAsia="Times New Roman" w:cs="Times New Roman"/>
          <w:b/>
          <w:bCs/>
          <w:color w:val="000000"/>
          <w:sz w:val="21"/>
          <w:szCs w:val="21"/>
        </w:rPr>
      </w:pPr>
    </w:p>
    <w:p w:rsidR="00BC7B70" w:rsidRDefault="00BC7B70" w:rsidP="00F17B40">
      <w:pPr>
        <w:shd w:val="clear" w:color="auto" w:fill="FFFFFF"/>
        <w:spacing w:after="0" w:line="240" w:lineRule="auto"/>
        <w:rPr>
          <w:rFonts w:eastAsia="Times New Roman" w:cs="Times New Roman"/>
          <w:b/>
          <w:bCs/>
          <w:color w:val="000000"/>
          <w:sz w:val="21"/>
          <w:szCs w:val="21"/>
        </w:rPr>
      </w:pPr>
    </w:p>
    <w:p w:rsidR="00BC7B70" w:rsidRDefault="00BC7B70" w:rsidP="00F17B40">
      <w:pPr>
        <w:shd w:val="clear" w:color="auto" w:fill="FFFFFF"/>
        <w:spacing w:after="0" w:line="240" w:lineRule="auto"/>
        <w:rPr>
          <w:rFonts w:eastAsia="Times New Roman" w:cs="Times New Roman"/>
          <w:b/>
          <w:bCs/>
          <w:color w:val="000000"/>
          <w:sz w:val="21"/>
          <w:szCs w:val="21"/>
        </w:rPr>
      </w:pP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Программаялъе баян</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Программа хIадур гьабуна байбихьул школалда тIуразаризе хIисабалде росарал хIасилалги, Обществоялда инсанасул рухIияб рахъ, хьвадачIвадиялъул къагIидаби церетIеялъул ва гьесие тарбия кьеялъул концепцияги, Байбихьул школалъул лъайкьеялъул федералияб пачалихъияб стандартги Х</w:t>
      </w:r>
      <w:proofErr w:type="gramStart"/>
      <w:r w:rsidRPr="00F17B40">
        <w:rPr>
          <w:rFonts w:ascii="OpenSans" w:eastAsia="Times New Roman" w:hAnsi="OpenSans" w:cs="Times New Roman"/>
          <w:color w:val="000000"/>
          <w:sz w:val="21"/>
          <w:szCs w:val="21"/>
        </w:rPr>
        <w:t>1</w:t>
      </w:r>
      <w:proofErr w:type="gramEnd"/>
      <w:r w:rsidRPr="00F17B40">
        <w:rPr>
          <w:rFonts w:ascii="OpenSans" w:eastAsia="Times New Roman" w:hAnsi="OpenSans" w:cs="Times New Roman"/>
          <w:color w:val="000000"/>
          <w:sz w:val="21"/>
          <w:szCs w:val="21"/>
        </w:rPr>
        <w:t>.С. Вакиловасул авторскияб программаги кьочIое росун.</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Рабочая программа составлена на основе следующих нормативно - правовых документов:</w:t>
      </w:r>
    </w:p>
    <w:p w:rsidR="00F17B40" w:rsidRPr="00F17B40" w:rsidRDefault="00F17B40" w:rsidP="00F17B40">
      <w:pPr>
        <w:numPr>
          <w:ilvl w:val="0"/>
          <w:numId w:val="1"/>
        </w:numPr>
        <w:shd w:val="clear" w:color="auto" w:fill="FFFFFF"/>
        <w:spacing w:after="300" w:line="240" w:lineRule="auto"/>
        <w:ind w:left="300"/>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Федеральный закон от 29.12.2012 г. № 273-ФЗ «Об образовании в Российской Федерации»;</w:t>
      </w:r>
    </w:p>
    <w:p w:rsidR="00F17B40" w:rsidRPr="00F17B40" w:rsidRDefault="00F17B40" w:rsidP="00F17B40">
      <w:pPr>
        <w:numPr>
          <w:ilvl w:val="0"/>
          <w:numId w:val="1"/>
        </w:numPr>
        <w:shd w:val="clear" w:color="auto" w:fill="FFFFFF"/>
        <w:spacing w:after="300" w:line="240" w:lineRule="auto"/>
        <w:ind w:left="300"/>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Федеральный государственный стандарт начального общего, основного общего и среднего (полного) общего образования, утв. Приказом Министерства образования и науки РФ от 17.12.2010 г. № 1897;</w:t>
      </w:r>
    </w:p>
    <w:p w:rsidR="00F17B40" w:rsidRPr="00F17B40" w:rsidRDefault="00F17B40" w:rsidP="00F17B40">
      <w:pPr>
        <w:numPr>
          <w:ilvl w:val="0"/>
          <w:numId w:val="1"/>
        </w:numPr>
        <w:shd w:val="clear" w:color="auto" w:fill="FFFFFF"/>
        <w:spacing w:after="300" w:line="240" w:lineRule="auto"/>
        <w:ind w:left="300"/>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Концепции духовно-нравственного развития и воспитания личности гражданина России.- М.: Просвещение, 2011.</w:t>
      </w:r>
    </w:p>
    <w:p w:rsidR="00F17B40" w:rsidRPr="00F17B40" w:rsidRDefault="00F17B40" w:rsidP="00F17B40">
      <w:pPr>
        <w:numPr>
          <w:ilvl w:val="0"/>
          <w:numId w:val="1"/>
        </w:numPr>
        <w:shd w:val="clear" w:color="auto" w:fill="FFFFFF"/>
        <w:spacing w:after="300" w:line="240" w:lineRule="auto"/>
        <w:ind w:left="300"/>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СанПиН 2.4.2.2821-10 "Санитарно-эпидемиологические требования к условиям и организации обучения в общеобразовательных учреждениях". Постановление № 189 от 29.12.2010г.</w:t>
      </w:r>
    </w:p>
    <w:p w:rsidR="00F17B40" w:rsidRPr="00F17B40" w:rsidRDefault="00F17B40" w:rsidP="00F17B40">
      <w:pPr>
        <w:numPr>
          <w:ilvl w:val="0"/>
          <w:numId w:val="1"/>
        </w:numPr>
        <w:shd w:val="clear" w:color="auto" w:fill="FFFFFF"/>
        <w:spacing w:after="300" w:line="240" w:lineRule="auto"/>
        <w:ind w:left="300"/>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Федерального перечня учебников, рекомендованных Министерством образования и науки Российской Федерации к использованию в общеобразовательном процессе в образовательных учреждениях от 31.03.2014 года № 253.</w:t>
      </w:r>
    </w:p>
    <w:p w:rsidR="00F17B40" w:rsidRPr="00F17B40" w:rsidRDefault="00F17B40" w:rsidP="00F17B40">
      <w:pPr>
        <w:numPr>
          <w:ilvl w:val="0"/>
          <w:numId w:val="1"/>
        </w:numPr>
        <w:shd w:val="clear" w:color="auto" w:fill="FFFFFF"/>
        <w:spacing w:after="300" w:line="240" w:lineRule="auto"/>
        <w:ind w:left="300"/>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Положения «О структуре и порядке разработки и утверждения рабочих программ учебных предметов по ФГОС второго поколения». Приказ № 1577от 31.12.2015г.</w:t>
      </w:r>
    </w:p>
    <w:p w:rsidR="00F17B40" w:rsidRPr="00F17B40" w:rsidRDefault="00F17B40" w:rsidP="00F17B40">
      <w:pPr>
        <w:numPr>
          <w:ilvl w:val="0"/>
          <w:numId w:val="1"/>
        </w:numPr>
        <w:shd w:val="clear" w:color="auto" w:fill="FFFFFF"/>
        <w:spacing w:after="300" w:line="240" w:lineRule="auto"/>
        <w:ind w:left="300"/>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Региональный учебный план для образовательных учреждений Ботлихского района реализующих программы начального общего, основного общего и среднего (полного) общего образования, на 2018-2019 учебный год;</w:t>
      </w:r>
    </w:p>
    <w:p w:rsidR="00F17B40" w:rsidRPr="00F17B40" w:rsidRDefault="00F17B40" w:rsidP="00F17B40">
      <w:pPr>
        <w:numPr>
          <w:ilvl w:val="0"/>
          <w:numId w:val="1"/>
        </w:numPr>
        <w:shd w:val="clear" w:color="auto" w:fill="FFFFFF"/>
        <w:spacing w:after="300" w:line="240" w:lineRule="auto"/>
        <w:ind w:left="300"/>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Положение о рабочей программе педагога МКОУ «Ансалтинская СОШ им.Г.А. Нурахмаева»</w:t>
      </w:r>
    </w:p>
    <w:p w:rsidR="00F17B40" w:rsidRPr="00F17B40" w:rsidRDefault="00F17B40" w:rsidP="00F17B40">
      <w:pPr>
        <w:numPr>
          <w:ilvl w:val="0"/>
          <w:numId w:val="1"/>
        </w:numPr>
        <w:shd w:val="clear" w:color="auto" w:fill="FFFFFF"/>
        <w:spacing w:after="300" w:line="240" w:lineRule="auto"/>
        <w:ind w:left="300"/>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Учебный план МКОУ «Ансалтинская СОШ им.Г.А. Нурахмаева» на 2018-2019 учебный год</w:t>
      </w:r>
    </w:p>
    <w:p w:rsidR="00F17B40" w:rsidRPr="00F17B40" w:rsidRDefault="00F17B40" w:rsidP="00F17B40">
      <w:pPr>
        <w:numPr>
          <w:ilvl w:val="0"/>
          <w:numId w:val="1"/>
        </w:numPr>
        <w:shd w:val="clear" w:color="auto" w:fill="FFFFFF"/>
        <w:spacing w:after="300" w:line="240" w:lineRule="auto"/>
        <w:ind w:left="300"/>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Авторской программы Вакилов Г.С. Махачкала 2017г</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Учебно-тематический комплект:</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 класс - З.М.Курбанов «Букварь»</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2-4 классы - Х</w:t>
      </w:r>
      <w:proofErr w:type="gramStart"/>
      <w:r w:rsidRPr="00F17B40">
        <w:rPr>
          <w:rFonts w:ascii="OpenSans" w:eastAsia="Times New Roman" w:hAnsi="OpenSans" w:cs="Times New Roman"/>
          <w:color w:val="000000"/>
          <w:sz w:val="21"/>
          <w:szCs w:val="21"/>
        </w:rPr>
        <w:t>1</w:t>
      </w:r>
      <w:proofErr w:type="gramEnd"/>
      <w:r w:rsidRPr="00F17B40">
        <w:rPr>
          <w:rFonts w:ascii="OpenSans" w:eastAsia="Times New Roman" w:hAnsi="OpenSans" w:cs="Times New Roman"/>
          <w:color w:val="000000"/>
          <w:sz w:val="21"/>
          <w:szCs w:val="21"/>
        </w:rPr>
        <w:t>.С.Вакилов «Авар мац1»</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Байбихьул школалда авар мац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 xml:space="preserve"> лъазабизе бихьизабун буго кинабниги 270 сагIат:</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 классалда 66 саг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ат кьун буго, анкьида жаниб 2 саг1ат, ц1алул анкь 33;</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 – 4 классазда авар мац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алъул дарсазе 68 – 68 сагIат кьун буго (щибаб классалда 34 – 34 цIалул анкь, анкьида жаниб 2-2 сагIат)</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Курс лъуг</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ун хадуб кьолел хIасилал</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Байбихьул школа лъуг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арал цIалдохъаби гьал хадусел хIасилазде щола:</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Напсиял х</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асилал</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 Жиндирго Ват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аналдаса, Россиялъул ва Дагъистаналъул миллатаздаса гьезул тарихалдаса чIухIиялъул асар бижизаби, жив цо кинаб бугони къавмалъул ва миллаталъул чи вукIин бичIчIи.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 Цоцазда рухьарал, амма цоцазда релълъинч</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ел тIабигIаталдехун, миллатаздехун, маданиятаздехун ва диназдехун цолъи цIунараб, ай</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ибикьичIеб, обществоялда гIадамазул гIумруялда, гьезул гьоркьоблъиялда бухьараб бербалагьи бижизаби.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3. Цогидал миллатазул маданияталдехун ва гьезул тарихалдехун, гьединго бат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ияб пикруялдехун цIуна-къараб балагьи бижизаби.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4. Цебет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ун хисулеб дунялалде черх ругьунлъизаби.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5.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алиялдехун интерес бижизаби.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6. Обществоялда чиясул хьвада-ч</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вадиялъул къагIидабазул ва гIадамазул гIумруялда, гьезул гьоркьоблъиялда бухьараб (ай социалияб)</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рит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ухълъиялъулги эркенлъиялъулги кьучIалда жинца гьарурал ишазул жавабчилъиги жибго жиндаго чIараб, цогиялда бухьинчIеб</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хасиятги цебет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езаби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7. Эстетикиял бич</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чIиял, хIажалъаби ва бечелъаби лъугьинари.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8. Цогидал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адамазе кумекалъе хIадурав, ният лъикIав, хIалхъублъи гьечIев, гIадамазе лъикIлъи гьабулев инсан вахъинави.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9.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ел бащадазда ва цIикIкIаразда цадахъ хIалтIизеги щулияб гьоркьоблъи гьабизеги бугеб бажари цебетIезаби, тIадкIалъай бугеб, дагIбадулаб ахIвал-хIалалдаса ворчIизе нух батиялъул бажари цебетIезаби.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10.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инкъи гьечIеб, паракъатаб, чорхое (сахлъиялъе) пайдаяб гIумру гьабизе мурад лъей; творческияб хIалтIуде гъира ккезаби, ай творческияб къагIидаялъ хIалтIизе бугеб бажари цебетIезаби; материалиял ва рухIиял бечелъабазул тIалаб-агъаз гьабизе бажари.</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lastRenderedPageBreak/>
        <w:t>Метапредметиял х</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асилал</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алиялъул мурадал ва масъалаби цере лъезе ва гьел тIуразариялъул къагIидаби ралагьизе бажари.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 Цебе лъураб масъалаялде ва гьеб масъала 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убазабиялъул шартIазде балагьун, жиндирго цIалиялда рухьарал ишазе къимат кьезеги, гьезда хадуб хал кквезеги, гьезул план гьабизеги бугеб бажари лъугьинаби.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3. Информация кьезе ишараялъулгин символикиял алатаздаса пайда боси.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4. Хурхен гьабиялъул, ай бухьеналъулал ва нахъг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унтIиялъулал масъалаби тIуразе, каламалъул алатал жигаралда хIалтIизари.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5. Информация балагьиялъул (баян кьолел 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ахьаздаса), гьеб бакIариялъул, гьелда тIад хIалтIиялъул, гьелъул анализ гьабиялъул, гьеб гIуцIиялъул ва кьеялъул, гьелъул магIна бичIчIизабиялъул батIи-батIиял къагIидаби хIалтIизари.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6. Цере лъурал мурадазда ва масъалабазда рекъон, бат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и-батIиял стилалъул ва жанразул текстал бичIчIун цIализе бажари.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7. Цо ч</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ванкъотIарал предметметал дандекквезеги, гьезул анализ ва синтез гьабизеги, гьел гIаммлъизаризеги, кинал ругониги гIаламатаздалъун тIелазде рикьизеги, цоцада релълъинаризеги, гIиллаялъулабгин цIех-рехалъулаб бухьен чIезабизеги, гьезда тIаса пикрузагьир гьабизеги бажари, ай логикиял хIалтIаби гьаризе лъай.</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8. Накъиталъе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ахьаллъи гьабулев чиясухъ гIенеккизеги, диалогалъулъ гIахьаллъизеги, батIи-батIиял пикраби рукIиналъе ва щибасул жиндирго хасаб пикру загьир гьабизе ихтияр букIиналъе мукIурлъизеги, жиндирго пикру загьир гьабизеги, гьелъие далил бачинеги разилъи.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9.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аммаб мурад цебе лъезеги гьеб тIубазабиялъул нухал ралагьизеги бажари; цадахъ гьабулеб хIалтIи щибасда гьоркьоб бикьизе, къотIи-къай гьабизеги, цадахъаб хIалтIулъ цоцазда хадуб хал кквезеги, данд рекъон кколеб хIалалъ жиндир ва сверухъ ругезул хьвада-чIвадиялъе къимат кьезеги бажари.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10. Лъилниги рахъ кквеч</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ого, щивас загьир гьабураб пикруги хIисабалде босун, дагIба-рагIи къотIизе бажари.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11. Предметиял ва предметазда гьоркьосел аслиял бич</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чIиял лъай.</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12.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алулъ жинца кьолел лъикIал яги квешал хIасилазул гIилла бичIчIизеги, нагагьлъун цIалулъ нахъе ккани, гьениса ворчIизеги бажари.</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Предметиял х</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асилал</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 Россиялда ва Дагъистаналда бат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и-батIиял мацIал ва маданиятал рукIинги, гьел цоцада рухьарал рукIинги, мацI щибаб миллаталъул аслу кколеблъиги бичIчIи.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 Мац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 xml:space="preserve"> миллияб маданияталъул аслуги гIадамал цоцада ричIчIиялъул ва гьезда гьоркьоб бухьен чIезабиялъул алатги кколеблъи цIалдохъабазда бичIчIи; авар мацI Дагъистаналъул пачалихъияб мацI кколеблъиги, гьелъ магIарулазул миллатал цоцада рухьинарулеблъиги лъай.</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3. Авар мац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алъул (битIунабиялъул, лексикаялъул, грамматикаялъул, битIунхъваялъул, лъалхъул ишараби лъеялъул) нормабазул ва каламалъул этикаялъул къагIидабазул хIакъалъулъ авалиял баянал лъай.</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4. Инсанасул гражданлъи ва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аммаб культура бихьизабулеб гIаламат хIисабалда битIараб кIалзул ва хъвавул каламалдехун лъикIаб бербалагьи букIинаби.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lastRenderedPageBreak/>
        <w:t>5. Зах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матал гурел текстал гIуцIулаго, бухьеналъулал масъалаби тIуразаризе, дандекколел мацIалъул алатал тIаса рищизеги, цогидазда</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алъалаго, цере лъурал мурадазул, масъалабазул ва мацIалъул алатазул хIисаб гьабизеги бажари.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6. Гъалат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 гьечIеб хъвай-хъвагIаялъ жиндирго культураялъул даража загьир гьабулеблъи бичIчIи; текстал хъвалаго, лъалхъул ишараби лъеялъул ва битIунхъваялъул къагIидабаздаса (правилабаздаса) пайда боси. Хъвараб жоялъул хал гьабизе бажари.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7. Фонетикаялъул ва графикаялъул, лексикаялъул,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и лъугьиналъул (морфемикалъул), морфологиялъул ва синтаксисалъул; мацIалъул аслиял бутIабазул, гьезул гIаламатазул ва гьел каламалъулъ хIалтIизариялъул хаслъабазул хIакъалъулъ авалиял баянал лъай.</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8. Мац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алъул грамматикиял категориял, гьелъул аслиял бутIаби ратIа рахъизе лъаялъул ва гьезул анализ гьабиялъул бажариял лъугьинари.</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Курс лъазабун лъуг</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ун хадуб кьолел хIасилал</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Ц</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алдохъаби ругьунлъула:</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к</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алзулги хъвавулги калам батIабахъизе;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арпалги гьаркьалги ратIарахъизе;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рагьарал ва рагьукъал гьаркьал рат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арахъизе;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гьаркьал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арпаздалъун рихьизаризе, гьаркьазул анализ гьабизе;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геминатал бит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ун абизе ва гьел хIарпаздалъун рихьизаризе;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лабиалиял гьаркьал бит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ун абизе, гьел хIарпаздалъун рихьизаризе;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къокъаб тексталъулъ предложениял рат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 гьаризе;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предложение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уцIизе (бицун);</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предложениялъулъ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аби рихьизаризе;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схемабаздаса пайдаги босун,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и слогазде биххизе;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слогалккун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и цIияб мухъиде босизе;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предложениялъул интонация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унизе;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тексталъул тема баян гьабизе, гьелъул аслияб пикру загьир гьабизе, текст бицине;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хасал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аразул бетIералда кIудияб хIарп хъвазе;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тексталъулъ цоцазда рухьарал маг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наялъул рахъалъ дандекколел рагIабазда хадуб халкквезе;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сураталдасан яги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умруялъулъ лъугьараб асаралдасан текст гIуцIизе, тексталъе цIар ургъизе, гьелъие суалал лъезе;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форма хисарал предложениял ва текстал гъоркь рук</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ахъе къачIазе ва гьезул анализ гьабизе;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абаздасан предложение, предложенияздасан текст гIуцIизе ва гьезуланализ гьабизе;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lastRenderedPageBreak/>
        <w:t>- муг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алимасул кумекалдалъун абулеб къагIидаги хъвалеб куцги батIиял рагIаби баян гьаризе, битIун хъван ругищали хал гьабизе кколел рагIаби ратизе;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предметал, предметазул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аламатал, гьезул ишал рихьизарулел рагIабазе суалал лъезе, гьел рагIабазе къваригIарал магIнаялъулал суалал тIаса рищизе</w:t>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Курсалъул материал</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Хъвай-ц</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али малъи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Хъвай-ц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али малъи гIуцIун буго кIиго бутIаялдасан:</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адурлъиялъул заман.</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арпал малъулеб (букварияб) заман.</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Хъвазе-ц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ализе малъула гьаркьилаб аналитикиябгун синтетикияб методалдалъун. Хъвай-ц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али малъи ккола цадахъаб тадбир: цIализе малъиялда цадахъ хъвадаризеги ругьун гьарула, гьебги щулалъизе гьабула калам цебетIезабиялъул хIалтIаби тIоритIулаго, ай гьаркьаздасан рагIи, рагIабаздасан предложение, предложениял дандран хабар гIуцIизе ругьун гьарулаго.</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Фонетика.</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Каламалъул гьаркьал ва гьезул характеристика.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ул магIнаги гьелъул гьаркьилаб гIуцIиги цоцада рухьарал рукIин бичIчIи.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улъ жалго жидедаго чIарал гьаркьал рихьизари.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улъ гьаркьазул къадар ва тартиб чIезаби, сипат-суратаблъулалгин символиял схемабазулъ гьел хъвай. Рагьарал ва рагьукъал гьаркьал рат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 гьари. Гьел схемабазулъ рихьизари. Абиялъул бищунго гьит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инаб бутIа хIисабалда слог.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аби слогазде риххи, рагьарал, къарал ва рахарал слогал. Ударение.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улъ ударение тIаде кколеб бакI бихьизаби, ударение бугелги ударение гьечIелги слогал ратIа рахъи, РагIабазул слогалъулабгин гьаркьилаб анализ гьабизе (рагIулъ гьаркьазул къадар чIезабизе, рагIул бетIералда, бакьулъ, ахиралда букIаниги, гьеб гьаракь бугеб бакI лъазе, ударение бугеб слог бихьизабизе) лъай.</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Графика.</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Гьаркьал ва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арпал ратIа рахъи: хIарп гьаркьил ишара ккола. Гьаркьал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арпаздалъун рихьизаризе бажари. Е, ё, ю, я рагьарал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арпал. Ъ гьаракь ва х1арп. Ь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арп. Гьез 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убалеб хъулухъ. Авар алфавиталъулгун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арпазул тартибалъулгун) лъай-хъвай гьаби.</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Ц</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али.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Слогалккун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алиялъул бажари лъугьинаби. Лъимералъул хасаб темпалда дандекколеб хехлъиялда слогалккун ва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абиккун цокIалаяб цIали.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аби, рагIабазул дандраял, предложениял ва къокъал текстал бичIчIун цIали. Лъалхъул ишарабазда рекъон лъалхъи гьабун ва интонация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унун, цIали. Зах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матал гурел гьитIинал текстал ва кучIдул бичIчIун ва пасихIго цIалиялъул бажари цебетIезаби. Живго жиндаго ч</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ун яги мугIалимасул кумекалдалъун цIалараб текст, такрар гьабун (ай цIидасан), бицин.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аби, къокъал предложениял, захIматал гурел гIитIинал текстал гIедегIичIого битIун цIализе ругьун гьари. Муг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алимас абун яги тIаде балагьун, хъвараб жо хал гьаби мурадалда хал кквезе, битIунхъваялъул къагIидабиги цIунун, цIализе ругьун гьари.</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Хъвадари.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Хъвадарулаго бит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ун гIодор чIезе, тетрадь партаялда лъезе, ручка, къалам битIун кквезе лъимал ругьун гьари. К</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удиял ва гьитIинал хIарпал битIун хъвазе ва гьел рагIабазулъ цолъизаризе бажари. Гигиеналъул нормабиги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унун, хIарпал, слогал, рагIаби, предложениял</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хъвазе ругьун гьари. Бац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цIадаб ва бичIчIулеб (ай бигьаго цIализе кIолеб) хатIалъ хъвадаризе лъай. Цин муг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алимас тетрадазда кьурал, цинги азбукаялда ругел рагIаби ва предложениял, тIаде балагьун, хъвазе лъай. Муг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алимас абурал рагIухъе хъвалел рагIаби ва гьединал рагIабаздаса данде гьарурал предложениял хъвазе бажари. Текст, 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аде балагьун битIун хъваялъул тартиб ва къагIидаби лъай.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арпаздалъун рихьизаруларел графикиял гIаламатаз (ай рагIабазда гьоркьоб хутIараб чIобогояб бакIалъ, рагIаби цо мухъидаса цоги мухъиде рикьун росиялъул ишараялъ) тIубалеб хъулухъ бичIчIи.</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lastRenderedPageBreak/>
        <w:t>Раг</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и ва предложение.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и анализ гьабиялъул материал ва цIех-рех гьабиялъул предмет (ай объект) кколеблъи бичIчIи. РагIул лексикияб магIнаялда хадуб халкквей</w:t>
      </w:r>
      <w:proofErr w:type="gramStart"/>
      <w:r w:rsidRPr="00F17B40">
        <w:rPr>
          <w:rFonts w:ascii="OpenSans" w:eastAsia="Times New Roman" w:hAnsi="OpenSans" w:cs="Times New Roman"/>
          <w:color w:val="000000"/>
          <w:sz w:val="21"/>
          <w:szCs w:val="21"/>
        </w:rPr>
        <w:t>.Р</w:t>
      </w:r>
      <w:proofErr w:type="gramEnd"/>
      <w:r w:rsidRPr="00F17B40">
        <w:rPr>
          <w:rFonts w:ascii="OpenSans" w:eastAsia="Times New Roman" w:hAnsi="OpenSans" w:cs="Times New Roman"/>
          <w:color w:val="000000"/>
          <w:sz w:val="21"/>
          <w:szCs w:val="21"/>
        </w:rPr>
        <w:t>агIи гьаркьаздасан гIуцIун букIунеблъи лъай. Цоцазулгун гьоркьоблъи гьабиялъулъ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ул бугеб кIвар лъай. Предметал, предметазул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аламатал ва предметазул ишал рихьизарулел рагIаби каламалъулъ битIун хIалтIизаризе бажари.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аби ва предложениял ратIарахъизе бажари. Предложениялъулъ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аби ратIа гьаризе, гьезул тартиб хисизе бажари. Предложениялъулъ интонация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унизе лъай.</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Бит</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унхъвай.</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оцебесеб классалда гьал хадусел битIунхъваялъул къагIидабазулгун лъай-хъвай гьабула:</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аби ратIатIун хъвай;</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геминатал ва лабиалиял гьаркьал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арпаздалъун рихьизари;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хасал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аразул бетIералда ва предложениялъул авалалда кIудияб хIарп хъай;</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аби слогалккун цо мухъидаса цоги мухъиде роси;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предложениялъул ахиралда лъалхъул ишараби. Калам цебет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езаби.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Тексталъул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акъалъулъ авалияб бичIчIи. Тексталъулъ предложениял рат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 гьари. Тексталъулъ предложениял цолъизари.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енеккун рагIараб ва жинцаго цIалараб текст бичIчIи. Берзулгин сипатиял мисалазул (моделазул) кумекалдалъун каламалъул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акъалъулъ авалияб бичIчIи лъугьин. Схемазул кумекалдалъун калам маг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на бугел бутIабазде биххи. Предложенияздасан бухьараб текст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уцIи. Жиндир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умруялъулъ ккарал лъугьа-бахъиназул, хIаязул хIакъалъулъ, сюжетияб сураталдасан гьитIинабго хабар херхине бажари. Бицанк</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абазе жавабал кьезе, кучIдул рекIехъе лъазаризе; кицаби, абиял каламалъулъ хIалтIизаризе, рекIехъе лъазарурал кучIдул пасихIго рикIкIине бажари.</w:t>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Авар мац</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алъул курс</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I класс</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Раг</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и. Предложение. Текст.</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Калам.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адамазе калам сундуе къваригIун бугеб. Каламалъул бут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 хIисабалда рагIи. Маг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наялъул рахъалъ данде кколелрагIаби цоцазда рухьин. Каламалъул бут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 хIисабалда предложение, текст ва гIумруялда жаниб гьезул бугеб кIвар.</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Предложениялъул бет</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ерал членал.</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абазул бетIералда кIудияб хIарп.</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Гьаркьал ва х</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арпал</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Гьаркьал ва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арпал. Рагьарал ва рагьукъал гьаркьал. Рагьарал варагьукъал гьаркьал рихьизарулел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 xml:space="preserve">арпал. </w:t>
      </w:r>
      <w:proofErr w:type="gramStart"/>
      <w:r w:rsidRPr="00F17B40">
        <w:rPr>
          <w:rFonts w:ascii="OpenSans" w:eastAsia="Times New Roman" w:hAnsi="OpenSans" w:cs="Times New Roman"/>
          <w:color w:val="000000"/>
          <w:sz w:val="21"/>
          <w:szCs w:val="21"/>
        </w:rPr>
        <w:t>Авар мацIалъе хасиятал рагьукъал гьаркьал: [гь], [гъ], [гI], [кь], [къ], [кI], [лъ], [тI], [хь], [хъ], [хI[, [цI], [чI].</w:t>
      </w:r>
      <w:proofErr w:type="gramEnd"/>
      <w:r w:rsidRPr="00F17B40">
        <w:rPr>
          <w:rFonts w:ascii="OpenSans" w:eastAsia="Times New Roman" w:hAnsi="OpenSans" w:cs="Times New Roman"/>
          <w:color w:val="000000"/>
          <w:sz w:val="21"/>
          <w:szCs w:val="21"/>
        </w:rPr>
        <w:t xml:space="preserve"> Геминатал ва гьел рихьизарулел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 xml:space="preserve">арпал: кк, кIкI, лълъ, сс, хх, цц, цIцI, чч, чIчI. Лабиалиял гьаркьал ва гьел рихьизарулел хIарпал: гв, кв, ккв, кIв, кIкIв, къв, кьв, </w:t>
      </w:r>
      <w:proofErr w:type="gramStart"/>
      <w:r w:rsidRPr="00F17B40">
        <w:rPr>
          <w:rFonts w:ascii="OpenSans" w:eastAsia="Times New Roman" w:hAnsi="OpenSans" w:cs="Times New Roman"/>
          <w:color w:val="000000"/>
          <w:sz w:val="21"/>
          <w:szCs w:val="21"/>
        </w:rPr>
        <w:t>св</w:t>
      </w:r>
      <w:proofErr w:type="gramEnd"/>
      <w:r w:rsidRPr="00F17B40">
        <w:rPr>
          <w:rFonts w:ascii="OpenSans" w:eastAsia="Times New Roman" w:hAnsi="OpenSans" w:cs="Times New Roman"/>
          <w:color w:val="000000"/>
          <w:sz w:val="21"/>
          <w:szCs w:val="21"/>
        </w:rPr>
        <w:t>, хв, хъв, хьв, щв, шв, гъв, гьв, гв, чв, чIв, цв, цIв.</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Раг</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и ва слог</w:t>
      </w:r>
      <w:r w:rsidRPr="00F17B40">
        <w:rPr>
          <w:rFonts w:ascii="OpenSans" w:eastAsia="Times New Roman" w:hAnsi="OpenSans" w:cs="Times New Roman"/>
          <w:color w:val="000000"/>
          <w:sz w:val="21"/>
          <w:szCs w:val="21"/>
        </w:rPr>
        <w:t>. Слогалккун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аби цIияб мухъиде роси.</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Каламалъул бут</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Щив? щий? щиб? щал? абурал суалазе жаваблъун рач</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унел рагIаби предметал рихьизарулел рагIаби ккей. Кинав? кинай? кинаб? кинал? абурал суалазе жаваблъун рач</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унел рагIаби предметазул гIаламатал рихьизарулел рагIаби ккей. Щиб гьабураб? Щиб лъугьараб? Щиб гьабулеб бугеб? Щиб лъугьунеб бугеб? абурал суалазе жаваблъун рач</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унел рагIаби предметалъул иш бихьизабулел рагIаби ккей.</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Учебно-тематикияб план</w:t>
      </w:r>
    </w:p>
    <w:tbl>
      <w:tblPr>
        <w:tblW w:w="11745" w:type="dxa"/>
        <w:shd w:val="clear" w:color="auto" w:fill="FFFFFF"/>
        <w:tblCellMar>
          <w:left w:w="0" w:type="dxa"/>
          <w:right w:w="0" w:type="dxa"/>
        </w:tblCellMar>
        <w:tblLook w:val="04A0"/>
      </w:tblPr>
      <w:tblGrid>
        <w:gridCol w:w="779"/>
        <w:gridCol w:w="9011"/>
        <w:gridCol w:w="1955"/>
      </w:tblGrid>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lastRenderedPageBreak/>
              <w:t>№ х/ц</w:t>
            </w: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Главаялъул ц1ар</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Саг1тал</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Букварияб заман. Хъвазе малъи</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7</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3"/>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Гьаркьал ва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арпал</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59</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Кинабниги</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66</w:t>
            </w:r>
          </w:p>
        </w:tc>
      </w:tr>
    </w:tbl>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Календарно-тематикияб план</w:t>
      </w:r>
    </w:p>
    <w:tbl>
      <w:tblPr>
        <w:tblW w:w="14250" w:type="dxa"/>
        <w:shd w:val="clear" w:color="auto" w:fill="FFFFFF"/>
        <w:tblCellMar>
          <w:left w:w="0" w:type="dxa"/>
          <w:right w:w="0" w:type="dxa"/>
        </w:tblCellMar>
        <w:tblLook w:val="04A0"/>
      </w:tblPr>
      <w:tblGrid>
        <w:gridCol w:w="762"/>
        <w:gridCol w:w="9519"/>
        <w:gridCol w:w="855"/>
        <w:gridCol w:w="1393"/>
        <w:gridCol w:w="1721"/>
      </w:tblGrid>
      <w:tr w:rsidR="00F17B40" w:rsidRPr="00F17B40" w:rsidTr="00F17B40">
        <w:tc>
          <w:tcPr>
            <w:tcW w:w="73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х/ц</w:t>
            </w:r>
          </w:p>
        </w:tc>
        <w:tc>
          <w:tcPr>
            <w:tcW w:w="91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Дарсил тема</w:t>
            </w:r>
          </w:p>
        </w:tc>
        <w:tc>
          <w:tcPr>
            <w:tcW w:w="82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Саг1ат</w:t>
            </w:r>
          </w:p>
        </w:tc>
        <w:tc>
          <w:tcPr>
            <w:tcW w:w="264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Бихьизабураб къо</w:t>
            </w:r>
          </w:p>
        </w:tc>
      </w:tr>
      <w:tr w:rsidR="00F17B40" w:rsidRPr="00F17B40" w:rsidTr="00F17B40">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Программияб къо-моц</w:t>
            </w:r>
            <w:proofErr w:type="gramStart"/>
            <w:r w:rsidRPr="00F17B40">
              <w:rPr>
                <w:rFonts w:ascii="OpenSans" w:eastAsia="Times New Roman" w:hAnsi="OpenSans" w:cs="Times New Roman"/>
                <w:color w:val="000000"/>
                <w:sz w:val="21"/>
                <w:szCs w:val="21"/>
              </w:rPr>
              <w:t>I</w:t>
            </w:r>
            <w:proofErr w:type="gramEnd"/>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ужжаялъулаб къо-моцI</w:t>
            </w: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4"/>
              </w:numPr>
              <w:spacing w:after="0" w:line="240" w:lineRule="auto"/>
              <w:ind w:left="300"/>
              <w:rPr>
                <w:rFonts w:ascii="OpenSans" w:eastAsia="Times New Roman" w:hAnsi="OpenSans" w:cs="Times New Roman"/>
                <w:color w:val="000000"/>
                <w:sz w:val="2"/>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Берцинхъваялъул т</w:t>
            </w:r>
            <w:proofErr w:type="gramStart"/>
            <w:r w:rsidRPr="00F17B40">
              <w:rPr>
                <w:rFonts w:ascii="OpenSans" w:eastAsia="Times New Roman" w:hAnsi="OpenSans" w:cs="Times New Roman"/>
                <w:color w:val="000000"/>
                <w:sz w:val="21"/>
                <w:szCs w:val="21"/>
              </w:rPr>
              <w:t>!о</w:t>
            </w:r>
            <w:proofErr w:type="gramEnd"/>
            <w:r w:rsidRPr="00F17B40">
              <w:rPr>
                <w:rFonts w:ascii="OpenSans" w:eastAsia="Times New Roman" w:hAnsi="OpenSans" w:cs="Times New Roman"/>
                <w:color w:val="000000"/>
                <w:sz w:val="21"/>
                <w:szCs w:val="21"/>
              </w:rPr>
              <w:t>цебесеб тетрадь х!алт!улаб мухъ.</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5.09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5"/>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Хоноккараб гургинлъи бащадаб элемент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6.09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6"/>
              </w:numPr>
              <w:spacing w:after="0" w:line="240" w:lineRule="auto"/>
              <w:ind w:left="300"/>
              <w:rPr>
                <w:rFonts w:ascii="OpenSans" w:eastAsia="Times New Roman" w:hAnsi="OpenSans" w:cs="Times New Roman"/>
                <w:color w:val="000000"/>
                <w:sz w:val="2"/>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Халатал ва къокъал гьет</w:t>
            </w:r>
            <w:proofErr w:type="gramStart"/>
            <w:r w:rsidRPr="00F17B40">
              <w:rPr>
                <w:rFonts w:ascii="OpenSans" w:eastAsia="Times New Roman" w:hAnsi="OpenSans" w:cs="Times New Roman"/>
                <w:color w:val="000000"/>
                <w:sz w:val="21"/>
                <w:szCs w:val="21"/>
              </w:rPr>
              <w:t>!а</w:t>
            </w:r>
            <w:proofErr w:type="gramEnd"/>
            <w:r w:rsidRPr="00F17B40">
              <w:rPr>
                <w:rFonts w:ascii="OpenSans" w:eastAsia="Times New Roman" w:hAnsi="OpenSans" w:cs="Times New Roman"/>
                <w:color w:val="000000"/>
                <w:sz w:val="21"/>
                <w:szCs w:val="21"/>
              </w:rPr>
              <w:t>рал х!уччал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12.09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7"/>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Квег</w:t>
            </w:r>
            <w:proofErr w:type="gramStart"/>
            <w:r w:rsidRPr="00F17B40">
              <w:rPr>
                <w:rFonts w:ascii="OpenSans" w:eastAsia="Times New Roman" w:hAnsi="OpenSans" w:cs="Times New Roman"/>
                <w:color w:val="000000"/>
                <w:sz w:val="21"/>
                <w:szCs w:val="21"/>
              </w:rPr>
              <w:t>!а</w:t>
            </w:r>
            <w:proofErr w:type="gramEnd"/>
            <w:r w:rsidRPr="00F17B40">
              <w:rPr>
                <w:rFonts w:ascii="OpenSans" w:eastAsia="Times New Roman" w:hAnsi="OpenSans" w:cs="Times New Roman"/>
                <w:color w:val="000000"/>
                <w:sz w:val="21"/>
                <w:szCs w:val="21"/>
              </w:rPr>
              <w:t>б рахъалъ гъоркьан к!ич!изабураб халатаб х!учч.</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13.09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8"/>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Квег</w:t>
            </w:r>
            <w:proofErr w:type="gramStart"/>
            <w:r w:rsidRPr="00F17B40">
              <w:rPr>
                <w:rFonts w:ascii="OpenSans" w:eastAsia="Times New Roman" w:hAnsi="OpenSans" w:cs="Times New Roman"/>
                <w:color w:val="000000"/>
                <w:sz w:val="21"/>
                <w:szCs w:val="21"/>
              </w:rPr>
              <w:t>!а</w:t>
            </w:r>
            <w:proofErr w:type="gramEnd"/>
            <w:r w:rsidRPr="00F17B40">
              <w:rPr>
                <w:rFonts w:ascii="OpenSans" w:eastAsia="Times New Roman" w:hAnsi="OpenSans" w:cs="Times New Roman"/>
                <w:color w:val="000000"/>
                <w:sz w:val="21"/>
                <w:szCs w:val="21"/>
              </w:rPr>
              <w:t>б рахъалъ т!асан к!ич!изабураб къокъаб гьет х!учч.</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19.09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9"/>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Гъоркьан ва т</w:t>
            </w:r>
            <w:proofErr w:type="gramStart"/>
            <w:r w:rsidRPr="00F17B40">
              <w:rPr>
                <w:rFonts w:ascii="OpenSans" w:eastAsia="Times New Roman" w:hAnsi="OpenSans" w:cs="Times New Roman"/>
                <w:color w:val="000000"/>
                <w:sz w:val="21"/>
                <w:szCs w:val="21"/>
              </w:rPr>
              <w:t>!а</w:t>
            </w:r>
            <w:proofErr w:type="gramEnd"/>
            <w:r w:rsidRPr="00F17B40">
              <w:rPr>
                <w:rFonts w:ascii="OpenSans" w:eastAsia="Times New Roman" w:hAnsi="OpenSans" w:cs="Times New Roman"/>
                <w:color w:val="000000"/>
                <w:sz w:val="21"/>
                <w:szCs w:val="21"/>
              </w:rPr>
              <w:t>сан кич! барал гьет!арал х!уччал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20.09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0"/>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Бащадаб хоноккараб гургинлъи</w:t>
            </w:r>
            <w:proofErr w:type="gramStart"/>
            <w:r w:rsidRPr="00F17B40">
              <w:rPr>
                <w:rFonts w:ascii="OpenSans" w:eastAsia="Times New Roman" w:hAnsi="OpenSans" w:cs="Times New Roman"/>
                <w:color w:val="000000"/>
                <w:sz w:val="21"/>
                <w:szCs w:val="21"/>
              </w:rPr>
              <w:t xml:space="preserve"> .</w:t>
            </w:r>
            <w:proofErr w:type="gramEnd"/>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26.09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1"/>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 гьитІинаб ва кІудияб а</w:t>
            </w:r>
            <w:proofErr w:type="gramStart"/>
            <w:r w:rsidRPr="00F17B40">
              <w:rPr>
                <w:rFonts w:ascii="OpenSans" w:eastAsia="Times New Roman" w:hAnsi="OpenSans" w:cs="Times New Roman"/>
                <w:color w:val="000000"/>
                <w:sz w:val="21"/>
                <w:szCs w:val="21"/>
              </w:rPr>
              <w:t xml:space="preserve"> А</w:t>
            </w:r>
            <w:proofErr w:type="gramEnd"/>
            <w:r w:rsidRPr="00F17B40">
              <w:rPr>
                <w:rFonts w:ascii="OpenSans" w:eastAsia="Times New Roman" w:hAnsi="OpenSans" w:cs="Times New Roman"/>
                <w:color w:val="000000"/>
                <w:sz w:val="21"/>
                <w:szCs w:val="21"/>
              </w:rPr>
              <w:t xml:space="preserve">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27.09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2"/>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 гьитІинаб ва кІудияб и</w:t>
            </w:r>
            <w:proofErr w:type="gramStart"/>
            <w:r w:rsidRPr="00F17B40">
              <w:rPr>
                <w:rFonts w:ascii="OpenSans" w:eastAsia="Times New Roman" w:hAnsi="OpenSans" w:cs="Times New Roman"/>
                <w:color w:val="000000"/>
                <w:sz w:val="21"/>
                <w:szCs w:val="21"/>
              </w:rPr>
              <w:t xml:space="preserve"> И</w:t>
            </w:r>
            <w:proofErr w:type="gramEnd"/>
            <w:r w:rsidRPr="00F17B40">
              <w:rPr>
                <w:rFonts w:ascii="OpenSans" w:eastAsia="Times New Roman" w:hAnsi="OpenSans" w:cs="Times New Roman"/>
                <w:color w:val="000000"/>
                <w:sz w:val="21"/>
                <w:szCs w:val="21"/>
              </w:rPr>
              <w:t xml:space="preserve">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3.10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3"/>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 гьитІинаб ва кІудияб у</w:t>
            </w:r>
            <w:proofErr w:type="gramStart"/>
            <w:r w:rsidRPr="00F17B40">
              <w:rPr>
                <w:rFonts w:ascii="OpenSans" w:eastAsia="Times New Roman" w:hAnsi="OpenSans" w:cs="Times New Roman"/>
                <w:color w:val="000000"/>
                <w:sz w:val="21"/>
                <w:szCs w:val="21"/>
              </w:rPr>
              <w:t xml:space="preserve"> У</w:t>
            </w:r>
            <w:proofErr w:type="gramEnd"/>
            <w:r w:rsidRPr="00F17B40">
              <w:rPr>
                <w:rFonts w:ascii="OpenSans" w:eastAsia="Times New Roman" w:hAnsi="OpenSans" w:cs="Times New Roman"/>
                <w:color w:val="000000"/>
                <w:sz w:val="21"/>
                <w:szCs w:val="21"/>
              </w:rPr>
              <w:t xml:space="preserve">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4.10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4"/>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 гьитІинаб ва кІудияб о</w:t>
            </w:r>
            <w:proofErr w:type="gramStart"/>
            <w:r w:rsidRPr="00F17B40">
              <w:rPr>
                <w:rFonts w:ascii="OpenSans" w:eastAsia="Times New Roman" w:hAnsi="OpenSans" w:cs="Times New Roman"/>
                <w:color w:val="000000"/>
                <w:sz w:val="21"/>
                <w:szCs w:val="21"/>
              </w:rPr>
              <w:t xml:space="preserve"> О</w:t>
            </w:r>
            <w:proofErr w:type="gramEnd"/>
            <w:r w:rsidRPr="00F17B40">
              <w:rPr>
                <w:rFonts w:ascii="OpenSans" w:eastAsia="Times New Roman" w:hAnsi="OpenSans" w:cs="Times New Roman"/>
                <w:color w:val="000000"/>
                <w:sz w:val="21"/>
                <w:szCs w:val="21"/>
              </w:rPr>
              <w:t xml:space="preserve">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10.10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5"/>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 гьитІинаб е х1арп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11.10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6"/>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 гьитІинаб ва кІудияб н Н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17.10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7"/>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 гьитІинаб ва кІудияб м М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18.10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8"/>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 гьитІинаб ва кІудияб л Л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24.10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9"/>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 гьитІинаб ва кІудияб б</w:t>
            </w:r>
            <w:proofErr w:type="gramStart"/>
            <w:r w:rsidRPr="00F17B40">
              <w:rPr>
                <w:rFonts w:ascii="OpenSans" w:eastAsia="Times New Roman" w:hAnsi="OpenSans" w:cs="Times New Roman"/>
                <w:color w:val="000000"/>
                <w:sz w:val="21"/>
                <w:szCs w:val="21"/>
              </w:rPr>
              <w:t xml:space="preserve"> Б</w:t>
            </w:r>
            <w:proofErr w:type="gramEnd"/>
            <w:r w:rsidRPr="00F17B40">
              <w:rPr>
                <w:rFonts w:ascii="OpenSans" w:eastAsia="Times New Roman" w:hAnsi="OpenSans" w:cs="Times New Roman"/>
                <w:color w:val="000000"/>
                <w:sz w:val="21"/>
                <w:szCs w:val="21"/>
              </w:rPr>
              <w:t xml:space="preserve">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25.10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0"/>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 гьитІинаб ва кІудияб г Г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31.10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1"/>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 гьитІинаб ва кІудияб Рр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1.11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2"/>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 гьитІинаб ва кІудияб с</w:t>
            </w:r>
            <w:proofErr w:type="gramStart"/>
            <w:r w:rsidRPr="00F17B40">
              <w:rPr>
                <w:rFonts w:ascii="OpenSans" w:eastAsia="Times New Roman" w:hAnsi="OpenSans" w:cs="Times New Roman"/>
                <w:color w:val="000000"/>
                <w:sz w:val="21"/>
                <w:szCs w:val="21"/>
              </w:rPr>
              <w:t xml:space="preserve"> С</w:t>
            </w:r>
            <w:proofErr w:type="gramEnd"/>
            <w:r w:rsidRPr="00F17B40">
              <w:rPr>
                <w:rFonts w:ascii="OpenSans" w:eastAsia="Times New Roman" w:hAnsi="OpenSans" w:cs="Times New Roman"/>
                <w:color w:val="000000"/>
                <w:sz w:val="21"/>
                <w:szCs w:val="21"/>
              </w:rPr>
              <w:t xml:space="preserve">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14.11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3"/>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Раг</w:t>
            </w:r>
            <w:proofErr w:type="gramStart"/>
            <w:r w:rsidRPr="00F17B40">
              <w:rPr>
                <w:rFonts w:ascii="OpenSans" w:eastAsia="Times New Roman" w:hAnsi="OpenSans" w:cs="Times New Roman"/>
                <w:color w:val="000000"/>
                <w:sz w:val="21"/>
                <w:szCs w:val="21"/>
              </w:rPr>
              <w:t>!а</w:t>
            </w:r>
            <w:proofErr w:type="gramEnd"/>
            <w:r w:rsidRPr="00F17B40">
              <w:rPr>
                <w:rFonts w:ascii="OpenSans" w:eastAsia="Times New Roman" w:hAnsi="OpenSans" w:cs="Times New Roman"/>
                <w:color w:val="000000"/>
                <w:sz w:val="21"/>
                <w:szCs w:val="21"/>
              </w:rPr>
              <w:t>би ва предложениял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15.11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4"/>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 гьитІинаб ва кІудияб т</w:t>
            </w:r>
            <w:proofErr w:type="gramStart"/>
            <w:r w:rsidRPr="00F17B40">
              <w:rPr>
                <w:rFonts w:ascii="OpenSans" w:eastAsia="Times New Roman" w:hAnsi="OpenSans" w:cs="Times New Roman"/>
                <w:color w:val="000000"/>
                <w:sz w:val="21"/>
                <w:szCs w:val="21"/>
              </w:rPr>
              <w:t xml:space="preserve"> Т</w:t>
            </w:r>
            <w:proofErr w:type="gramEnd"/>
            <w:r w:rsidRPr="00F17B40">
              <w:rPr>
                <w:rFonts w:ascii="OpenSans" w:eastAsia="Times New Roman" w:hAnsi="OpenSans" w:cs="Times New Roman"/>
                <w:color w:val="000000"/>
                <w:sz w:val="21"/>
                <w:szCs w:val="21"/>
              </w:rPr>
              <w:t xml:space="preserve">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21.11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5"/>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 гьитІинаб ва кІудияб х Х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22.11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6"/>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xml:space="preserve">Хъвавул гьитІинаб ва кІудияб з </w:t>
            </w:r>
            <w:proofErr w:type="gramStart"/>
            <w:r w:rsidRPr="00F17B40">
              <w:rPr>
                <w:rFonts w:ascii="OpenSans" w:eastAsia="Times New Roman" w:hAnsi="OpenSans" w:cs="Times New Roman"/>
                <w:color w:val="000000"/>
                <w:sz w:val="21"/>
                <w:szCs w:val="21"/>
              </w:rPr>
              <w:t>З</w:t>
            </w:r>
            <w:proofErr w:type="gramEnd"/>
            <w:r w:rsidRPr="00F17B40">
              <w:rPr>
                <w:rFonts w:ascii="OpenSans" w:eastAsia="Times New Roman" w:hAnsi="OpenSans" w:cs="Times New Roman"/>
                <w:color w:val="000000"/>
                <w:sz w:val="21"/>
                <w:szCs w:val="21"/>
              </w:rPr>
              <w:t xml:space="preserve">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28.11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7"/>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 гьитІинаб ва кІудияб э</w:t>
            </w:r>
            <w:proofErr w:type="gramStart"/>
            <w:r w:rsidRPr="00F17B40">
              <w:rPr>
                <w:rFonts w:ascii="OpenSans" w:eastAsia="Times New Roman" w:hAnsi="OpenSans" w:cs="Times New Roman"/>
                <w:color w:val="000000"/>
                <w:sz w:val="21"/>
                <w:szCs w:val="21"/>
              </w:rPr>
              <w:t xml:space="preserve"> Э</w:t>
            </w:r>
            <w:proofErr w:type="gramEnd"/>
            <w:r w:rsidRPr="00F17B40">
              <w:rPr>
                <w:rFonts w:ascii="OpenSans" w:eastAsia="Times New Roman" w:hAnsi="OpenSans" w:cs="Times New Roman"/>
                <w:color w:val="000000"/>
                <w:sz w:val="21"/>
                <w:szCs w:val="21"/>
              </w:rPr>
              <w:t xml:space="preserve">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29.11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8"/>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 гьитІинаб ва кІудияб й Й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5.12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9"/>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 гьитІинаб ва кІудияб ж</w:t>
            </w:r>
            <w:proofErr w:type="gramStart"/>
            <w:r w:rsidRPr="00F17B40">
              <w:rPr>
                <w:rFonts w:ascii="OpenSans" w:eastAsia="Times New Roman" w:hAnsi="OpenSans" w:cs="Times New Roman"/>
                <w:color w:val="000000"/>
                <w:sz w:val="21"/>
                <w:szCs w:val="21"/>
              </w:rPr>
              <w:t xml:space="preserve"> Ж</w:t>
            </w:r>
            <w:proofErr w:type="gramEnd"/>
            <w:r w:rsidRPr="00F17B40">
              <w:rPr>
                <w:rFonts w:ascii="OpenSans" w:eastAsia="Times New Roman" w:hAnsi="OpenSans" w:cs="Times New Roman"/>
                <w:color w:val="000000"/>
                <w:sz w:val="21"/>
                <w:szCs w:val="21"/>
              </w:rPr>
              <w:t xml:space="preserve">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6.12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30"/>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 гьитІинаб ва кІудияб е</w:t>
            </w:r>
            <w:proofErr w:type="gramStart"/>
            <w:r w:rsidRPr="00F17B40">
              <w:rPr>
                <w:rFonts w:ascii="OpenSans" w:eastAsia="Times New Roman" w:hAnsi="OpenSans" w:cs="Times New Roman"/>
                <w:color w:val="000000"/>
                <w:sz w:val="21"/>
                <w:szCs w:val="21"/>
              </w:rPr>
              <w:t xml:space="preserve"> Е</w:t>
            </w:r>
            <w:proofErr w:type="gramEnd"/>
            <w:r w:rsidRPr="00F17B40">
              <w:rPr>
                <w:rFonts w:ascii="OpenSans" w:eastAsia="Times New Roman" w:hAnsi="OpenSans" w:cs="Times New Roman"/>
                <w:color w:val="000000"/>
                <w:sz w:val="21"/>
                <w:szCs w:val="21"/>
              </w:rPr>
              <w:t xml:space="preserve">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12.12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31"/>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 гьитІинаб ва кІудияб к</w:t>
            </w:r>
            <w:proofErr w:type="gramStart"/>
            <w:r w:rsidRPr="00F17B40">
              <w:rPr>
                <w:rFonts w:ascii="OpenSans" w:eastAsia="Times New Roman" w:hAnsi="OpenSans" w:cs="Times New Roman"/>
                <w:color w:val="000000"/>
                <w:sz w:val="21"/>
                <w:szCs w:val="21"/>
              </w:rPr>
              <w:t xml:space="preserve"> К</w:t>
            </w:r>
            <w:proofErr w:type="gramEnd"/>
            <w:r w:rsidRPr="00F17B40">
              <w:rPr>
                <w:rFonts w:ascii="OpenSans" w:eastAsia="Times New Roman" w:hAnsi="OpenSans" w:cs="Times New Roman"/>
                <w:color w:val="000000"/>
                <w:sz w:val="21"/>
                <w:szCs w:val="21"/>
              </w:rPr>
              <w:t xml:space="preserve">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13.12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32"/>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xml:space="preserve">Хъвавул гьитІинаб ва кІудияб ш </w:t>
            </w:r>
            <w:proofErr w:type="gramStart"/>
            <w:r w:rsidRPr="00F17B40">
              <w:rPr>
                <w:rFonts w:ascii="OpenSans" w:eastAsia="Times New Roman" w:hAnsi="OpenSans" w:cs="Times New Roman"/>
                <w:color w:val="000000"/>
                <w:sz w:val="21"/>
                <w:szCs w:val="21"/>
              </w:rPr>
              <w:t>Ш</w:t>
            </w:r>
            <w:proofErr w:type="gramEnd"/>
            <w:r w:rsidRPr="00F17B40">
              <w:rPr>
                <w:rFonts w:ascii="OpenSans" w:eastAsia="Times New Roman" w:hAnsi="OpenSans" w:cs="Times New Roman"/>
                <w:color w:val="000000"/>
                <w:sz w:val="21"/>
                <w:szCs w:val="21"/>
              </w:rPr>
              <w:t xml:space="preserve"> хІарпал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19.12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33"/>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xml:space="preserve">Хъвавул гьитІинаб ва кІудияб щ </w:t>
            </w:r>
            <w:proofErr w:type="gramStart"/>
            <w:r w:rsidRPr="00F17B40">
              <w:rPr>
                <w:rFonts w:ascii="OpenSans" w:eastAsia="Times New Roman" w:hAnsi="OpenSans" w:cs="Times New Roman"/>
                <w:color w:val="000000"/>
                <w:sz w:val="21"/>
                <w:szCs w:val="21"/>
              </w:rPr>
              <w:t>Щ</w:t>
            </w:r>
            <w:proofErr w:type="gramEnd"/>
            <w:r w:rsidRPr="00F17B40">
              <w:rPr>
                <w:rFonts w:ascii="OpenSans" w:eastAsia="Times New Roman" w:hAnsi="OpenSans" w:cs="Times New Roman"/>
                <w:color w:val="000000"/>
                <w:sz w:val="21"/>
                <w:szCs w:val="21"/>
              </w:rPr>
              <w:t xml:space="preserve"> хІарпал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20.12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34"/>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 гьитІинаб ва кІудияб ГІ гІ хъвай Слоговой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26.12.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35"/>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 гьитІинаб ва кІудияб</w:t>
            </w:r>
            <w:proofErr w:type="gramStart"/>
            <w:r w:rsidRPr="00F17B40">
              <w:rPr>
                <w:rFonts w:ascii="OpenSans" w:eastAsia="Times New Roman" w:hAnsi="OpenSans" w:cs="Times New Roman"/>
                <w:color w:val="000000"/>
                <w:sz w:val="21"/>
                <w:szCs w:val="21"/>
              </w:rPr>
              <w:t xml:space="preserve"> Т</w:t>
            </w:r>
            <w:proofErr w:type="gramEnd"/>
            <w:r w:rsidRPr="00F17B40">
              <w:rPr>
                <w:rFonts w:ascii="OpenSans" w:eastAsia="Times New Roman" w:hAnsi="OpenSans" w:cs="Times New Roman"/>
                <w:color w:val="000000"/>
                <w:sz w:val="21"/>
                <w:szCs w:val="21"/>
              </w:rPr>
              <w:t>І тІ хІарпал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27.12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36"/>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 гьитІинаб ва кІудияб в</w:t>
            </w:r>
            <w:proofErr w:type="gramStart"/>
            <w:r w:rsidRPr="00F17B40">
              <w:rPr>
                <w:rFonts w:ascii="OpenSans" w:eastAsia="Times New Roman" w:hAnsi="OpenSans" w:cs="Times New Roman"/>
                <w:color w:val="000000"/>
                <w:sz w:val="21"/>
                <w:szCs w:val="21"/>
              </w:rPr>
              <w:t xml:space="preserve"> В</w:t>
            </w:r>
            <w:proofErr w:type="gramEnd"/>
            <w:r w:rsidRPr="00F17B40">
              <w:rPr>
                <w:rFonts w:ascii="OpenSans" w:eastAsia="Times New Roman" w:hAnsi="OpenSans" w:cs="Times New Roman"/>
                <w:color w:val="000000"/>
                <w:sz w:val="21"/>
                <w:szCs w:val="21"/>
              </w:rPr>
              <w:t xml:space="preserve">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10.01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37"/>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 гьитІинаб ва кІудияб к! К! х</w:t>
            </w:r>
            <w:proofErr w:type="gramStart"/>
            <w:r w:rsidRPr="00F17B40">
              <w:rPr>
                <w:rFonts w:ascii="OpenSans" w:eastAsia="Times New Roman" w:hAnsi="OpenSans" w:cs="Times New Roman"/>
                <w:color w:val="000000"/>
                <w:sz w:val="21"/>
                <w:szCs w:val="21"/>
              </w:rPr>
              <w:t>!а</w:t>
            </w:r>
            <w:proofErr w:type="gramEnd"/>
            <w:r w:rsidRPr="00F17B40">
              <w:rPr>
                <w:rFonts w:ascii="OpenSans" w:eastAsia="Times New Roman" w:hAnsi="OpenSans" w:cs="Times New Roman"/>
                <w:color w:val="000000"/>
                <w:sz w:val="21"/>
                <w:szCs w:val="21"/>
              </w:rPr>
              <w:t>рпал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16.01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38"/>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ХЪвавулгьит</w:t>
            </w:r>
            <w:proofErr w:type="gramStart"/>
            <w:r w:rsidRPr="00F17B40">
              <w:rPr>
                <w:rFonts w:ascii="OpenSans" w:eastAsia="Times New Roman" w:hAnsi="OpenSans" w:cs="Times New Roman"/>
                <w:color w:val="000000"/>
                <w:sz w:val="21"/>
                <w:szCs w:val="21"/>
              </w:rPr>
              <w:t>!и</w:t>
            </w:r>
            <w:proofErr w:type="gramEnd"/>
            <w:r w:rsidRPr="00F17B40">
              <w:rPr>
                <w:rFonts w:ascii="OpenSans" w:eastAsia="Times New Roman" w:hAnsi="OpenSans" w:cs="Times New Roman"/>
                <w:color w:val="000000"/>
                <w:sz w:val="21"/>
                <w:szCs w:val="21"/>
              </w:rPr>
              <w:t>наб ва к!удияб Цц х!арпал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17.01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39"/>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xml:space="preserve">Кв </w:t>
            </w:r>
            <w:proofErr w:type="gramStart"/>
            <w:r w:rsidRPr="00F17B40">
              <w:rPr>
                <w:rFonts w:ascii="OpenSans" w:eastAsia="Times New Roman" w:hAnsi="OpenSans" w:cs="Times New Roman"/>
                <w:color w:val="000000"/>
                <w:sz w:val="21"/>
                <w:szCs w:val="21"/>
              </w:rPr>
              <w:t>–л</w:t>
            </w:r>
            <w:proofErr w:type="gramEnd"/>
            <w:r w:rsidRPr="00F17B40">
              <w:rPr>
                <w:rFonts w:ascii="OpenSans" w:eastAsia="Times New Roman" w:hAnsi="OpenSans" w:cs="Times New Roman"/>
                <w:color w:val="000000"/>
                <w:sz w:val="21"/>
                <w:szCs w:val="21"/>
              </w:rPr>
              <w:t>абиалиял гьаркьал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23.01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40"/>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xml:space="preserve">Кв </w:t>
            </w:r>
            <w:proofErr w:type="gramStart"/>
            <w:r w:rsidRPr="00F17B40">
              <w:rPr>
                <w:rFonts w:ascii="OpenSans" w:eastAsia="Times New Roman" w:hAnsi="OpenSans" w:cs="Times New Roman"/>
                <w:color w:val="000000"/>
                <w:sz w:val="21"/>
                <w:szCs w:val="21"/>
              </w:rPr>
              <w:t>–л</w:t>
            </w:r>
            <w:proofErr w:type="gramEnd"/>
            <w:r w:rsidRPr="00F17B40">
              <w:rPr>
                <w:rFonts w:ascii="OpenSans" w:eastAsia="Times New Roman" w:hAnsi="OpenSans" w:cs="Times New Roman"/>
                <w:color w:val="000000"/>
                <w:sz w:val="21"/>
                <w:szCs w:val="21"/>
              </w:rPr>
              <w:t>абиалиял гьаркьал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24.01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41"/>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 гьитІинаб ва кІудияб д</w:t>
            </w:r>
            <w:proofErr w:type="gramStart"/>
            <w:r w:rsidRPr="00F17B40">
              <w:rPr>
                <w:rFonts w:ascii="OpenSans" w:eastAsia="Times New Roman" w:hAnsi="OpenSans" w:cs="Times New Roman"/>
                <w:color w:val="000000"/>
                <w:sz w:val="21"/>
                <w:szCs w:val="21"/>
              </w:rPr>
              <w:t xml:space="preserve"> Д</w:t>
            </w:r>
            <w:proofErr w:type="gramEnd"/>
            <w:r w:rsidRPr="00F17B40">
              <w:rPr>
                <w:rFonts w:ascii="OpenSans" w:eastAsia="Times New Roman" w:hAnsi="OpenSans" w:cs="Times New Roman"/>
                <w:color w:val="000000"/>
                <w:sz w:val="21"/>
                <w:szCs w:val="21"/>
              </w:rPr>
              <w:t xml:space="preserve">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30.01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42"/>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 гьитІинаб ва кІудияб хІ ХІ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31.01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43"/>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Щв лабиалияб гьаракь бит1ун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6.02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44"/>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Щв лабиалияб гьаракь бит1ун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7.02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45"/>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w:t>
            </w:r>
            <w:proofErr w:type="gramStart"/>
            <w:r w:rsidRPr="00F17B40">
              <w:rPr>
                <w:rFonts w:ascii="OpenSans" w:eastAsia="Times New Roman" w:hAnsi="OpenSans" w:cs="Times New Roman"/>
                <w:color w:val="000000"/>
                <w:sz w:val="21"/>
                <w:szCs w:val="21"/>
              </w:rPr>
              <w:t>!в</w:t>
            </w:r>
            <w:proofErr w:type="gramEnd"/>
            <w:r w:rsidRPr="00F17B40">
              <w:rPr>
                <w:rFonts w:ascii="OpenSans" w:eastAsia="Times New Roman" w:hAnsi="OpenSans" w:cs="Times New Roman"/>
                <w:color w:val="000000"/>
                <w:sz w:val="21"/>
                <w:szCs w:val="21"/>
              </w:rPr>
              <w:t xml:space="preserve"> лабиалияб гьаракь бит1ун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20.02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46"/>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 гьитІинаб ва кІудияб гь Гь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21.02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47"/>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 гьитІинаб ва кІудияб лъ Лъ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27.02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48"/>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 гьитІинаб ва кІудияб ч Ч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28.02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49"/>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 гьитІинаб ва кІудияб я Я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6.03</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50"/>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xml:space="preserve">Хъвавул гьитІинаб ва кІудияб </w:t>
            </w:r>
            <w:proofErr w:type="gramStart"/>
            <w:r w:rsidRPr="00F17B40">
              <w:rPr>
                <w:rFonts w:ascii="OpenSans" w:eastAsia="Times New Roman" w:hAnsi="OpenSans" w:cs="Times New Roman"/>
                <w:color w:val="000000"/>
                <w:sz w:val="21"/>
                <w:szCs w:val="21"/>
              </w:rPr>
              <w:t>Ц</w:t>
            </w:r>
            <w:proofErr w:type="gramEnd"/>
            <w:r w:rsidRPr="00F17B40">
              <w:rPr>
                <w:rFonts w:ascii="OpenSans" w:eastAsia="Times New Roman" w:hAnsi="OpenSans" w:cs="Times New Roman"/>
                <w:color w:val="000000"/>
                <w:sz w:val="21"/>
                <w:szCs w:val="21"/>
              </w:rPr>
              <w:t>І ц!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7.03</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51"/>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w:t>
            </w:r>
            <w:proofErr w:type="gramStart"/>
            <w:r w:rsidRPr="00F17B40">
              <w:rPr>
                <w:rFonts w:ascii="OpenSans" w:eastAsia="Times New Roman" w:hAnsi="OpenSans" w:cs="Times New Roman"/>
                <w:color w:val="000000"/>
                <w:sz w:val="21"/>
                <w:szCs w:val="21"/>
              </w:rPr>
              <w:t>!е</w:t>
            </w:r>
            <w:proofErr w:type="gramEnd"/>
            <w:r w:rsidRPr="00F17B40">
              <w:rPr>
                <w:rFonts w:ascii="OpenSans" w:eastAsia="Times New Roman" w:hAnsi="OpenSans" w:cs="Times New Roman"/>
                <w:color w:val="000000"/>
                <w:sz w:val="21"/>
                <w:szCs w:val="21"/>
              </w:rPr>
              <w:t>хьалда т!аса х!алт!и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13.03</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52"/>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xml:space="preserve">Хъвавул гьитІинаб ва кІудияб </w:t>
            </w:r>
            <w:proofErr w:type="gramStart"/>
            <w:r w:rsidRPr="00F17B40">
              <w:rPr>
                <w:rFonts w:ascii="OpenSans" w:eastAsia="Times New Roman" w:hAnsi="OpenSans" w:cs="Times New Roman"/>
                <w:color w:val="000000"/>
                <w:sz w:val="21"/>
                <w:szCs w:val="21"/>
              </w:rPr>
              <w:t>п</w:t>
            </w:r>
            <w:proofErr w:type="gramEnd"/>
            <w:r w:rsidRPr="00F17B40">
              <w:rPr>
                <w:rFonts w:ascii="OpenSans" w:eastAsia="Times New Roman" w:hAnsi="OpenSans" w:cs="Times New Roman"/>
                <w:color w:val="000000"/>
                <w:sz w:val="21"/>
                <w:szCs w:val="21"/>
              </w:rPr>
              <w:t xml:space="preserve"> П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14.03</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53"/>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20.03</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54"/>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 гьитІинаб ва кІудияб чІ ЧІ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21.03</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55"/>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Гв</w:t>
            </w:r>
            <w:proofErr w:type="gramStart"/>
            <w:r w:rsidRPr="00F17B40">
              <w:rPr>
                <w:rFonts w:ascii="OpenSans" w:eastAsia="Times New Roman" w:hAnsi="OpenSans" w:cs="Times New Roman"/>
                <w:color w:val="000000"/>
                <w:sz w:val="21"/>
                <w:szCs w:val="21"/>
              </w:rPr>
              <w:t>,Х</w:t>
            </w:r>
            <w:proofErr w:type="gramEnd"/>
            <w:r w:rsidRPr="00F17B40">
              <w:rPr>
                <w:rFonts w:ascii="OpenSans" w:eastAsia="Times New Roman" w:hAnsi="OpenSans" w:cs="Times New Roman"/>
                <w:color w:val="000000"/>
                <w:sz w:val="21"/>
                <w:szCs w:val="21"/>
              </w:rPr>
              <w:t>в,Св,Чв,Ч!в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3.04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56"/>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 гьитІинаб ва кІудияб хъ Хъ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4.04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57"/>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10.04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58"/>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 гьитІинаб ва кІудияб къ Къ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11.04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59"/>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 гьитІинаб ва кІудияб хь Хь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17.04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60"/>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w:t>
            </w:r>
            <w:proofErr w:type="gramStart"/>
            <w:r w:rsidRPr="00F17B40">
              <w:rPr>
                <w:rFonts w:ascii="OpenSans" w:eastAsia="Times New Roman" w:hAnsi="OpenSans" w:cs="Times New Roman"/>
                <w:color w:val="000000"/>
                <w:sz w:val="21"/>
                <w:szCs w:val="21"/>
              </w:rPr>
              <w:t>!е</w:t>
            </w:r>
            <w:proofErr w:type="gramEnd"/>
            <w:r w:rsidRPr="00F17B40">
              <w:rPr>
                <w:rFonts w:ascii="OpenSans" w:eastAsia="Times New Roman" w:hAnsi="OpenSans" w:cs="Times New Roman"/>
                <w:color w:val="000000"/>
                <w:sz w:val="21"/>
                <w:szCs w:val="21"/>
              </w:rPr>
              <w:t>хьалда т!асан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18.04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61"/>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 гьитІинаб ва кІудияб кь Кь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24.04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62"/>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25.04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63"/>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 гьитІинаб ва кІудияб гъ Гъ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64"/>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ъ, ь</w:t>
            </w:r>
            <w:proofErr w:type="gramStart"/>
            <w:r w:rsidRPr="00F17B40">
              <w:rPr>
                <w:rFonts w:ascii="OpenSans" w:eastAsia="Times New Roman" w:hAnsi="OpenSans" w:cs="Times New Roman"/>
                <w:color w:val="000000"/>
                <w:sz w:val="21"/>
                <w:szCs w:val="21"/>
              </w:rPr>
              <w:t xml:space="preserve"> ,</w:t>
            </w:r>
            <w:proofErr w:type="gramEnd"/>
            <w:r w:rsidRPr="00F17B40">
              <w:rPr>
                <w:rFonts w:ascii="OpenSans" w:eastAsia="Times New Roman" w:hAnsi="OpenSans" w:cs="Times New Roman"/>
                <w:color w:val="000000"/>
                <w:sz w:val="21"/>
                <w:szCs w:val="21"/>
              </w:rPr>
              <w:t>ы, – хІарпал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8.05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65"/>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 к</w:t>
            </w:r>
            <w:proofErr w:type="gramStart"/>
            <w:r w:rsidRPr="00F17B40">
              <w:rPr>
                <w:rFonts w:ascii="OpenSans" w:eastAsia="Times New Roman" w:hAnsi="OpenSans" w:cs="Times New Roman"/>
                <w:color w:val="000000"/>
                <w:sz w:val="21"/>
                <w:szCs w:val="21"/>
              </w:rPr>
              <w:t>!у</w:t>
            </w:r>
            <w:proofErr w:type="gramEnd"/>
            <w:r w:rsidRPr="00F17B40">
              <w:rPr>
                <w:rFonts w:ascii="OpenSans" w:eastAsia="Times New Roman" w:hAnsi="OpenSans" w:cs="Times New Roman"/>
                <w:color w:val="000000"/>
                <w:sz w:val="21"/>
                <w:szCs w:val="21"/>
              </w:rPr>
              <w:t>дияб ва гьит!инаб ф х!арп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15.05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66"/>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Хъвавул гьит</w:t>
            </w:r>
            <w:proofErr w:type="gramStart"/>
            <w:r w:rsidRPr="00F17B40">
              <w:rPr>
                <w:rFonts w:ascii="OpenSans" w:eastAsia="Times New Roman" w:hAnsi="OpenSans" w:cs="Times New Roman"/>
                <w:color w:val="000000"/>
                <w:sz w:val="21"/>
                <w:szCs w:val="21"/>
              </w:rPr>
              <w:t>!и</w:t>
            </w:r>
            <w:proofErr w:type="gramEnd"/>
            <w:r w:rsidRPr="00F17B40">
              <w:rPr>
                <w:rFonts w:ascii="OpenSans" w:eastAsia="Times New Roman" w:hAnsi="OpenSans" w:cs="Times New Roman"/>
                <w:color w:val="000000"/>
                <w:sz w:val="21"/>
                <w:szCs w:val="21"/>
              </w:rPr>
              <w:t>наб ва к!удиябЮю хІарп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16.05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67"/>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w:t>
            </w:r>
            <w:proofErr w:type="gramStart"/>
            <w:r w:rsidRPr="00F17B40">
              <w:rPr>
                <w:rFonts w:ascii="OpenSans" w:eastAsia="Times New Roman" w:hAnsi="OpenSans" w:cs="Times New Roman"/>
                <w:color w:val="000000"/>
                <w:sz w:val="21"/>
                <w:szCs w:val="21"/>
              </w:rPr>
              <w:t>!е</w:t>
            </w:r>
            <w:proofErr w:type="gramEnd"/>
            <w:r w:rsidRPr="00F17B40">
              <w:rPr>
                <w:rFonts w:ascii="OpenSans" w:eastAsia="Times New Roman" w:hAnsi="OpenSans" w:cs="Times New Roman"/>
                <w:color w:val="000000"/>
                <w:sz w:val="21"/>
                <w:szCs w:val="21"/>
              </w:rPr>
              <w:t>хьалда т!асан текст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22.03</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68"/>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w:t>
            </w:r>
            <w:proofErr w:type="gramStart"/>
            <w:r w:rsidRPr="00F17B40">
              <w:rPr>
                <w:rFonts w:ascii="OpenSans" w:eastAsia="Times New Roman" w:hAnsi="OpenSans" w:cs="Times New Roman"/>
                <w:color w:val="000000"/>
                <w:sz w:val="21"/>
                <w:szCs w:val="21"/>
              </w:rPr>
              <w:t>!е</w:t>
            </w:r>
            <w:proofErr w:type="gramEnd"/>
            <w:r w:rsidRPr="00F17B40">
              <w:rPr>
                <w:rFonts w:ascii="OpenSans" w:eastAsia="Times New Roman" w:hAnsi="OpenSans" w:cs="Times New Roman"/>
                <w:color w:val="000000"/>
                <w:sz w:val="21"/>
                <w:szCs w:val="21"/>
              </w:rPr>
              <w:t>хьалда т!асан текст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23.05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69"/>
              </w:numPr>
              <w:spacing w:after="0" w:line="240" w:lineRule="auto"/>
              <w:ind w:left="300"/>
              <w:rPr>
                <w:rFonts w:ascii="OpenSans" w:eastAsia="Times New Roman" w:hAnsi="OpenSans" w:cs="Times New Roman"/>
                <w:color w:val="000000"/>
                <w:sz w:val="24"/>
                <w:szCs w:val="24"/>
              </w:rPr>
            </w:pPr>
          </w:p>
        </w:tc>
        <w:tc>
          <w:tcPr>
            <w:tcW w:w="9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Контролияб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25.05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bl>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u w:val="single"/>
        </w:rPr>
        <w:t>2 класс</w:t>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lastRenderedPageBreak/>
        <w:br/>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Курс лъазабун лъуг</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ун хадуб кьолел хIасилал</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Напсиял х</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асилал:</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жиндирго Ват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аналдаса, дагъистаналъул миллатаздаса ва гьелъул тарихалдаса чIухIи; жив магIарул миллаталъул чи вукIин бичIчIи;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рахьдал мац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 xml:space="preserve"> нилъер культураялъул аслу букIин бичIчIи ва гьелъ магIарулазул миллатазда гьоркьоб щулияб бухьен чIезабулеблъи лъай;</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гъалат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 xml:space="preserve"> гьечIеб кIалзул ва хъвавул калам гIаммаб культураялъул гIаламат букIин лъай;</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школалдехун ва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алиялдехун бугеб бербалагьи цIикIкIинаби, кидаго лъикIав цIалдохъанлъун вукIине бажари;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лъик</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 даражаялда цIализеги цIализе бугеб пагьмуялъе жинцаго къимат кьезеги бажари;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цо къасдалда жинца гьарурал ишазул жавабчилъиги жибго жиндаго ч</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араб, цогиялда бухьинчIеб хасиятги цебетIезаби;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цогидал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адамазе кумекалъе хIадурав, ният лъикIав, хIалхъублъи гьечIев, гIадамазе лъикIлъи гьабулев инсан вахъинави.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муг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алимас кьураб къиматалда разилъи</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Метапредметиял х</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асилал:</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Бат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и-батIиял тIадкъаял тIуразаризе ругьун гьариялъе тIоритIулелхIалтIаби (Познавательные УУД):</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учебникалда бугеб материал лъик</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 xml:space="preserve"> лъай: ай цIалул тIадкъаял тIуразаризе къваригIараб баян (информация) балагьи, суратаздалъун, схемабаздалъун кьураб баян бичIчIи; предметал дандекквей, гьезулъ гIаммал ва батIалъиялъул гIаламатал рихьизари; батIи-батIиял баянал (справкаби) кьолеб учебникалъул ва цIалул пособиязул материалалдаса пайда боси (мугIалимасул нухмалъиялдалъун);</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Хурхен гьабизе ругьун гьариялъе 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оритIулел хIалтIаби (коммуникативные УУД):</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диалогалъулъ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ахьаллъизе бажари (лъурал суалазе жавабал кьезе, суалал жинцаго лъезе, бичIчIулареб жо мухIкан гьабизе);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адкъаял тIуразарулаго, гьалмагъасда цадахъ хIалтIизе бажари: хIалтIаби гьариялъул ирга чIезабизе ва цIунизе, гъалатIазул хIакъалъулъ гьалмагъасда бицине, цогидазулгун данд бан гьоркьоб лъураб цIалул суал тIубазабиялъулъ гIахьаллъизе;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Гьабулеб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али низамалда ккезабизе ругьун гьариялъе тIоритIулел хIалтIаби (регулятивные УУД):</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жив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алтIулеб бакIалда цIалиялъе рукIине кколел щартIал чIезаризе бажари;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кьураб мисалалдаги данде ккун, жиндирго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алтIул хал гьабизе, къваригIараб жо тIаде жубазе, мисалалъе кьуралда данде ккечIони, жиндирго хIалтIи хисизе бажари;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муг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алимасда цадахъ малъулеб материалалъул тартиб чIезабизе бажари;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бищун к</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вар бугел гIаламатал хIисабалдеги росун, предметал ва лъугьа-бахъинал тIелазде рикьизе ва ратIа-ратIаго лъезе бажари.</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Предметиял х</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асилал:</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Рахьдал мац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алъул курс лъазабулаго, кIиабилеб классалъул цIалдохъаби ругьунлъула:</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рахьдал мац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алъул алфавиталъул хIарпал абизе;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рагьарал ва рагьукъал гьаркьал рат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арахъизе;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улъ ударение бугеб слог батизе;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геминатал гъорлъ ругел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аби битIун абизе (цIализе) ва хъвазе;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лабиалиял гьаркьал гъорлъ ругел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аби битIун абизе (цIализе) ва хъвазе;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аби, предложениял, 30–40 рагIи бугел текстал, гъалатIал риччачIого, битIун хъвазе;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аби слогазде рикьизе, цо мухъида инчIеб рагIи цоги мухъиде, слогазде бикьун, босизе;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адамазда, хIайваназда, шагьаразда, росабазда, гIоразда лъурал цIаразул бетIералда кIудияб хIарп хъвазе;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xml:space="preserve">- Й ва </w:t>
      </w:r>
      <w:proofErr w:type="gramStart"/>
      <w:r w:rsidRPr="00F17B40">
        <w:rPr>
          <w:rFonts w:ascii="OpenSans" w:eastAsia="Times New Roman" w:hAnsi="OpenSans" w:cs="Times New Roman"/>
          <w:color w:val="000000"/>
          <w:sz w:val="21"/>
          <w:szCs w:val="21"/>
        </w:rPr>
        <w:t>Щ</w:t>
      </w:r>
      <w:proofErr w:type="gramEnd"/>
      <w:r w:rsidRPr="00F17B40">
        <w:rPr>
          <w:rFonts w:ascii="OpenSans" w:eastAsia="Times New Roman" w:hAnsi="OpenSans" w:cs="Times New Roman"/>
          <w:color w:val="000000"/>
          <w:sz w:val="21"/>
          <w:szCs w:val="21"/>
        </w:rPr>
        <w:t>, ш хIарпалги авар мацIалъе хасиятал рагьукъал хIарпалги гъорлъ ругел рагIаби битIун хъвазе;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Ъ, ь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арпаз тIубалеб хъулухъ бихьизабизе;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фонетикияб разбор гьабизе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аби слогазде рикьи, ударение бугеб слог бати, рагIулъ гьаркьазул ва хIарпазул тартиб чIезаби, ицц, гъветI, учитель гIадал рагIабазулъ гьаркьазулги хIарпазулги къадар чIезаби);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уе битIун суал лъезе ва суалазул кумекалдалъун предмет, предметалъул гIаламат ва предметалъул иш бихьизабулел рагIаби ратIа рахъизе;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к</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иго-лъабго рагIудасан гIуцIараб предложениялъулъ рагIабазда гьоркьоб бухьен чIезабизе, подлежащее, сказуемое ва битIараб дополнение бихьизабизе;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абаздасан, суалазул кумекалдалъун гьезда гьоркьоб бухьен чIезабулаго, предложение гIуцIизе;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предложениялъул авалалда к</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удияб хIарп хъвазе, ахиралда тIанкI, суалияб ва ахIул ишараби лъезе;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тексталъул тема ч</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езабизе ва тексталда цIар лъезе;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текст предложениязде биххизе;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маг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наялъухъги балагьун, тексталъул бутIабазда гьоркьоб бухьен чIезабизе;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суалазул кумекалдалъун хабарияб тексталъул 30–45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и бугеб изложение хъвазе;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кьураб темаялда 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асан лъабго-щуго предложениялдасан текст гIуцIизе ва хъвазе;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тексталъул маг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на бугел бутIаби цIияб мухъидаса хъвазе.</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Курсалъул материал</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Т</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оцебесеб классалда малъараб материал такрар гьаби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lastRenderedPageBreak/>
        <w:t>Каламалъул бут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 хIисабалда рагIи, предложение, текст ва гIумруялда жаниб гьезул бугеб кIвар. Рагьарал ва рагьукъал гьаркьал. Авар мац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алъе хасиятал рагьукъал гьаркьал ва хIарпал.</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Каламалъул гьаркьал. Х</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арпал. Слог</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Гьаркьал ва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арпал. Рагьарал ва рагьукъал гьаркьал,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арпаздалъун гьел рихьизари. Рагьарал гьаркьал ва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арпал. Рагьукъал гьаркьал ва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арпал. Къосинч</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ого рагIабазулъ гьел битIун абизе, цIализе ва ратIа гьаризе лъай. Е</w:t>
      </w:r>
      <w:proofErr w:type="gramStart"/>
      <w:r w:rsidRPr="00F17B40">
        <w:rPr>
          <w:rFonts w:ascii="OpenSans" w:eastAsia="Times New Roman" w:hAnsi="OpenSans" w:cs="Times New Roman"/>
          <w:color w:val="000000"/>
          <w:sz w:val="21"/>
          <w:szCs w:val="21"/>
        </w:rPr>
        <w:t>,ё</w:t>
      </w:r>
      <w:proofErr w:type="gramEnd"/>
      <w:r w:rsidRPr="00F17B40">
        <w:rPr>
          <w:rFonts w:ascii="OpenSans" w:eastAsia="Times New Roman" w:hAnsi="OpenSans" w:cs="Times New Roman"/>
          <w:color w:val="000000"/>
          <w:sz w:val="21"/>
          <w:szCs w:val="21"/>
        </w:rPr>
        <w:t>,ю,я хIарпал. Й гьаракь ва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арп. Авар мац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 xml:space="preserve">алъе хасиятал рагьукъал гьаркьал ва хIарпал. </w:t>
      </w:r>
      <w:proofErr w:type="gramStart"/>
      <w:r w:rsidRPr="00F17B40">
        <w:rPr>
          <w:rFonts w:ascii="OpenSans" w:eastAsia="Times New Roman" w:hAnsi="OpenSans" w:cs="Times New Roman"/>
          <w:color w:val="000000"/>
          <w:sz w:val="21"/>
          <w:szCs w:val="21"/>
        </w:rPr>
        <w:t>Щ</w:t>
      </w:r>
      <w:proofErr w:type="gramEnd"/>
      <w:r w:rsidRPr="00F17B40">
        <w:rPr>
          <w:rFonts w:ascii="OpenSans" w:eastAsia="Times New Roman" w:hAnsi="OpenSans" w:cs="Times New Roman"/>
          <w:color w:val="000000"/>
          <w:sz w:val="21"/>
          <w:szCs w:val="21"/>
        </w:rPr>
        <w:t>, ш рагьукъал гьаркьал ва хIарпал. Геминатал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ухьелалъул тIадецуй кутаклъизабун абулел) ва гьел рихьизарулел хIарпал: кк, кIкI, чч, чIчI, сс, хх, цц, цIцI, лълъ. Лабиалиял (кIутIби цере цIутIизарун рахъулел) гьаркьал ва гьел рихьизарулел хIарпал: кв, ккв, кIв, кIкIв, къв, къв, хв, хъв, хъв, ев, щв, шв, гъв, гъв, гв, чIв, цв, цIв</w:t>
      </w:r>
      <w:proofErr w:type="gramStart"/>
      <w:r w:rsidRPr="00F17B40">
        <w:rPr>
          <w:rFonts w:ascii="OpenSans" w:eastAsia="Times New Roman" w:hAnsi="OpenSans" w:cs="Times New Roman"/>
          <w:color w:val="000000"/>
          <w:sz w:val="21"/>
          <w:szCs w:val="21"/>
        </w:rPr>
        <w:t>.Ъ</w:t>
      </w:r>
      <w:proofErr w:type="gramEnd"/>
      <w:r w:rsidRPr="00F17B40">
        <w:rPr>
          <w:rFonts w:ascii="OpenSans" w:eastAsia="Times New Roman" w:hAnsi="OpenSans" w:cs="Times New Roman"/>
          <w:color w:val="000000"/>
          <w:sz w:val="21"/>
          <w:szCs w:val="21"/>
        </w:rPr>
        <w:t xml:space="preserve"> гьаракь ва хIарп. Ь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арп. Гьез 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убалеб хъулухъ. Алфавит.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арпазул цIарал. Алфавиталъул к</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вар.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и ва слог.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и слогазде бикьи. Цо мухъида инч</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еб рагIи цоги мухъиде, слогазде бикьун, босиялъул къагIидаби. Ударение.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абазул магIна хисиялъулъ ударениялъул бугеб кIвар.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улъ ударение бугебги гьечIебги слог.</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Калам</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Калам ва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умруялда жаниб гьелъул бугеб кIвар. К</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алзул ва хъвавул калам. Каламалъул этика. Салам кьеялъул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аби.</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Предложение ва текст</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Каламалъул бут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 хIисабалда предложение. Предложениялъул бет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ерал членал: подлежащее, сказуемое ва битIараб дополнение.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Предложениялъулъ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абазда гьоркьоб бугеб бухьен чIезаби (суалаздалъун). Предложениялъул авалалда к</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удияб хIарп хъвазе, ахиралда тIанкI, суалияб ва ахIул ишараби лъезе ругьун гьари. Предложениялда жаниб маг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наялъул рахъалъ цIикIкIараб кIвар жиндир бугеб рагIи, гьаракь борхизабун, бихьизабизе ругьун гьари. Текст. Тексталъул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аламатал, тексталъулъ предложениял магIнаялъул рахъалъ цоцада рухьин, тексталда цIар лъей. Тексталъул тайпаби.</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Каламалъул бут</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Предметал, предметазул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аламатал ва предметазул ишал рихьизарулел рагIаби (дандекквей).</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Предметияб ц</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ар</w:t>
      </w:r>
      <w:r w:rsidRPr="00F17B40">
        <w:rPr>
          <w:rFonts w:ascii="OpenSans" w:eastAsia="Times New Roman" w:hAnsi="OpenSans" w:cs="Times New Roman"/>
          <w:color w:val="000000"/>
          <w:sz w:val="21"/>
          <w:szCs w:val="21"/>
        </w:rPr>
        <w:t> (лъай-хъвай гьаби).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аммаб магIна. Предметияб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аралъул суалал: щив? щий? щиб? щал? Каламалъулъ предметияб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аралъул бугеб кIвар.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адамазул цIаразул, фамилиязул ва инсул цIаразул, хIайваназда лъурал тIокIцIаразул, улкабазул, шагьаразул, росабазул, къватIазул, гIоразул, хIоразул, мугIрузул цIаразул бетIералда кIудияб хIарп. Цолъул ва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емерлъул формаялда предметияб цIар хиси (практикияб къагIидаялъ лъай-хъвай гьаби).</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Глагол</w:t>
      </w:r>
      <w:r w:rsidRPr="00F17B40">
        <w:rPr>
          <w:rFonts w:ascii="OpenSans" w:eastAsia="Times New Roman" w:hAnsi="OpenSans" w:cs="Times New Roman"/>
          <w:color w:val="000000"/>
          <w:sz w:val="21"/>
          <w:szCs w:val="21"/>
        </w:rPr>
        <w:t> (лъай-хъвай гьаби).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аммаб магIна. Глаголалъул суалал: щиб гьабураб? щиб лъугьараб? щиб гьабилеб? щиб гьабизе бугеб? щиб гьабулеб? щиб гьабулеб бугеб? Каламалъулъ глаголазул бугеб к</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вар. Глаголал цолъул ва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емерлъул формаялде хиси. Глаголал бат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и-батIиял заманабазде хиси (халкквезе).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ага-шагараб магIнаялъулги гIаксаб магIнаялъулги глаголал.</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Прилагательное</w:t>
      </w:r>
      <w:r w:rsidRPr="00F17B40">
        <w:rPr>
          <w:rFonts w:ascii="OpenSans" w:eastAsia="Times New Roman" w:hAnsi="OpenSans" w:cs="Times New Roman"/>
          <w:color w:val="000000"/>
          <w:sz w:val="21"/>
          <w:szCs w:val="21"/>
        </w:rPr>
        <w:t> (лъай-хъвай гьаби).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аммаб магIна. Прилагательноялъул суалал: кинав? кинай? кинаб? кинал? Прилагательноял каламалъулъ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алтIизари. Прилагательноял цолъул ва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емерлъул формаялде хиси.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ага-шагараб магIнаялъулги гIаксаб магIнаялъулгиприлагательноял.</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Текст. Бухьараб калам цебет</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езаби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Тексталъул тема. Текст ва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аммаб темаялъ дандрачIел, ратIа тIурал предложениял дандекквей. Тексталъулъ предложениял маг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наялъул рахъалъ цоцазда рухьин. Тексталда ва гьелъул бут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абазда цIар лъей. Тексталда жанир аслияб маг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на загьир гьабулел рагIаби. Тексталъул тайпаби: хабариял, сипатиял ва пикриял (лъай-хъвай гьаби). Хабарияб тексталъул бут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аби: байбихьи, аслияб бутIа ва ахир (лъай-хъвай гьаби). Тексталъул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ияб мухъ. Изложениялъул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акъалъулъ бичIчIи кьей. Хабарияб тексталъул 30–45рагIи бугеб изложение хъвай (суалаздалъун). Сочинениялъул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акъалъулъ бичIчIи кьей. Муг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алимасул нухмалъиялда гъорлъ сураталдасан яги суратаздасан текст гIуцIи ва хъвай. Лъималазул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умруялъул, хIалтIул, хIайваназул, хIаязул, цIалул ва гь.ц. хIакъалъулъ текст гIуцIи. Киназго цадахъ 30–40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и бугеб хабарияб текст гIуцIи.</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Лъаг</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алида жаниб малъараб материал такрар гьаби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Гьаркьал ва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арпал. Каламалъул бут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аби. Каламалъул бут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аби хIисабалда текст ва предложение</w:t>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Берцинго хъвай</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оцебесеб классалда хъвай-хъвагIаялъул рахъалъ щвараб бажари щула гьаби. Хъвазе бигьалъи-зах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малъиги хIисабалде босун, гьитIинал хIарпазул тIелал:</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xml:space="preserve">1) и, ш, г, гI, т, тI, н, </w:t>
      </w:r>
      <w:proofErr w:type="gramStart"/>
      <w:r w:rsidRPr="00F17B40">
        <w:rPr>
          <w:rFonts w:ascii="OpenSans" w:eastAsia="Times New Roman" w:hAnsi="OpenSans" w:cs="Times New Roman"/>
          <w:color w:val="000000"/>
          <w:sz w:val="21"/>
          <w:szCs w:val="21"/>
        </w:rPr>
        <w:t>р</w:t>
      </w:r>
      <w:proofErr w:type="gramEnd"/>
      <w:r w:rsidRPr="00F17B40">
        <w:rPr>
          <w:rFonts w:ascii="OpenSans" w:eastAsia="Times New Roman" w:hAnsi="OpenSans" w:cs="Times New Roman"/>
          <w:color w:val="000000"/>
          <w:sz w:val="21"/>
          <w:szCs w:val="21"/>
        </w:rPr>
        <w:t>, у;</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 л, м, ц,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 щ, ь, гь, ы;</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xml:space="preserve">3) а, о, ю, ф, д, </w:t>
      </w:r>
      <w:proofErr w:type="gramStart"/>
      <w:r w:rsidRPr="00F17B40">
        <w:rPr>
          <w:rFonts w:ascii="OpenSans" w:eastAsia="Times New Roman" w:hAnsi="OpenSans" w:cs="Times New Roman"/>
          <w:color w:val="000000"/>
          <w:sz w:val="21"/>
          <w:szCs w:val="21"/>
        </w:rPr>
        <w:t>б</w:t>
      </w:r>
      <w:proofErr w:type="gramEnd"/>
      <w:r w:rsidRPr="00F17B40">
        <w:rPr>
          <w:rFonts w:ascii="OpenSans" w:eastAsia="Times New Roman" w:hAnsi="OpenSans" w:cs="Times New Roman"/>
          <w:color w:val="000000"/>
          <w:sz w:val="21"/>
          <w:szCs w:val="21"/>
        </w:rPr>
        <w:t>, я;</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xml:space="preserve">4) с, е, ё, </w:t>
      </w:r>
      <w:proofErr w:type="gramStart"/>
      <w:r w:rsidRPr="00F17B40">
        <w:rPr>
          <w:rFonts w:ascii="OpenSans" w:eastAsia="Times New Roman" w:hAnsi="OpenSans" w:cs="Times New Roman"/>
          <w:color w:val="000000"/>
          <w:sz w:val="21"/>
          <w:szCs w:val="21"/>
        </w:rPr>
        <w:t>ч</w:t>
      </w:r>
      <w:proofErr w:type="gramEnd"/>
      <w:r w:rsidRPr="00F17B40">
        <w:rPr>
          <w:rFonts w:ascii="OpenSans" w:eastAsia="Times New Roman" w:hAnsi="OpenSans" w:cs="Times New Roman"/>
          <w:color w:val="000000"/>
          <w:sz w:val="21"/>
          <w:szCs w:val="21"/>
        </w:rPr>
        <w:t>, чI, ъ, гъ, лъ, в;</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5) э, х, xl, хь, хъ, ж, з, к, к</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 кь, къ.</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удиял хIарпазул тIелал:</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xml:space="preserve">1) И, </w:t>
      </w:r>
      <w:proofErr w:type="gramStart"/>
      <w:r w:rsidRPr="00F17B40">
        <w:rPr>
          <w:rFonts w:ascii="OpenSans" w:eastAsia="Times New Roman" w:hAnsi="OpenSans" w:cs="Times New Roman"/>
          <w:color w:val="000000"/>
          <w:sz w:val="21"/>
          <w:szCs w:val="21"/>
        </w:rPr>
        <w:t>Ш</w:t>
      </w:r>
      <w:proofErr w:type="gramEnd"/>
      <w:r w:rsidRPr="00F17B40">
        <w:rPr>
          <w:rFonts w:ascii="OpenSans" w:eastAsia="Times New Roman" w:hAnsi="OpenSans" w:cs="Times New Roman"/>
          <w:color w:val="000000"/>
          <w:sz w:val="21"/>
          <w:szCs w:val="21"/>
        </w:rPr>
        <w:t>, Ц, ЦI, Ч, ЧI, Л, М, А;</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 О, С, 3, Х,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 Е, Э, Я;</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xml:space="preserve">3) Ж, У, Н, К, KI, </w:t>
      </w:r>
      <w:proofErr w:type="gramStart"/>
      <w:r w:rsidRPr="00F17B40">
        <w:rPr>
          <w:rFonts w:ascii="OpenSans" w:eastAsia="Times New Roman" w:hAnsi="OpenSans" w:cs="Times New Roman"/>
          <w:color w:val="000000"/>
          <w:sz w:val="21"/>
          <w:szCs w:val="21"/>
        </w:rPr>
        <w:t>Ю</w:t>
      </w:r>
      <w:proofErr w:type="gramEnd"/>
      <w:r w:rsidRPr="00F17B40">
        <w:rPr>
          <w:rFonts w:ascii="OpenSans" w:eastAsia="Times New Roman" w:hAnsi="OpenSans" w:cs="Times New Roman"/>
          <w:color w:val="000000"/>
          <w:sz w:val="21"/>
          <w:szCs w:val="21"/>
        </w:rPr>
        <w:t>, Р, В, Ф;</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xml:space="preserve">4) Г, </w:t>
      </w:r>
      <w:proofErr w:type="gramStart"/>
      <w:r w:rsidRPr="00F17B40">
        <w:rPr>
          <w:rFonts w:ascii="OpenSans" w:eastAsia="Times New Roman" w:hAnsi="OpenSans" w:cs="Times New Roman"/>
          <w:color w:val="000000"/>
          <w:sz w:val="21"/>
          <w:szCs w:val="21"/>
        </w:rPr>
        <w:t>П</w:t>
      </w:r>
      <w:proofErr w:type="gramEnd"/>
      <w:r w:rsidRPr="00F17B40">
        <w:rPr>
          <w:rFonts w:ascii="OpenSans" w:eastAsia="Times New Roman" w:hAnsi="OpenSans" w:cs="Times New Roman"/>
          <w:color w:val="000000"/>
          <w:sz w:val="21"/>
          <w:szCs w:val="21"/>
        </w:rPr>
        <w:t>, Т, Д, Б;</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5) Хь, Хъ, Кь, Къ, Лъ, Гь, Гъ, TI.</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proofErr w:type="gramStart"/>
      <w:r w:rsidRPr="00F17B40">
        <w:rPr>
          <w:rFonts w:ascii="OpenSans" w:eastAsia="Times New Roman" w:hAnsi="OpenSans" w:cs="Times New Roman"/>
          <w:color w:val="000000"/>
          <w:sz w:val="21"/>
          <w:szCs w:val="21"/>
        </w:rPr>
        <w:t>Хъвазе захIматал рагIаби: пальто, учитель, учительница, стакан, тетрадь, махх, гьой, куй, рукъ, (рокъоб), гIор (гIурул), болнух, оцхIутI, биххи, раххан, ххвел, ххей, ххине, бесси, бусси, руссун, ссан, бецци, ицц, ццин, билълъин, лълъар, релълъин, бацIцIин, бецIцIи, буцIцIин, бичIчIи, чIчIвад, ричIчIи, гвенд, коллектив, театр, кьаб-кьаби, сверун, тIадеялдаса-тIаде, мада-гъадар, дагь-дагьккун, лъаб-лъабккун, бецаруз, ничгьечI, цIурахинкI, багIаргьоло, гIужрукъ, гомог, гонгал, гозо, гузби, гIазу, росу, гIанкI, гIанкIу</w:t>
      </w:r>
      <w:proofErr w:type="gramEnd"/>
      <w:r w:rsidRPr="00F17B40">
        <w:rPr>
          <w:rFonts w:ascii="OpenSans" w:eastAsia="Times New Roman" w:hAnsi="OpenSans" w:cs="Times New Roman"/>
          <w:color w:val="000000"/>
          <w:sz w:val="21"/>
          <w:szCs w:val="21"/>
        </w:rPr>
        <w:t>, гъабу, зулму, пикру,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елму, кету</w:t>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Учебно-тематикияб план</w:t>
      </w:r>
    </w:p>
    <w:tbl>
      <w:tblPr>
        <w:tblW w:w="11745" w:type="dxa"/>
        <w:shd w:val="clear" w:color="auto" w:fill="FFFFFF"/>
        <w:tblCellMar>
          <w:left w:w="0" w:type="dxa"/>
          <w:right w:w="0" w:type="dxa"/>
        </w:tblCellMar>
        <w:tblLook w:val="04A0"/>
      </w:tblPr>
      <w:tblGrid>
        <w:gridCol w:w="779"/>
        <w:gridCol w:w="9011"/>
        <w:gridCol w:w="1955"/>
      </w:tblGrid>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х/ц</w:t>
            </w: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Главаялъул ц1ар</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Саг1тал</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70"/>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оцебесеб классалда малъараб материал такрар гьаби</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4</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71"/>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Гьаркьал ва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арпал</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8</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72"/>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Авар мац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алъе хасиятал рагьукъал гьаркьал</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4</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73"/>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Геминатал.</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10</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74"/>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Лабиалиял гьаркьал</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4</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75"/>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Алфавит</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4</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76"/>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и ва слог</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3</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77"/>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Ударение</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4</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78"/>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Предложение ва текст</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4</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79"/>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Авар мац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алъе хасиятал гьаркьал ва геминатал</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80"/>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Каламалъул бут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аби. Предметияб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8</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81"/>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Прилагательное</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7</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82"/>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Глагол</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7</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Кинабниги</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68</w:t>
            </w:r>
          </w:p>
        </w:tc>
      </w:tr>
    </w:tbl>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Календарно-темактикияб план</w:t>
      </w:r>
    </w:p>
    <w:tbl>
      <w:tblPr>
        <w:tblW w:w="14250" w:type="dxa"/>
        <w:shd w:val="clear" w:color="auto" w:fill="FFFFFF"/>
        <w:tblCellMar>
          <w:left w:w="0" w:type="dxa"/>
          <w:right w:w="0" w:type="dxa"/>
        </w:tblCellMar>
        <w:tblLook w:val="04A0"/>
      </w:tblPr>
      <w:tblGrid>
        <w:gridCol w:w="608"/>
        <w:gridCol w:w="9669"/>
        <w:gridCol w:w="856"/>
        <w:gridCol w:w="1394"/>
        <w:gridCol w:w="1723"/>
      </w:tblGrid>
      <w:tr w:rsidR="00F17B40" w:rsidRPr="00F17B40" w:rsidTr="00F17B40">
        <w:tc>
          <w:tcPr>
            <w:tcW w:w="58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х/ц</w:t>
            </w:r>
          </w:p>
        </w:tc>
        <w:tc>
          <w:tcPr>
            <w:tcW w:w="931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Дарсил тема</w:t>
            </w:r>
          </w:p>
        </w:tc>
        <w:tc>
          <w:tcPr>
            <w:tcW w:w="82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Саг1ат</w:t>
            </w:r>
          </w:p>
        </w:tc>
        <w:tc>
          <w:tcPr>
            <w:tcW w:w="264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Бихьизабураб къо</w:t>
            </w:r>
          </w:p>
        </w:tc>
      </w:tr>
      <w:tr w:rsidR="00F17B40" w:rsidRPr="00F17B40" w:rsidTr="00F17B40">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Программияб къо-моц</w:t>
            </w:r>
            <w:proofErr w:type="gramStart"/>
            <w:r w:rsidRPr="00F17B40">
              <w:rPr>
                <w:rFonts w:ascii="OpenSans" w:eastAsia="Times New Roman" w:hAnsi="OpenSans" w:cs="Times New Roman"/>
                <w:color w:val="000000"/>
                <w:sz w:val="21"/>
                <w:szCs w:val="21"/>
              </w:rPr>
              <w:t>I</w:t>
            </w:r>
            <w:proofErr w:type="gramEnd"/>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ужжаялъулаб къо-моцI</w:t>
            </w:r>
          </w:p>
        </w:tc>
      </w:tr>
      <w:tr w:rsidR="00F17B40" w:rsidRPr="00F17B40" w:rsidTr="00F17B40">
        <w:trPr>
          <w:trHeight w:val="15"/>
        </w:trPr>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83"/>
              </w:numPr>
              <w:spacing w:after="0" w:line="240" w:lineRule="auto"/>
              <w:ind w:left="300"/>
              <w:rPr>
                <w:rFonts w:ascii="OpenSans" w:eastAsia="Times New Roman" w:hAnsi="OpenSans" w:cs="Times New Roman"/>
                <w:color w:val="000000"/>
                <w:sz w:val="2"/>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и. Предложение</w:t>
            </w:r>
            <w:proofErr w:type="gramStart"/>
            <w:r w:rsidRPr="00F17B40">
              <w:rPr>
                <w:rFonts w:ascii="OpenSans" w:eastAsia="Times New Roman" w:hAnsi="OpenSans" w:cs="Times New Roman"/>
                <w:color w:val="000000"/>
                <w:sz w:val="21"/>
                <w:szCs w:val="21"/>
              </w:rPr>
              <w:t>.Т</w:t>
            </w:r>
            <w:proofErr w:type="gramEnd"/>
            <w:r w:rsidRPr="00F17B40">
              <w:rPr>
                <w:rFonts w:ascii="OpenSans" w:eastAsia="Times New Roman" w:hAnsi="OpenSans" w:cs="Times New Roman"/>
                <w:color w:val="000000"/>
                <w:sz w:val="21"/>
                <w:szCs w:val="21"/>
              </w:rPr>
              <w:t>екст.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04.09.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84"/>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Предложениялъул тайпаби.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08.09.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rPr>
          <w:trHeight w:val="15"/>
        </w:trPr>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85"/>
              </w:numPr>
              <w:spacing w:after="0" w:line="240" w:lineRule="auto"/>
              <w:ind w:left="300"/>
              <w:rPr>
                <w:rFonts w:ascii="OpenSans" w:eastAsia="Times New Roman" w:hAnsi="OpenSans" w:cs="Times New Roman"/>
                <w:color w:val="000000"/>
                <w:sz w:val="2"/>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Предложениялъулъ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аби цоцалъ рухьин.</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11.09.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86"/>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Эркенаб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15.09.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87"/>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Гьаркьал ва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арпал.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18.09.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88"/>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Рагьарал ва рагьукъал гьаркьал ва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арпал.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22.09.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89"/>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Рагьарал гьаркьал ва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арпал.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25.09.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90"/>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Словарияб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29.09.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91"/>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Е</w:t>
            </w:r>
            <w:proofErr w:type="gramStart"/>
            <w:r w:rsidRPr="00F17B40">
              <w:rPr>
                <w:rFonts w:ascii="OpenSans" w:eastAsia="Times New Roman" w:hAnsi="OpenSans" w:cs="Times New Roman"/>
                <w:color w:val="000000"/>
                <w:sz w:val="21"/>
                <w:szCs w:val="21"/>
              </w:rPr>
              <w:t>,Ё</w:t>
            </w:r>
            <w:proofErr w:type="gramEnd"/>
            <w:r w:rsidRPr="00F17B40">
              <w:rPr>
                <w:rFonts w:ascii="OpenSans" w:eastAsia="Times New Roman" w:hAnsi="OpenSans" w:cs="Times New Roman"/>
                <w:color w:val="000000"/>
                <w:sz w:val="21"/>
                <w:szCs w:val="21"/>
              </w:rPr>
              <w:t>,ю,я хIарпал.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02.10.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92"/>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Рагьукъал гьаркьал ва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арпал.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06.10.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93"/>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Й-рагьукъаб гьаракь ва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арп</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09.10.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94"/>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асабищул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13.10.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95"/>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Авар мацIалъе хасиятал рагьукъ.гь</w:t>
            </w:r>
            <w:proofErr w:type="gramStart"/>
            <w:r w:rsidRPr="00F17B40">
              <w:rPr>
                <w:rFonts w:ascii="OpenSans" w:eastAsia="Times New Roman" w:hAnsi="OpenSans" w:cs="Times New Roman"/>
                <w:color w:val="000000"/>
                <w:sz w:val="21"/>
                <w:szCs w:val="21"/>
              </w:rPr>
              <w:t>.в</w:t>
            </w:r>
            <w:proofErr w:type="gramEnd"/>
            <w:r w:rsidRPr="00F17B40">
              <w:rPr>
                <w:rFonts w:ascii="OpenSans" w:eastAsia="Times New Roman" w:hAnsi="OpenSans" w:cs="Times New Roman"/>
                <w:color w:val="000000"/>
                <w:sz w:val="21"/>
                <w:szCs w:val="21"/>
              </w:rPr>
              <w:t>а хI.</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16.10.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96"/>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Ъ</w:t>
            </w:r>
            <w:proofErr w:type="gramStart"/>
            <w:r w:rsidRPr="00F17B40">
              <w:rPr>
                <w:rFonts w:ascii="OpenSans" w:eastAsia="Times New Roman" w:hAnsi="OpenSans" w:cs="Times New Roman"/>
                <w:color w:val="000000"/>
                <w:sz w:val="21"/>
                <w:szCs w:val="21"/>
              </w:rPr>
              <w:t>,ь</w:t>
            </w:r>
            <w:proofErr w:type="gramEnd"/>
            <w:r w:rsidRPr="00F17B40">
              <w:rPr>
                <w:rFonts w:ascii="OpenSans" w:eastAsia="Times New Roman" w:hAnsi="OpenSans" w:cs="Times New Roman"/>
                <w:color w:val="000000"/>
                <w:sz w:val="21"/>
                <w:szCs w:val="21"/>
              </w:rPr>
              <w:t>,L лъугьунел хIарпал.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20.10.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97"/>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Ш</w:t>
            </w:r>
            <w:proofErr w:type="gramStart"/>
            <w:r w:rsidRPr="00F17B40">
              <w:rPr>
                <w:rFonts w:ascii="OpenSans" w:eastAsia="Times New Roman" w:hAnsi="OpenSans" w:cs="Times New Roman"/>
                <w:color w:val="000000"/>
                <w:sz w:val="21"/>
                <w:szCs w:val="21"/>
              </w:rPr>
              <w:t>,Щ</w:t>
            </w:r>
            <w:proofErr w:type="gramEnd"/>
            <w:r w:rsidRPr="00F17B40">
              <w:rPr>
                <w:rFonts w:ascii="OpenSans" w:eastAsia="Times New Roman" w:hAnsi="OpenSans" w:cs="Times New Roman"/>
                <w:color w:val="000000"/>
                <w:sz w:val="21"/>
                <w:szCs w:val="21"/>
              </w:rPr>
              <w:t xml:space="preserve"> рагьукъал гьаркьал ва хIарпал.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23.10.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98"/>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Халгьабиялъул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27.10.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99"/>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Геминатал.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30.10.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00"/>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[кк] [кIкI],[чч</w:t>
            </w:r>
            <w:proofErr w:type="gramStart"/>
            <w:r w:rsidRPr="00F17B40">
              <w:rPr>
                <w:rFonts w:ascii="OpenSans" w:eastAsia="Times New Roman" w:hAnsi="OpenSans" w:cs="Times New Roman"/>
                <w:color w:val="000000"/>
                <w:sz w:val="21"/>
                <w:szCs w:val="21"/>
              </w:rPr>
              <w:t>]-</w:t>
            </w:r>
            <w:proofErr w:type="gramEnd"/>
            <w:r w:rsidRPr="00F17B40">
              <w:rPr>
                <w:rFonts w:ascii="OpenSans" w:eastAsia="Times New Roman" w:hAnsi="OpenSans" w:cs="Times New Roman"/>
                <w:color w:val="000000"/>
                <w:sz w:val="21"/>
                <w:szCs w:val="21"/>
              </w:rPr>
              <w:t>рагьукъал гьаркьал.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10.11.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01"/>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[ч</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чI] рагьукъаб гьаракь</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13.11.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02"/>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Лъазабиялъул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17.11.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03"/>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[сс] - рагьукъаб гьаракь</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20.11.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04"/>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[хх] – рагьукъаб гьаракь</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24.11.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05"/>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[цц] – рагьукъаб гьаракь</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27.11.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06"/>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Доскаялдаса контролияб хъвадари (списывание)</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01.12.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07"/>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цI] –рагьукъаб гьаракь</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04.12.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08"/>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[лълъ] – рагьукъаб гьаракь</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08.12.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09"/>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Лабиалиял гьаркьал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11.12.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10"/>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Баян гьабун хъвадари (комментир</w:t>
            </w:r>
            <w:proofErr w:type="gramStart"/>
            <w:r w:rsidRPr="00F17B40">
              <w:rPr>
                <w:rFonts w:ascii="OpenSans" w:eastAsia="Times New Roman" w:hAnsi="OpenSans" w:cs="Times New Roman"/>
                <w:color w:val="000000"/>
                <w:sz w:val="21"/>
                <w:szCs w:val="21"/>
              </w:rPr>
              <w:t>.п</w:t>
            </w:r>
            <w:proofErr w:type="gramEnd"/>
            <w:r w:rsidRPr="00F17B40">
              <w:rPr>
                <w:rFonts w:ascii="OpenSans" w:eastAsia="Times New Roman" w:hAnsi="OpenSans" w:cs="Times New Roman"/>
                <w:color w:val="000000"/>
                <w:sz w:val="21"/>
                <w:szCs w:val="21"/>
              </w:rPr>
              <w:t>исьмо)</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15.12.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11"/>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Ъ, ь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арпал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18.12.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12"/>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Ъ ь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арпал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22.12.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13"/>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Алфавит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25.12.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14"/>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Контролияб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29.12.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15"/>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Алфавит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12.01.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16"/>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и ва слог</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15.01.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17"/>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и ва слог</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19.01.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18"/>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ехьалдаса хъвадари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22.01.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19"/>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Ударение</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26.01.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20"/>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Ударение</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29.01.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21"/>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Калам</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02.02.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22"/>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Берзул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05.02.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23"/>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Предложение</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09.02.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24"/>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Предложение (хабарияб, суаляб, ах</w:t>
            </w:r>
            <w:proofErr w:type="gramStart"/>
            <w:r w:rsidRPr="00F17B40">
              <w:rPr>
                <w:rFonts w:ascii="OpenSans" w:eastAsia="Times New Roman" w:hAnsi="OpenSans" w:cs="Times New Roman"/>
                <w:color w:val="000000"/>
                <w:sz w:val="21"/>
                <w:szCs w:val="21"/>
              </w:rPr>
              <w:t>!у</w:t>
            </w:r>
            <w:proofErr w:type="gramEnd"/>
            <w:r w:rsidRPr="00F17B40">
              <w:rPr>
                <w:rFonts w:ascii="OpenSans" w:eastAsia="Times New Roman" w:hAnsi="OpenSans" w:cs="Times New Roman"/>
                <w:color w:val="000000"/>
                <w:sz w:val="21"/>
                <w:szCs w:val="21"/>
              </w:rPr>
              <w:t>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12.02.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25"/>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Текст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16.02.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26"/>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Творческияб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алтIи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19.02.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27"/>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Авар мац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.хасиятал гьаркьал ва геминатал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26.02.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28"/>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xml:space="preserve">Щив? (-й </w:t>
            </w:r>
            <w:proofErr w:type="gramStart"/>
            <w:r w:rsidRPr="00F17B40">
              <w:rPr>
                <w:rFonts w:ascii="OpenSans" w:eastAsia="Times New Roman" w:hAnsi="OpenSans" w:cs="Times New Roman"/>
                <w:color w:val="000000"/>
                <w:sz w:val="21"/>
                <w:szCs w:val="21"/>
              </w:rPr>
              <w:t>–б</w:t>
            </w:r>
            <w:proofErr w:type="gramEnd"/>
            <w:r w:rsidRPr="00F17B40">
              <w:rPr>
                <w:rFonts w:ascii="OpenSans" w:eastAsia="Times New Roman" w:hAnsi="OpenSans" w:cs="Times New Roman"/>
                <w:color w:val="000000"/>
                <w:sz w:val="21"/>
                <w:szCs w:val="21"/>
              </w:rPr>
              <w:t>-л) абурал суалазе жав.рачI.рагI.</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02.03.</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29"/>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xml:space="preserve">Щив? (-й </w:t>
            </w:r>
            <w:proofErr w:type="gramStart"/>
            <w:r w:rsidRPr="00F17B40">
              <w:rPr>
                <w:rFonts w:ascii="OpenSans" w:eastAsia="Times New Roman" w:hAnsi="OpenSans" w:cs="Times New Roman"/>
                <w:color w:val="000000"/>
                <w:sz w:val="21"/>
                <w:szCs w:val="21"/>
              </w:rPr>
              <w:t>–б</w:t>
            </w:r>
            <w:proofErr w:type="gramEnd"/>
            <w:r w:rsidRPr="00F17B40">
              <w:rPr>
                <w:rFonts w:ascii="OpenSans" w:eastAsia="Times New Roman" w:hAnsi="OpenSans" w:cs="Times New Roman"/>
                <w:color w:val="000000"/>
                <w:sz w:val="21"/>
                <w:szCs w:val="21"/>
              </w:rPr>
              <w:t>-л) абурал суалазе жав.рачI.рагI.</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05.03.</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30"/>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Лъазабиялъул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09.03.</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31"/>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Щив? Щиб? Щий? Щал? суал</w:t>
            </w:r>
            <w:proofErr w:type="gramStart"/>
            <w:r w:rsidRPr="00F17B40">
              <w:rPr>
                <w:rFonts w:ascii="OpenSans" w:eastAsia="Times New Roman" w:hAnsi="OpenSans" w:cs="Times New Roman"/>
                <w:color w:val="000000"/>
                <w:sz w:val="21"/>
                <w:szCs w:val="21"/>
              </w:rPr>
              <w:t>.ж</w:t>
            </w:r>
            <w:proofErr w:type="gramEnd"/>
            <w:r w:rsidRPr="00F17B40">
              <w:rPr>
                <w:rFonts w:ascii="OpenSans" w:eastAsia="Times New Roman" w:hAnsi="OpenSans" w:cs="Times New Roman"/>
                <w:color w:val="000000"/>
                <w:sz w:val="21"/>
                <w:szCs w:val="21"/>
              </w:rPr>
              <w:t>авабрачI.рагIаби1</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12.03.</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32"/>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адамазул цIар, фамилия, инсул цIар</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16.03.</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33"/>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ГIадамазул цIар, фамил.</w:t>
            </w:r>
            <w:proofErr w:type="gramStart"/>
            <w:r w:rsidRPr="00F17B40">
              <w:rPr>
                <w:rFonts w:ascii="OpenSans" w:eastAsia="Times New Roman" w:hAnsi="OpenSans" w:cs="Times New Roman"/>
                <w:color w:val="000000"/>
                <w:sz w:val="21"/>
                <w:szCs w:val="21"/>
              </w:rPr>
              <w:t>,и</w:t>
            </w:r>
            <w:proofErr w:type="gramEnd"/>
            <w:r w:rsidRPr="00F17B40">
              <w:rPr>
                <w:rFonts w:ascii="OpenSans" w:eastAsia="Times New Roman" w:hAnsi="OpenSans" w:cs="Times New Roman"/>
                <w:color w:val="000000"/>
                <w:sz w:val="21"/>
                <w:szCs w:val="21"/>
              </w:rPr>
              <w:t>нсул ц1ар,кIуд.хIарп</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19.03.</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34"/>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Контролияб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02.04.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35"/>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ХIайв. тIокIцIар</w:t>
            </w:r>
            <w:proofErr w:type="gramStart"/>
            <w:r w:rsidRPr="00F17B40">
              <w:rPr>
                <w:rFonts w:ascii="OpenSans" w:eastAsia="Times New Roman" w:hAnsi="OpenSans" w:cs="Times New Roman"/>
                <w:color w:val="000000"/>
                <w:sz w:val="21"/>
                <w:szCs w:val="21"/>
              </w:rPr>
              <w:t>.в</w:t>
            </w:r>
            <w:proofErr w:type="gramEnd"/>
            <w:r w:rsidRPr="00F17B40">
              <w:rPr>
                <w:rFonts w:ascii="OpenSans" w:eastAsia="Times New Roman" w:hAnsi="OpenSans" w:cs="Times New Roman"/>
                <w:color w:val="000000"/>
                <w:sz w:val="21"/>
                <w:szCs w:val="21"/>
              </w:rPr>
              <w:t>а бакIаз.цIараз.кIудияб хIарп</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06.04.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36"/>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алтIаби 238-244</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09.04.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37"/>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Кинав? (-й</w:t>
            </w:r>
            <w:proofErr w:type="gramStart"/>
            <w:r w:rsidRPr="00F17B40">
              <w:rPr>
                <w:rFonts w:ascii="OpenSans" w:eastAsia="Times New Roman" w:hAnsi="OpenSans" w:cs="Times New Roman"/>
                <w:color w:val="000000"/>
                <w:sz w:val="21"/>
                <w:szCs w:val="21"/>
              </w:rPr>
              <w:t>,-</w:t>
            </w:r>
            <w:proofErr w:type="gramEnd"/>
            <w:r w:rsidRPr="00F17B40">
              <w:rPr>
                <w:rFonts w:ascii="OpenSans" w:eastAsia="Times New Roman" w:hAnsi="OpenSans" w:cs="Times New Roman"/>
                <w:color w:val="000000"/>
                <w:sz w:val="21"/>
                <w:szCs w:val="21"/>
              </w:rPr>
              <w:t>л,-б) суал.жав.рачI.рагI.</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13.04.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38"/>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Эркенаб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16.04.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39"/>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алтIаби №251-255</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20.04.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40"/>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алтIаби №258-261</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23.04.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41"/>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алтIаби №262-270</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27.04.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42"/>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Халгьабиялъул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30.04.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43"/>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Щиб гьабураб? Щиб гьабилеб? Щиб лъугьараб?</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04.05.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44"/>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Щиб гьабулеб? Щиб гьабулеб бугеб?</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07.05.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45"/>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алтIаби №277-284</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11.05.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46"/>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абазул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14.05.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47"/>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Малъараб такрар гьаби №285-295</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18.05.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48"/>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Контролияб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21.05.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49"/>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Такрар гьабиялъул дарс</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25.05.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50"/>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и. Предложение</w:t>
            </w:r>
            <w:proofErr w:type="gramStart"/>
            <w:r w:rsidRPr="00F17B40">
              <w:rPr>
                <w:rFonts w:ascii="OpenSans" w:eastAsia="Times New Roman" w:hAnsi="OpenSans" w:cs="Times New Roman"/>
                <w:color w:val="000000"/>
                <w:sz w:val="21"/>
                <w:szCs w:val="21"/>
              </w:rPr>
              <w:t>.Т</w:t>
            </w:r>
            <w:proofErr w:type="gramEnd"/>
            <w:r w:rsidRPr="00F17B40">
              <w:rPr>
                <w:rFonts w:ascii="OpenSans" w:eastAsia="Times New Roman" w:hAnsi="OpenSans" w:cs="Times New Roman"/>
                <w:color w:val="000000"/>
                <w:sz w:val="21"/>
                <w:szCs w:val="21"/>
              </w:rPr>
              <w:t>екст.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28.05.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bl>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u w:val="single"/>
        </w:rPr>
        <w:t>3 класс</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Курс лъазабун лъуг</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ун хадуб кьолел хIасилал</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Напсиял х</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асилал:</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школалдехун ва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алиялдехун бугеб бербалагьи цIикIкIинаби;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муг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алимасул, цадахъ цIалулел гьалмагъзабазул ва эбел</w:t>
      </w:r>
      <w:r w:rsidRPr="00F17B40">
        <w:rPr>
          <w:rFonts w:ascii="OpenSans" w:eastAsia="Times New Roman" w:hAnsi="OpenSans" w:cs="Times New Roman"/>
          <w:color w:val="000000"/>
          <w:sz w:val="21"/>
          <w:szCs w:val="21"/>
        </w:rPr>
        <w:softHyphen/>
        <w:t>инсул</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рахъалъан щвараб къиматги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исабалде босун, жинца жиндиего къимат кьезе бажари;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инсанасул напсалъул лъик</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 хасиятги обществоялда гIадамазул гIумруялда, гьезул гьоркьоблъиялда бухьараб рахъ лъалеблъиги бихьизабулел кIвар ва магIна бугел мурадал цере лъей.</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Метапредметиял х</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асилал:</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рахьдал мац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 xml:space="preserve"> гъваридго лъазабиялдалъун сверухъ тIабигIаталда нахъгIунтIи;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цо сундулниги анализ гьабизеги, гьеб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аммлъизабизеги, тIелаздебикьизеги, релълъаралда дандекквезеги, гьелъулъ къваригIараб жо балагьизеги, гьеб хисизеги бугеб бажари лъугьин;</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информациялъулаб культураялда бухьарал (ай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ализе, хъвадаризе, цIалул тIехьгун хIалтIизе бугел) бажариял куцай;</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цо сундулниги план гьабизе, гьелда хадуб хал кквезе, гьелъие къимат кьезе, мух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канго мурад лъезе, гъалатIал ритIизаризе бугеб бажари лъугьин;</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мац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алъул бечелъи бичIчIи ва щулияб гьоркьоблъи гьабизе гьелдаса пайда босизе бажари;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хурхен гьабиялъул бат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и</w:t>
      </w:r>
      <w:r w:rsidRPr="00F17B40">
        <w:rPr>
          <w:rFonts w:ascii="OpenSans" w:eastAsia="Times New Roman" w:hAnsi="OpenSans" w:cs="Times New Roman"/>
          <w:color w:val="000000"/>
          <w:sz w:val="21"/>
          <w:szCs w:val="21"/>
        </w:rPr>
        <w:softHyphen/>
        <w:t>батIиял масъалаби тIуразариялъе гIоло каламалъул ва мацIалъул алатал хIалтIизаризе щвалде щун лъай;</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Предметиял х</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асилал:</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Рахьдал мац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алъул курс лъазабулаго, лъабабилеб классалъул цIалдохъаби ругьунлъула:</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lastRenderedPageBreak/>
        <w:softHyphen/>
        <w:t xml:space="preserve"> авар мац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алъе хасиятал гьаркьал (хIарпал): xl, гь, кь, къ, ml ва гь. ц., гьединго геминатал ва лабиалиял гьаркьал рихьизарулел хIарпал къосинчIого ритIун рахъизе ва гьел гъорлъ ругел рагIаби, предложениял, гъалатI биччачIого, чвахун цIализе;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аби, предложениял, 40–50 рагIи бугел текстал, гъалатIал риччачIого, битIун хъвазе;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ул фонетикияб разбор гьабизе: рагIаби слогазде риххизе, ударение бугелги гьечIелги слогал ратIа рахъизе, рагьарал ва рагьукъал хIарпал ратизе, рагIулъ гьезул къадар чIезабизе;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ул гIуцIиялъул разбор гьабизе (кьибил, аслу, суффикс, ахир ратIа рахъи);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бат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и</w:t>
      </w:r>
      <w:r w:rsidRPr="00F17B40">
        <w:rPr>
          <w:rFonts w:ascii="OpenSans" w:eastAsia="Times New Roman" w:hAnsi="OpenSans" w:cs="Times New Roman"/>
          <w:color w:val="000000"/>
          <w:sz w:val="21"/>
          <w:szCs w:val="21"/>
        </w:rPr>
        <w:softHyphen/>
        <w:t>батIиял каламалъул бутIабазул кьибил цоял рагIаби тIаса рищизе;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каламалъул бут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аби ва гьезул грамматикиял гIаламатал рихьизаризе;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предметиял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аразул гIемерлъул форма лъугьинабизе;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предметиял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арал падежазде сверизаризе;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предметияб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аралъул жинсалда ва формаялда рекъон прилагательноял жинсазде ва цолъул ва гIемерлъул формаялде хисизе;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къадаралъул ва иргадул рик</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кIенал цоцаздаса ратIа рахъизе ва гьел битIун хъвайзе;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глаголал заманабазде хисизе;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текстазулъ синонимал ва антонимал ралагьизе ва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алтIизаризе (терминал чара гьечIого лъазе кколаро);</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предложениялда жаниб суалаздалъун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абазда гьоркьоб бухьен чIезабизе, рагIабазул дандраял ратизе;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предложениязул синтаксисияб разбор гьабизе (Жидеца бицунеб жоялъул мурадалде ва интонациялде балагьун, предложениязул тайпаби рихьизаризе, бет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ерал ва бетIерал гурел членал ратIа рахъизе, суалазул кумекалдалъун гьезда гьоркьоб бухьен чIезабизе, гIадатаб тIибитIараб ва кIиго предложениялдасан гIуцIараб жубараб предложение бихьизабизе);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предложениялъул интонация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унизе;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текст бут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абазде биххизе, магIна бугеб тексталъул бутIа цIияб мухъидаса хъвазе;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тексталъулъ предложениязда гьоркьоб бухьен ч</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езабизе;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темаяда мугъги ч</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ван, тексталъе цIар лъезе, тексталъул аслияб пикру загьир гьабизе;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абазул дандраялъулъ аслиябги нахъбилълъарабги рагIи батизе;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киназго цадахъ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уцIараб планалда рекъон ругьунлъиялъул изложение хъвазе;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тексталъул тайпа бихьизабизе, ай хабариял, сипатиял ва пикриял текстал цоцаздаса рат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 рахъизе;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цебекунго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адурлъиги гьабун, тIабигIаталъухъ халкквеялъул хIакъалъулъ, сюжетияб сураталда тIаса сочинение хъвазе;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lastRenderedPageBreak/>
        <w:softHyphen/>
        <w:t xml:space="preserve"> лъилниги, сундулниги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акъалъулъ сипат</w:t>
      </w:r>
      <w:r w:rsidRPr="00F17B40">
        <w:rPr>
          <w:rFonts w:ascii="OpenSans" w:eastAsia="Times New Roman" w:hAnsi="OpenSans" w:cs="Times New Roman"/>
          <w:color w:val="000000"/>
          <w:sz w:val="21"/>
          <w:szCs w:val="21"/>
        </w:rPr>
        <w:softHyphen/>
        <w:t>сурат гъорлъе ккезабун, ялъуни жиндирго пикру загьир гьабун, текст гIуцIизе.</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Авар мац</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алъул курс</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К</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иабилеб классалда малъараб материал такрар гьаби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Мац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алъул ва каламалъул бутIа хIисабалда текст, предложение ва рагIи. Предмет, предметалъул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аламатал ва предметалъул ишал рихьизарулел рагIаби. Гьаркьал ва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арпал. Рагьарал ва рагьукъал гьаркьал. Е, ё, ю, я рагьарал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арпал. Геминатал ва лабиалиял гьаркьал</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Предложение. Раг</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абазул дандрай.</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Жидеца бицунеб жоялъул мурадалде балагьун, предложениялъул тайпаби: хабарияб, суалияб ва 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алабияб. Интонациялде балагьун, ах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ул предложение. Предложениялъул бет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ерал членал: подлежащее, сказуемое ва битIараб дополнение. Предложениялъул бет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ерал гурел членал. Предложениялъулъ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абазда гьоркьоб бугеб бухьен.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адатал тIиритIарал ва тIиритIичIел предложениял. Предложениялъул ахиралда 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анкI, суалияб ва ахIул ишара.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адатал ва журарал предложениял.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абазул дандрай.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абазул дандраязулъ аслиябги нахъбилълъарабги рагIи.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абазул дандраязулъ рагIабазда гьоркьоб бугеб бухьен.</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Текст.</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Текст, тексталъул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аламатал: тема, аслияб пикру загьир гьаби, цIар лъей.</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Раг</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ул гIуцIи.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Маг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на гIагарал рагIаби.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ул магIнаял бутIабазул (кьибилалъул, ахиралъул, аслуялъул ва суффиксалъул) хIакъалъулъ гIаммаб бичIчIи. Ахиразул кумекалдалъун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ул форма хисиялда ва суффиксазул кумекалдалъун цIиял рагIаби лъугьиналда хадуб хал кквей. Кьибил цоял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аби ва цого цо рагIул формаби (дандекквей).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ул аслуялъулъ кколел рагьарал ва рагьукъал гьаркьазул хиса</w:t>
      </w:r>
      <w:r w:rsidRPr="00F17B40">
        <w:rPr>
          <w:rFonts w:ascii="OpenSans" w:eastAsia="Times New Roman" w:hAnsi="OpenSans" w:cs="Times New Roman"/>
          <w:color w:val="000000"/>
          <w:sz w:val="21"/>
          <w:szCs w:val="21"/>
        </w:rPr>
        <w:softHyphen/>
        <w:t>басиял (лъай</w:t>
      </w:r>
      <w:r w:rsidRPr="00F17B40">
        <w:rPr>
          <w:rFonts w:ascii="OpenSans" w:eastAsia="Times New Roman" w:hAnsi="OpenSans" w:cs="Times New Roman"/>
          <w:color w:val="000000"/>
          <w:sz w:val="21"/>
          <w:szCs w:val="21"/>
        </w:rPr>
        <w:softHyphen/>
        <w:t>хъвай гьаби).</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Лексика.</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ул лексикияб магIна (гIаммаб бичIчIи).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емер магIнаялъулал рагIаби. Бит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араб ва хъвалсараб магIнаялда рагIаби хIалтIизари. Синонимал. Антонимал.</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Каламалъул бут</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Предметияб цIаралъулгун, прилагательноялъулгун, глаголалъулгун, рикIкIеналъулгун, цIарубакIалъулгун</w:t>
      </w:r>
      <w:proofErr w:type="gramStart"/>
      <w:r w:rsidRPr="00F17B40">
        <w:rPr>
          <w:rFonts w:ascii="OpenSans" w:eastAsia="Times New Roman" w:hAnsi="OpenSans" w:cs="Times New Roman"/>
          <w:color w:val="000000"/>
          <w:sz w:val="21"/>
          <w:szCs w:val="21"/>
        </w:rPr>
        <w:t xml:space="preserve"> ,</w:t>
      </w:r>
      <w:proofErr w:type="gramEnd"/>
      <w:r w:rsidRPr="00F17B40">
        <w:rPr>
          <w:rFonts w:ascii="OpenSans" w:eastAsia="Times New Roman" w:hAnsi="OpenSans" w:cs="Times New Roman"/>
          <w:color w:val="000000"/>
          <w:sz w:val="21"/>
          <w:szCs w:val="21"/>
        </w:rPr>
        <w:t xml:space="preserve"> наречиялъулгун гIаммаб лъай</w:t>
      </w:r>
      <w:r w:rsidRPr="00F17B40">
        <w:rPr>
          <w:rFonts w:ascii="OpenSans" w:eastAsia="Times New Roman" w:hAnsi="OpenSans" w:cs="Times New Roman"/>
          <w:color w:val="000000"/>
          <w:sz w:val="21"/>
          <w:szCs w:val="21"/>
        </w:rPr>
        <w:softHyphen/>
        <w:t>хъвай гьаби.</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Предметияб ц</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ар.</w:t>
      </w:r>
      <w:r w:rsidRPr="00F17B40">
        <w:rPr>
          <w:rFonts w:ascii="OpenSans" w:eastAsia="Times New Roman" w:hAnsi="OpenSans" w:cs="Times New Roman"/>
          <w:color w:val="000000"/>
          <w:sz w:val="21"/>
          <w:szCs w:val="21"/>
        </w:rPr>
        <w:t> Предметияб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аралъул магIна, гьелъие лъолел суалал ва предложениялъулъ гьелъ тIубалеб хъулухъ. Хасал ва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аммал предметиял цIарал. Хасал предметиял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аразул бетIералда кIудияб хIарп. Предметияб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аралъул жинс: чиясул, чIужуялъул ва гьоркьохъеб. Предметияб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аралъул цолъул ва гIемерлъул форма.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ицIго цолъул формаялда хIалтIизарулел яги гIицIго гIемерлъул формаялда хIалтIизарулел предметиял цIарал. Предметиял цIарал падежазде свери (асл.п., акт</w:t>
      </w:r>
      <w:proofErr w:type="gramStart"/>
      <w:r w:rsidRPr="00F17B40">
        <w:rPr>
          <w:rFonts w:ascii="OpenSans" w:eastAsia="Times New Roman" w:hAnsi="OpenSans" w:cs="Times New Roman"/>
          <w:color w:val="000000"/>
          <w:sz w:val="21"/>
          <w:szCs w:val="21"/>
        </w:rPr>
        <w:t>.п</w:t>
      </w:r>
      <w:proofErr w:type="gramEnd"/>
      <w:r w:rsidRPr="00F17B40">
        <w:rPr>
          <w:rFonts w:ascii="OpenSans" w:eastAsia="Times New Roman" w:hAnsi="OpenSans" w:cs="Times New Roman"/>
          <w:color w:val="000000"/>
          <w:sz w:val="21"/>
          <w:szCs w:val="21"/>
        </w:rPr>
        <w:t>., хас.п., кьов.п. ва жинда п.)</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Прилагательное.</w:t>
      </w:r>
      <w:r w:rsidRPr="00F17B40">
        <w:rPr>
          <w:rFonts w:ascii="OpenSans" w:eastAsia="Times New Roman" w:hAnsi="OpenSans" w:cs="Times New Roman"/>
          <w:color w:val="000000"/>
          <w:sz w:val="21"/>
          <w:szCs w:val="21"/>
        </w:rPr>
        <w:t> Прилагательноялъул маг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на, гьелъие лъолел суалал ва предложениялъулъ гьелъ тIубалеб хъулухъ. Прилагательноялгун предметиял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арал рухьун рукIин. Цого яги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ага</w:t>
      </w:r>
      <w:r w:rsidRPr="00F17B40">
        <w:rPr>
          <w:rFonts w:ascii="OpenSans" w:eastAsia="Times New Roman" w:hAnsi="OpenSans" w:cs="Times New Roman"/>
          <w:color w:val="000000"/>
          <w:sz w:val="21"/>
          <w:szCs w:val="21"/>
        </w:rPr>
        <w:softHyphen/>
        <w:t>шагараб магIнаялъулги гIаксаб магIнаялъулги прилагательноял. Прилагательноял</w:t>
      </w:r>
      <w:r w:rsidRPr="00F17B40">
        <w:rPr>
          <w:rFonts w:ascii="OpenSans" w:eastAsia="Times New Roman" w:hAnsi="OpenSans" w:cs="Times New Roman"/>
          <w:color w:val="000000"/>
          <w:sz w:val="21"/>
          <w:szCs w:val="21"/>
        </w:rPr>
        <w:softHyphen/>
        <w:t>антонимал каламалъулъ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алтIизари. Прилагательноял жинсазде хиси. Прилагательноял формабазде хиси.</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Рик</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кIен.</w:t>
      </w:r>
      <w:r w:rsidRPr="00F17B40">
        <w:rPr>
          <w:rFonts w:ascii="OpenSans" w:eastAsia="Times New Roman" w:hAnsi="OpenSans" w:cs="Times New Roman"/>
          <w:color w:val="000000"/>
          <w:sz w:val="21"/>
          <w:szCs w:val="21"/>
        </w:rPr>
        <w:t> Рик</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кIеналъул магIна ва гьелъие лъолел суалал (чан? чанабилеб? чанабилей? чанабилев? чанабилел?). Къадаралъул ва иргадул рик</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кIенал ва гьезул битIунхъвай.</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lastRenderedPageBreak/>
        <w:t>Глагол.</w:t>
      </w:r>
      <w:r w:rsidRPr="00F17B40">
        <w:rPr>
          <w:rFonts w:ascii="OpenSans" w:eastAsia="Times New Roman" w:hAnsi="OpenSans" w:cs="Times New Roman"/>
          <w:color w:val="000000"/>
          <w:sz w:val="21"/>
          <w:szCs w:val="21"/>
        </w:rPr>
        <w:t> Глаголалъул маг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на, гьелъие лъолел суалал ва предложениялъулъ гьелъ тIубалеб хъулухъ. Жинсиял ва жинсиял гурел глаголал (лъай</w:t>
      </w:r>
      <w:r w:rsidRPr="00F17B40">
        <w:rPr>
          <w:rFonts w:ascii="OpenSans" w:eastAsia="Times New Roman" w:hAnsi="OpenSans" w:cs="Times New Roman"/>
          <w:color w:val="000000"/>
          <w:sz w:val="21"/>
          <w:szCs w:val="21"/>
        </w:rPr>
        <w:softHyphen/>
        <w:t>хъвай гьаби). Жинсиял глаголал предметияб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аргун рекъон ккей. Глаголалъул мурадияб форма. Глаголал заманабазде хиси: бач</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унеб, гьанже, араб, гIахьалаб заман. Цого яги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ага</w:t>
      </w:r>
      <w:r w:rsidRPr="00F17B40">
        <w:rPr>
          <w:rFonts w:ascii="OpenSans" w:eastAsia="Times New Roman" w:hAnsi="OpenSans" w:cs="Times New Roman"/>
          <w:color w:val="000000"/>
          <w:sz w:val="21"/>
          <w:szCs w:val="21"/>
        </w:rPr>
        <w:softHyphen/>
        <w:t>шагарал магIнаялъул глаголалги гIаксаб магIнаялъул глаголалги (синонимал и антонимал). Цо ва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емер магIнаялъул глаголал. Бит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араб ва хъвалсараб магIнаялъул глаголал каламалъулъ хIалтIизари.</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Текст. Бухьараб калам цебет</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езаби.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Тексталъул (яги каламалъул) тайпабазул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аммаб бичIчIи: хабарияб текст, сипатияб текст, пикрияб текст. Ишалъулабги художествиябги калам.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алараб текст бутIабазде биххизе ва гьезда цIарал лъезе бажари. Киназго цадахъ яги жинцаго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уцIараб планалда рекъон, хабарияб изложение хъвай. Сюжет гьеч</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елги сюжеталъулалги суратаздаса харбал херхине лъай (бицунги хъванги). Жидер расандабазул, 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абигIаталда хадуб халкквеялъул, рекIел</w:t>
      </w:r>
      <w:r w:rsidRPr="00F17B40">
        <w:rPr>
          <w:rFonts w:ascii="OpenSans" w:eastAsia="Times New Roman" w:hAnsi="OpenSans" w:cs="Times New Roman"/>
          <w:color w:val="000000"/>
          <w:sz w:val="21"/>
          <w:szCs w:val="21"/>
        </w:rPr>
        <w:softHyphen/>
        <w:t>гъеялъул, экскурсиязул, гьудул</w:t>
      </w:r>
      <w:r w:rsidRPr="00F17B40">
        <w:rPr>
          <w:rFonts w:ascii="OpenSans" w:eastAsia="Times New Roman" w:hAnsi="OpenSans" w:cs="Times New Roman"/>
          <w:color w:val="000000"/>
          <w:sz w:val="21"/>
          <w:szCs w:val="21"/>
        </w:rPr>
        <w:softHyphen/>
        <w:t>гьалмагъзабазул хIакъалъулъ къокъго бицине бажари. Лъилниги, сундулниги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акъалъулъ сипат</w:t>
      </w:r>
      <w:r w:rsidRPr="00F17B40">
        <w:rPr>
          <w:rFonts w:ascii="OpenSans" w:eastAsia="Times New Roman" w:hAnsi="OpenSans" w:cs="Times New Roman"/>
          <w:color w:val="000000"/>
          <w:sz w:val="21"/>
          <w:szCs w:val="21"/>
        </w:rPr>
        <w:softHyphen/>
        <w:t>сурат гъорлъе ккезабун, ялъуни жиндирго пикру загьир гьабун, къокъаб сочинение хъвазе лъай. Жиндир ишазул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акъалъулъ гьитIинабго кагъат хъвазе лъай.</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Лъаг</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алида жаниб малъараб материал лъазаби.</w:t>
      </w:r>
      <w:r w:rsidRPr="00F17B40">
        <w:rPr>
          <w:rFonts w:ascii="OpenSans" w:eastAsia="Times New Roman" w:hAnsi="OpenSans" w:cs="Times New Roman"/>
          <w:color w:val="000000"/>
          <w:sz w:val="21"/>
          <w:szCs w:val="21"/>
        </w:rPr>
        <w:t> Текст ва предложение.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ул магIнаял бутIаби. Каламалъул бут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аби.</w:t>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Берцинго хъвай.</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Берцинго хъвазе, хат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 xml:space="preserve"> куцазе цересел классазда щвараб бажари щула</w:t>
      </w:r>
      <w:r w:rsidRPr="00F17B40">
        <w:rPr>
          <w:rFonts w:ascii="OpenSans" w:eastAsia="Times New Roman" w:hAnsi="OpenSans" w:cs="Times New Roman"/>
          <w:b/>
          <w:bCs/>
          <w:color w:val="000000"/>
          <w:sz w:val="21"/>
          <w:szCs w:val="21"/>
        </w:rPr>
        <w:t> </w:t>
      </w:r>
      <w:r w:rsidRPr="00F17B40">
        <w:rPr>
          <w:rFonts w:ascii="OpenSans" w:eastAsia="Times New Roman" w:hAnsi="OpenSans" w:cs="Times New Roman"/>
          <w:color w:val="000000"/>
          <w:sz w:val="21"/>
          <w:szCs w:val="21"/>
        </w:rPr>
        <w:t>гьаби. Хъвазе зах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матал гьитIинал ва кIудиял хIарпазул ва гьезул цолъиязул мисалиял группаби: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proofErr w:type="gramStart"/>
      <w:r w:rsidRPr="00F17B40">
        <w:rPr>
          <w:rFonts w:ascii="OpenSans" w:eastAsia="Times New Roman" w:hAnsi="OpenSans" w:cs="Times New Roman"/>
          <w:color w:val="000000"/>
          <w:sz w:val="21"/>
          <w:szCs w:val="21"/>
        </w:rPr>
        <w:t>I) з, к, ж, в, ч, б, д, у, я, кI, къ, кь, кв;</w:t>
      </w:r>
      <w:proofErr w:type="gramEnd"/>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xml:space="preserve">2) Г, </w:t>
      </w:r>
      <w:proofErr w:type="gramStart"/>
      <w:r w:rsidRPr="00F17B40">
        <w:rPr>
          <w:rFonts w:ascii="OpenSans" w:eastAsia="Times New Roman" w:hAnsi="OpenSans" w:cs="Times New Roman"/>
          <w:color w:val="000000"/>
          <w:sz w:val="21"/>
          <w:szCs w:val="21"/>
        </w:rPr>
        <w:t>П</w:t>
      </w:r>
      <w:proofErr w:type="gramEnd"/>
      <w:r w:rsidRPr="00F17B40">
        <w:rPr>
          <w:rFonts w:ascii="OpenSans" w:eastAsia="Times New Roman" w:hAnsi="OpenSans" w:cs="Times New Roman"/>
          <w:color w:val="000000"/>
          <w:sz w:val="21"/>
          <w:szCs w:val="21"/>
        </w:rPr>
        <w:t>, Т, Р, 3, Е, Ю, У, Д, Ф, К, В, KI, Кь, Къ, Кв;</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xml:space="preserve">3) Пп, Чч, Рр, </w:t>
      </w:r>
      <w:proofErr w:type="gramStart"/>
      <w:r w:rsidRPr="00F17B40">
        <w:rPr>
          <w:rFonts w:ascii="OpenSans" w:eastAsia="Times New Roman" w:hAnsi="OpenSans" w:cs="Times New Roman"/>
          <w:color w:val="000000"/>
          <w:sz w:val="21"/>
          <w:szCs w:val="21"/>
        </w:rPr>
        <w:t>Вв</w:t>
      </w:r>
      <w:proofErr w:type="gramEnd"/>
      <w:r w:rsidRPr="00F17B40">
        <w:rPr>
          <w:rFonts w:ascii="OpenSans" w:eastAsia="Times New Roman" w:hAnsi="OpenSans" w:cs="Times New Roman"/>
          <w:color w:val="000000"/>
          <w:sz w:val="21"/>
          <w:szCs w:val="21"/>
        </w:rPr>
        <w:t>, Ее, Зз, Уу, Къкъ, Кькь, КIкI, Кв, ккв, Ол, ое, во, вл, се, ква, xIy, xIo, гьа, гье, гьо, цI, Щв, ХIа, Гьи, Гьо, ТIа, Ге, Бе, КIа.</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Гьит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иналго текстал, предложениял, рагIаби берцинго ва рацIцIадго хъвазе ругьун гьари.</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Бит</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ун хъвазе захIматал рагIаби:</w:t>
      </w:r>
      <w:r w:rsidRPr="00F17B40">
        <w:rPr>
          <w:rFonts w:ascii="OpenSans" w:eastAsia="Times New Roman" w:hAnsi="OpenSans" w:cs="Times New Roman"/>
          <w:color w:val="000000"/>
          <w:sz w:val="21"/>
          <w:szCs w:val="21"/>
        </w:rPr>
        <w:t> хIукму, сихIру, макру, гIазу, магIу, макьу, сабру, гIакълу, рагьу, квердаххелал, квасквас, габурбухь, рицIигъветI, рицIимахIу, гIачимухъ, цIоросарикIкI, цIумагъеду, ордек, председатель, приказ, радио, общество, солдат, республика, автономия, агъазгьечI, адаб</w:t>
      </w:r>
      <w:r w:rsidRPr="00F17B40">
        <w:rPr>
          <w:rFonts w:ascii="OpenSans" w:eastAsia="Times New Roman" w:hAnsi="OpenSans" w:cs="Times New Roman"/>
          <w:color w:val="000000"/>
          <w:sz w:val="21"/>
          <w:szCs w:val="21"/>
        </w:rPr>
        <w:softHyphen/>
        <w:t>хъатир, бижарабжо, годекан, гьабугьин, гьабсагIат, гIададакъад, эбел</w:t>
      </w:r>
      <w:r w:rsidRPr="00F17B40">
        <w:rPr>
          <w:rFonts w:ascii="OpenSans" w:eastAsia="Times New Roman" w:hAnsi="OpenSans" w:cs="Times New Roman"/>
          <w:color w:val="000000"/>
          <w:sz w:val="21"/>
          <w:szCs w:val="21"/>
        </w:rPr>
        <w:softHyphen/>
        <w:t>инсул, костюм, кIийихъан, кIикIвенкь, кIиабилеб, анцIила лъабабилеб, анцIила щуго.</w:t>
      </w:r>
    </w:p>
    <w:p w:rsidR="00F17B40" w:rsidRPr="00F17B40" w:rsidRDefault="00F17B40" w:rsidP="00F17B40">
      <w:pPr>
        <w:shd w:val="clear" w:color="auto" w:fill="FFFFFF"/>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Учебно-тематикияб план</w:t>
      </w:r>
    </w:p>
    <w:tbl>
      <w:tblPr>
        <w:tblW w:w="11745" w:type="dxa"/>
        <w:shd w:val="clear" w:color="auto" w:fill="FFFFFF"/>
        <w:tblCellMar>
          <w:left w:w="0" w:type="dxa"/>
          <w:right w:w="0" w:type="dxa"/>
        </w:tblCellMar>
        <w:tblLook w:val="04A0"/>
      </w:tblPr>
      <w:tblGrid>
        <w:gridCol w:w="779"/>
        <w:gridCol w:w="9011"/>
        <w:gridCol w:w="1955"/>
      </w:tblGrid>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х/ц</w:t>
            </w: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Главаялъул ц1ар</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Саг1тал</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51"/>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иабилеб классалда малъараб материал такрар гьаби</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7</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52"/>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Предложение.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абазул дандрай.</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12</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53"/>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Текст</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54"/>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ул гIуцIи</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11</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55"/>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Каламалъул бут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аби</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3</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56"/>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Предметияб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12</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57"/>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Прилагательное</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6</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58"/>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Рик</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кIен</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59"/>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Глагол</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13</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60"/>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Лъаг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алида жаниб малъараб материал лъазаби</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Кинабниги</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68</w:t>
            </w:r>
          </w:p>
        </w:tc>
      </w:tr>
    </w:tbl>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Календарно-тематикияб план</w:t>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tbl>
      <w:tblPr>
        <w:tblW w:w="14250" w:type="dxa"/>
        <w:shd w:val="clear" w:color="auto" w:fill="FFFFFF"/>
        <w:tblCellMar>
          <w:left w:w="0" w:type="dxa"/>
          <w:right w:w="0" w:type="dxa"/>
        </w:tblCellMar>
        <w:tblLook w:val="04A0"/>
      </w:tblPr>
      <w:tblGrid>
        <w:gridCol w:w="608"/>
        <w:gridCol w:w="9669"/>
        <w:gridCol w:w="856"/>
        <w:gridCol w:w="1394"/>
        <w:gridCol w:w="1723"/>
      </w:tblGrid>
      <w:tr w:rsidR="00F17B40" w:rsidRPr="00F17B40" w:rsidTr="00F17B40">
        <w:tc>
          <w:tcPr>
            <w:tcW w:w="58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х/ц</w:t>
            </w:r>
          </w:p>
        </w:tc>
        <w:tc>
          <w:tcPr>
            <w:tcW w:w="931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Дарсил тема</w:t>
            </w:r>
          </w:p>
        </w:tc>
        <w:tc>
          <w:tcPr>
            <w:tcW w:w="82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Саг1ат</w:t>
            </w:r>
          </w:p>
        </w:tc>
        <w:tc>
          <w:tcPr>
            <w:tcW w:w="264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Бихьизабураб къо</w:t>
            </w:r>
          </w:p>
        </w:tc>
      </w:tr>
      <w:tr w:rsidR="00F17B40" w:rsidRPr="00F17B40" w:rsidTr="00F17B40">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Программияб къо-моц</w:t>
            </w:r>
            <w:proofErr w:type="gramStart"/>
            <w:r w:rsidRPr="00F17B40">
              <w:rPr>
                <w:rFonts w:ascii="OpenSans" w:eastAsia="Times New Roman" w:hAnsi="OpenSans" w:cs="Times New Roman"/>
                <w:color w:val="000000"/>
                <w:sz w:val="21"/>
                <w:szCs w:val="21"/>
              </w:rPr>
              <w:t>I</w:t>
            </w:r>
            <w:proofErr w:type="gramEnd"/>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ужжаялъулаб къо-моцI</w:t>
            </w:r>
          </w:p>
        </w:tc>
      </w:tr>
      <w:tr w:rsidR="00F17B40" w:rsidRPr="00F17B40" w:rsidTr="00F17B40">
        <w:trPr>
          <w:trHeight w:val="15"/>
        </w:trPr>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61"/>
              </w:numPr>
              <w:spacing w:after="0" w:line="240" w:lineRule="auto"/>
              <w:ind w:left="300"/>
              <w:rPr>
                <w:rFonts w:ascii="OpenSans" w:eastAsia="Times New Roman" w:hAnsi="OpenSans" w:cs="Times New Roman"/>
                <w:color w:val="000000"/>
                <w:sz w:val="2"/>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Такрар гьаби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04.09.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62"/>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Калам. Текст.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08.09.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rPr>
          <w:trHeight w:val="15"/>
        </w:trPr>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63"/>
              </w:numPr>
              <w:spacing w:after="0" w:line="240" w:lineRule="auto"/>
              <w:ind w:left="300"/>
              <w:rPr>
                <w:rFonts w:ascii="OpenSans" w:eastAsia="Times New Roman" w:hAnsi="OpenSans" w:cs="Times New Roman"/>
                <w:color w:val="000000"/>
                <w:sz w:val="2"/>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Предложение</w:t>
            </w:r>
            <w:proofErr w:type="gramStart"/>
            <w:r w:rsidRPr="00F17B40">
              <w:rPr>
                <w:rFonts w:ascii="OpenSans" w:eastAsia="Times New Roman" w:hAnsi="OpenSans" w:cs="Times New Roman"/>
                <w:color w:val="000000"/>
                <w:sz w:val="21"/>
                <w:szCs w:val="21"/>
              </w:rPr>
              <w:t xml:space="preserve"> .</w:t>
            </w:r>
            <w:proofErr w:type="gramEnd"/>
            <w:r w:rsidRPr="00F17B40">
              <w:rPr>
                <w:rFonts w:ascii="OpenSans" w:eastAsia="Times New Roman" w:hAnsi="OpenSans" w:cs="Times New Roman"/>
                <w:color w:val="000000"/>
                <w:sz w:val="21"/>
                <w:szCs w:val="21"/>
              </w:rPr>
              <w:t xml:space="preserve"> РагIи.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11.09.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64"/>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асабищул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15.09.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65"/>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Гьаркьал ва х1арпал.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18.09.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66"/>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К1ирекъарал ва лабиалиял гьаркьал.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22.09.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67"/>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Предложениялъул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акъалъулъ баян.</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25.09.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68"/>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Эркенаб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29.09.</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69"/>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Хабарияб</w:t>
            </w:r>
            <w:proofErr w:type="gramStart"/>
            <w:r w:rsidRPr="00F17B40">
              <w:rPr>
                <w:rFonts w:ascii="OpenSans" w:eastAsia="Times New Roman" w:hAnsi="OpenSans" w:cs="Times New Roman"/>
                <w:color w:val="000000"/>
                <w:sz w:val="21"/>
                <w:szCs w:val="21"/>
              </w:rPr>
              <w:t xml:space="preserve"> ,</w:t>
            </w:r>
            <w:proofErr w:type="gramEnd"/>
            <w:r w:rsidRPr="00F17B40">
              <w:rPr>
                <w:rFonts w:ascii="OpenSans" w:eastAsia="Times New Roman" w:hAnsi="OpenSans" w:cs="Times New Roman"/>
                <w:color w:val="000000"/>
                <w:sz w:val="21"/>
                <w:szCs w:val="21"/>
              </w:rPr>
              <w:t xml:space="preserve"> суалияб ва тIалабияб предложениял.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02.10.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70"/>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Ах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ул предложениял.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06.10.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71"/>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Х1алтаби гьари.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09.10.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72"/>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абзул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13.10.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73"/>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Предложениялъул бет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ерал ва бетIералгурел членал.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16.10.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74"/>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Предложениязулъ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абазул бухьен.</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20.10.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75"/>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алтIаби гьари № 68-75</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23.10.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76"/>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Контролияб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27.10.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77"/>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абазул дандрай.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30.10.</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78"/>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Маг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на гIагарал рагIаби.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10.11.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79"/>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ул ахир ва аслу.</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13.11.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80"/>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Творческияб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17.11.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81"/>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алтIаби гьари № 95-100</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20.11.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82"/>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Суффикс.</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24.11.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83"/>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ул аслуялъул гьаркьазул хиси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27.11.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84"/>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Лъазабиялъул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01.12.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85"/>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алтIаби гьари № 118-126</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04.12.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86"/>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Каламалъул бут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08.12.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87"/>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Предметияб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11.12.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88"/>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15.12.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89"/>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аммал цIарал.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18.12.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90"/>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Хасал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арал.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22.12.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91"/>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Предметияб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аралъул жинс.</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25.12.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92"/>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Контролияб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29.12.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93"/>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Малъараб такрар гьаби.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12.01.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94"/>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Предметияб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 формабазде хиси.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15.01.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95"/>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алтIаби гьари № 186-192</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19.01.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96"/>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абазул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22.01.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97"/>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Предметияб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 падежазде свери.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26.01.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98"/>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алтIаби гьари № 205-210</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29.01.</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199"/>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Прилагательное.</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02.02.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00"/>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Берзул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05.02.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01"/>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алтIаби гьари №221-229</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09.02.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02"/>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Прилагательное жинсазде хиси.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12.02.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03"/>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Прилагательное формабазде хиси.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16.02.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04"/>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асабищул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19.02.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05"/>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Рик</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кIен.</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26.02.</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06"/>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Глагол.</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02.03.</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07"/>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алтIаби гьари № 268-283</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05.03.</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08"/>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Творческияб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09.03.</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09"/>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Глагол заманабазде хиси.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12.03.</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10"/>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Араб заман.</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16.03.</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11"/>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Бач</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унеб заман.</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19.03.</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12"/>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Халгьабиялъул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02.04.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13"/>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ахьалаб заман.</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06.04.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14"/>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Гьанже заман.</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09.04.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15"/>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алтIаби гьари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13.04.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16"/>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Лъазабиялъул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16.04.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17"/>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алтIаби гьари № 323-328</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20.04.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18"/>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Предложение такрар гьаби.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23.04.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19"/>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Текст.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27.04.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20"/>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30.04.</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21"/>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ул гIуци.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04.05.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22"/>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Каламалъул бут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07.05.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23"/>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алтIаби № 352-363</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11.05.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24"/>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Доскаялдаса текст 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14.05.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25"/>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ехьалдаса тIасахъвай.</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18.05.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26"/>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Хъвазе зах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матал рагIаби.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21.05.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27"/>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Контролияб диктанталъе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адурлъи.</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25.05.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28"/>
              </w:numPr>
              <w:spacing w:after="0" w:line="240" w:lineRule="auto"/>
              <w:ind w:left="300"/>
              <w:rPr>
                <w:rFonts w:ascii="OpenSans" w:eastAsia="Times New Roman" w:hAnsi="OpenSans" w:cs="Times New Roman"/>
                <w:color w:val="000000"/>
                <w:sz w:val="24"/>
                <w:szCs w:val="24"/>
              </w:rPr>
            </w:pPr>
          </w:p>
        </w:tc>
        <w:tc>
          <w:tcPr>
            <w:tcW w:w="9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Контролияб диктант</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28.05.</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bl>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lastRenderedPageBreak/>
        <w:br/>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u w:val="single"/>
        </w:rPr>
        <w:t>4 класс</w:t>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Курс лъазабун лъуг</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ун хадуб кьолел хIасилал</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Напсиял х</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асилал:</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школалдехун ва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алиялдехун бугеб бербалагьи цIикIкIинаби;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муг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алимасул, цадахъ цIалулел гьалмагъзабазул ва эбел</w:t>
      </w:r>
      <w:r w:rsidRPr="00F17B40">
        <w:rPr>
          <w:rFonts w:ascii="OpenSans" w:eastAsia="Times New Roman" w:hAnsi="OpenSans" w:cs="Times New Roman"/>
          <w:color w:val="000000"/>
          <w:sz w:val="21"/>
          <w:szCs w:val="21"/>
        </w:rPr>
        <w:softHyphen/>
        <w:t>инсул рахъалъан щвараб къиматги хIисабалде босун, жинца жиндиего къимат кьезе бажари;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инсанасул напсалъул лъик</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 хасиятги обществоялда гIадамазул гIумруялда, гьезул гьоркьоблъиялда бухьараб рахъ лъалеблъиги бихьизабулел кIвар ва магIна бугел мурадал цере лъей.</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Метапредметиял х</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асилал:</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рахьдал мац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 xml:space="preserve"> гъваридго лъазабиялдалъун сверухъ тIабигIаталда нахъгIунтIи;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цо сундулниги анализ гьабизеги, гьеб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аммлъизабизеги, тIелазде бикьизеги, релълъаралда дандекквезеги, гьелъулъ къваригIараб жо балагьизеги, гьеб хисизеги бугеб бажари лъугьин;</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информациялъулаб культураялда бухьарал (ай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алиялъул, хъвадариялъул, цIалул тIехьгун хIалтIиялъул) бажариял куцай;</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цо сундулниги план гьабизе, гьелда хадуб хал кквезе, гьелъие къимат кьезе, мух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канго мурад лъезе, гъалатI ал ритIизаризе бугеб бажари лъугьин;</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мац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алъул бечелъи бичIчIи ва щулияб гьоркьоблъи гьабизе гьелдаса пайда босизе бажари;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хурхен гьабиялъул бат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и</w:t>
      </w:r>
      <w:r w:rsidRPr="00F17B40">
        <w:rPr>
          <w:rFonts w:ascii="OpenSans" w:eastAsia="Times New Roman" w:hAnsi="OpenSans" w:cs="Times New Roman"/>
          <w:color w:val="000000"/>
          <w:sz w:val="21"/>
          <w:szCs w:val="21"/>
        </w:rPr>
        <w:softHyphen/>
        <w:t>батIиял масъалаби тIуразариялъе гIоло каламалъул ва мацIалъул алатал хIалтIизаризе щвалде щун лъай;</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Предметиял х</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асилал: </w:t>
      </w:r>
      <w:r w:rsidRPr="00F17B40">
        <w:rPr>
          <w:rFonts w:ascii="OpenSans" w:eastAsia="Times New Roman" w:hAnsi="OpenSans" w:cs="Times New Roman"/>
          <w:color w:val="000000"/>
          <w:sz w:val="21"/>
          <w:szCs w:val="21"/>
        </w:rPr>
        <w:t>Рахьдал мац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алъул курс лъазабулаго, ункъабилеб классалъул цIалдохъаби ругьунлъула:</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лъазарурал каламалъул бут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абазул гIаламатал рихьизаризе;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предложениялъул тайпа цоял членазул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аламатал рихьизаризе;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гъалат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 риччачIого, малъарал битIунхъваялъул къагIида</w:t>
      </w:r>
      <w:r w:rsidRPr="00F17B40">
        <w:rPr>
          <w:rFonts w:ascii="OpenSans" w:eastAsia="Times New Roman" w:hAnsi="OpenSans" w:cs="Times New Roman"/>
          <w:color w:val="000000"/>
          <w:sz w:val="21"/>
          <w:szCs w:val="21"/>
        </w:rPr>
        <w:softHyphen/>
        <w:t>биги цIунун, 60–70 рагIи бугеб диктант хъвазе;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геминатал ва лабиалиял гьаркьал рихьизарулел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арпал гъорлъ ругьел рагIабазул фонетикияб разбор гьабизе;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ул гIуцIиялъул разбор гьабизе (рагIулъ кьибил, суффикс, аслу ва ахир бихьизабизе);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ул морфологияб разбор гьабизе (предметияб цIаралъул байбихьул форма, жинс, цолъул ва гIемерлъул форма, падеж; прилагательноялъул жинс, цолъул ва гIемерлъул форма; глаголалъул байбихьул (мурадияб) форма, заман, цолъул ва гIемерлъул форма, жинсиял глаголазул жинс бихьизабизе);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lastRenderedPageBreak/>
        <w:softHyphen/>
        <w:t xml:space="preserve"> предложениязул синтаксисияб разбор гьабизе (предложениялъул тайпа ч</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езабизе, бетIерал членал рихьизаризе, суалаздалъун бетIерал членаздаги бетIерал гурел членаздаги гьоркьоб бухьен чIезабизе);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тайпа цоял членалгун предложениял каламалъулъ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алтIизаризе;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тексталъул тема ч</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езабизе ва гьелъул аслияб пикру загьир гьабизе;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тексталда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 лъезе;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тексталъул план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уцIизе;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хабариял, сипатиял ва пикриял текстал рат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арахъизе ва гьел каламалъулъ хIалтIизаризе;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лъилниги, сундулниги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акъалъулъ сипат</w:t>
      </w:r>
      <w:r w:rsidRPr="00F17B40">
        <w:rPr>
          <w:rFonts w:ascii="OpenSans" w:eastAsia="Times New Roman" w:hAnsi="OpenSans" w:cs="Times New Roman"/>
          <w:color w:val="000000"/>
          <w:sz w:val="21"/>
          <w:szCs w:val="21"/>
        </w:rPr>
        <w:softHyphen/>
        <w:t>сурат гъорлъе ккезабун ялъуни жиндирго пикру загьир гьабун, изложение хъвазе;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лъилниги, сундулниги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акъалъулъ сипат</w:t>
      </w:r>
      <w:r w:rsidRPr="00F17B40">
        <w:rPr>
          <w:rFonts w:ascii="OpenSans" w:eastAsia="Times New Roman" w:hAnsi="OpenSans" w:cs="Times New Roman"/>
          <w:color w:val="000000"/>
          <w:sz w:val="21"/>
          <w:szCs w:val="21"/>
        </w:rPr>
        <w:softHyphen/>
        <w:t>сурат гъорлъе ккезабун, сочинение хъвазе;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к</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алзул ва хъвавул каламалъулъ хабариял, суалиял, тIалабиял ва ахIул предложениял ратIа рахъизе ва гьездаса пайда босизе;</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softHyphen/>
        <w:t xml:space="preserve"> 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иритIарал предложениял, тайпа цоял членалгун предложениял ва журарал предложениял цоцаздаса ратIа рахъизе ва каламалъулъ битIун хIалтIизаризе.</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Авар мац</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алъул курс</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Лъабабилеб классалда малъараб материал такрар гьаби</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Гьаркьал ва х</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арпал</w:t>
      </w:r>
      <w:r w:rsidRPr="00F17B40">
        <w:rPr>
          <w:rFonts w:ascii="OpenSans" w:eastAsia="Times New Roman" w:hAnsi="OpenSans" w:cs="Times New Roman"/>
          <w:color w:val="000000"/>
          <w:sz w:val="21"/>
          <w:szCs w:val="21"/>
        </w:rPr>
        <w:t>. Рагьарал ва рагьукъал гьаркьал. Геминатал. Лабиалиял гьаркьал. Е</w:t>
      </w:r>
      <w:proofErr w:type="gramStart"/>
      <w:r w:rsidRPr="00F17B40">
        <w:rPr>
          <w:rFonts w:ascii="OpenSans" w:eastAsia="Times New Roman" w:hAnsi="OpenSans" w:cs="Times New Roman"/>
          <w:color w:val="000000"/>
          <w:sz w:val="21"/>
          <w:szCs w:val="21"/>
        </w:rPr>
        <w:t>,ё</w:t>
      </w:r>
      <w:proofErr w:type="gramEnd"/>
      <w:r w:rsidRPr="00F17B40">
        <w:rPr>
          <w:rFonts w:ascii="OpenSans" w:eastAsia="Times New Roman" w:hAnsi="OpenSans" w:cs="Times New Roman"/>
          <w:color w:val="000000"/>
          <w:sz w:val="21"/>
          <w:szCs w:val="21"/>
        </w:rPr>
        <w:t>,ю,я хIарпал. Й гьаракь ва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 xml:space="preserve">арп. </w:t>
      </w:r>
      <w:proofErr w:type="gramStart"/>
      <w:r w:rsidRPr="00F17B40">
        <w:rPr>
          <w:rFonts w:ascii="OpenSans" w:eastAsia="Times New Roman" w:hAnsi="OpenSans" w:cs="Times New Roman"/>
          <w:color w:val="000000"/>
          <w:sz w:val="21"/>
          <w:szCs w:val="21"/>
        </w:rPr>
        <w:t>Щ</w:t>
      </w:r>
      <w:proofErr w:type="gramEnd"/>
      <w:r w:rsidRPr="00F17B40">
        <w:rPr>
          <w:rFonts w:ascii="OpenSans" w:eastAsia="Times New Roman" w:hAnsi="OpenSans" w:cs="Times New Roman"/>
          <w:color w:val="000000"/>
          <w:sz w:val="21"/>
          <w:szCs w:val="21"/>
        </w:rPr>
        <w:t>, Ш рагьукъал гьаркьал ва хIарпал. Ъ гьаракь ва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арп. Ь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арп.</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Раг</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ул гIуцIи</w:t>
      </w:r>
      <w:r w:rsidRPr="00F17B40">
        <w:rPr>
          <w:rFonts w:ascii="OpenSans" w:eastAsia="Times New Roman" w:hAnsi="OpenSans" w:cs="Times New Roman"/>
          <w:color w:val="000000"/>
          <w:sz w:val="21"/>
          <w:szCs w:val="21"/>
        </w:rPr>
        <w:t> (кьибил, ахир, аслу ва суффикс). Кьибил цоял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аби.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ул аслуялъулъ кколел рагьарал ва рагьукъал гьаркьазул хиса</w:t>
      </w:r>
      <w:r w:rsidRPr="00F17B40">
        <w:rPr>
          <w:rFonts w:ascii="OpenSans" w:eastAsia="Times New Roman" w:hAnsi="OpenSans" w:cs="Times New Roman"/>
          <w:color w:val="000000"/>
          <w:sz w:val="21"/>
          <w:szCs w:val="21"/>
        </w:rPr>
        <w:softHyphen/>
        <w:t>басиял.</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Каламалъул бут</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аби.</w:t>
      </w:r>
      <w:r w:rsidRPr="00F17B40">
        <w:rPr>
          <w:rFonts w:ascii="OpenSans" w:eastAsia="Times New Roman" w:hAnsi="OpenSans" w:cs="Times New Roman"/>
          <w:color w:val="000000"/>
          <w:sz w:val="21"/>
          <w:szCs w:val="21"/>
        </w:rPr>
        <w:t> Каламалъул бут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аби хIисабалда предметиял цIаразул, прилагательноязул, глаголазул гIаламатал гIаммлъизари: гIаммаб магIна, суалал, гьезул хисуларел ва хисулел категориял, предложениялъулъ гьез тIубалеб хъулухъ.</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Каламалъул бут</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а хIисабалда предложение.</w:t>
      </w:r>
      <w:r w:rsidRPr="00F17B40">
        <w:rPr>
          <w:rFonts w:ascii="OpenSans" w:eastAsia="Times New Roman" w:hAnsi="OpenSans" w:cs="Times New Roman"/>
          <w:color w:val="000000"/>
          <w:sz w:val="21"/>
          <w:szCs w:val="21"/>
        </w:rPr>
        <w:t> Жидеца бицунеб жоялъул мурадалде ва интонациялде балагьун, предложениялъул тайпаби. Предложениялъул ахиралда лъалхъул ишараби. Предложениялъул бет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ерал ва бетIерал гурел членал. Предложениялъулъ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абазда гьоркьоб бугеб бухьен. Раг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абазул дандрай.</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Текст.</w:t>
      </w:r>
      <w:r w:rsidRPr="00F17B40">
        <w:rPr>
          <w:rFonts w:ascii="OpenSans" w:eastAsia="Times New Roman" w:hAnsi="OpenSans" w:cs="Times New Roman"/>
          <w:color w:val="000000"/>
          <w:sz w:val="21"/>
          <w:szCs w:val="21"/>
        </w:rPr>
        <w:t> Тексталъул тайпаби. Тексталъул тема ва аслияб пикру загьир гьаби. Тексталда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 лъей. Тексталъул бут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аби ва гьезда гьоркьоб бугеб бухьен.</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Предложение.</w:t>
      </w:r>
      <w:r w:rsidRPr="00F17B40">
        <w:rPr>
          <w:rFonts w:ascii="OpenSans" w:eastAsia="Times New Roman" w:hAnsi="OpenSans" w:cs="Times New Roman"/>
          <w:color w:val="000000"/>
          <w:sz w:val="21"/>
          <w:szCs w:val="21"/>
        </w:rPr>
        <w:t> Предложениялъул тайпа цоял членал. Предложениялъул бет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ерал ва бетIерал гурел членал (гIаммаб бичIчIи). Предложениялъул тайпа цоял членал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аммаб баян). Тайпа цоял членал союзазул кумекалдалъунги ва союз гьеч</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огоги цолъизари. Тайпа цоял членалгун предложениял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уцIизе ва гьел битIун цIализе ругьун гьари. Тайпа цоял членазулъ лъалхъул ишараби. Союзазул кумекалдалъунги ва союз гьеч</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огоги цолъизарурал тайпа цоял членалгун гIадатал предложениял ва журарал предложениял цоцазда дандекквей.</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Текст Тексталъул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акъалъулъ щварал баянал гIаммлъизари: тексталъул тема ва гьелъулъ аслияб пикру загьир гьаби, тексталда цIар лъей, тексталъул гIуцIи ва гьезда гьоркьоб бугеб бухьен, тексталъул план гIуцIи.</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Каламалъул бут</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аби. Предметияб ц</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ар</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Цолъул формаялда предметиял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арал падежазде свери. Предметиял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арал падежазде свериялъул тайпаби: I свери, II свери, III свери.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адатал падежал: аслияб падеж, актив падеж, хаслъул падеж, кьовул падеж. Гьезул ахиразул бит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унхъвай. Бак</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алъул падежал.11 Гьезул ахиразул битIунхъвай.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емерлъул формаялда предметиял цIарал падежазде свери.</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lastRenderedPageBreak/>
        <w:t>Прилагательное.</w:t>
      </w:r>
      <w:r w:rsidRPr="00F17B40">
        <w:rPr>
          <w:rFonts w:ascii="OpenSans" w:eastAsia="Times New Roman" w:hAnsi="OpenSans" w:cs="Times New Roman"/>
          <w:color w:val="000000"/>
          <w:sz w:val="21"/>
          <w:szCs w:val="21"/>
        </w:rPr>
        <w:t> Прилагательноялъул лексикияб маг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на, гьелъие лъолел суалал ва предложениялъулъ гьелъ тIубалеб хъулухъ.</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Прилагательное жинсалъулъ, цолъул ва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емерлъул формаялъулъ хиси.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Предметияб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арлъун хIалтIизарурал прилагательноял падежазде свери.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Прилагательноязул бит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унхъвай.</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Ц</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арубакI.</w:t>
      </w:r>
      <w:r w:rsidRPr="00F17B40">
        <w:rPr>
          <w:rFonts w:ascii="OpenSans" w:eastAsia="Times New Roman" w:hAnsi="OpenSans" w:cs="Times New Roman"/>
          <w:color w:val="000000"/>
          <w:sz w:val="21"/>
          <w:szCs w:val="21"/>
        </w:rPr>
        <w:t> Каламалъул бут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 хIисабалда цIарубакI. 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оцебесеб, кIиабилеб ва лъабабилеб гьумералъул цIарубакIал.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арубакIал каламалъулъ хIалтIизариялъул хаслъи. Гьумералъул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арубакIал падежазде свери.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арубакIазул битIунхъвай.</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Глагол</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Бак</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алъул падежазулгун, жидеда цIарал абичIого, практикияб къагIидаялъ лъай</w:t>
      </w:r>
      <w:r w:rsidRPr="00F17B40">
        <w:rPr>
          <w:rFonts w:ascii="OpenSans" w:eastAsia="Times New Roman" w:hAnsi="OpenSans" w:cs="Times New Roman"/>
          <w:color w:val="000000"/>
          <w:sz w:val="21"/>
          <w:szCs w:val="21"/>
        </w:rPr>
        <w:softHyphen/>
        <w:t>хъвай гьабула.</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Каламалъул бут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 хIисабалда глагол: глаголалъул лексикияб магIна, глаголазул суалал. Глаголияб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 Глаголалъул байбихьул (мурадияб) форма. Жинсиял ва жинсиял гурел глаголал, жинсиял глаголал жинсгун цолъул ва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емерлъул формаялде хиси. Глаголал заманабазде хиси: араб, бач</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унеб ва гIахьалаб заманалъул гIадатал глаголал; араб, бачIунеб ва гьанже заманалъул составиял глаголал. Глаголазул бит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унхъвай.</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Наречие. </w:t>
      </w:r>
      <w:r w:rsidRPr="00F17B40">
        <w:rPr>
          <w:rFonts w:ascii="OpenSans" w:eastAsia="Times New Roman" w:hAnsi="OpenSans" w:cs="Times New Roman"/>
          <w:color w:val="000000"/>
          <w:sz w:val="21"/>
          <w:szCs w:val="21"/>
        </w:rPr>
        <w:t>Каламалъул бут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 хIисабалда наречие. Гьелъул лексикияб маг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на ва суалал. Наречиял каламалъулъ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алтIизари. Каламалъулъ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емер хIалтIизарулел наречиязул битIунхъвай.</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Словарияб х</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алтIи</w:t>
      </w:r>
      <w:r w:rsidRPr="00F17B40">
        <w:rPr>
          <w:rFonts w:ascii="OpenSans" w:eastAsia="Times New Roman" w:hAnsi="OpenSans" w:cs="Times New Roman"/>
          <w:color w:val="000000"/>
          <w:sz w:val="21"/>
          <w:szCs w:val="21"/>
        </w:rPr>
        <w:t>. Каламалъулъ бит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араб ва хъвалсараб магIнаялъул рагIаби, синонимал ва антонимал хIалтIизари.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Текст. Бухьараб калам цебет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езаби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Текст ва гьелъул аслияб пикру загьир гьаби. Тексталда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 лъей. Хабарияб, сипатияб ва пикрияб тексталъул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уцIи. Киназго цадахъ ялъуни жалго ургъун,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уцIараб планалда рекъон, сипатсурат гъорлъе ккезабун ялъуни жиндирго пикру загьир гьабун, изложение хъвазе лъай. Сураталдасан хабарияб сочинение, хъвазе лъай. Цо лъилниги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Наречиязулгун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алдохъабаз, учебникалдаса яги жидецаго гIуцIарал текстазул анализ гьабулаго, практикияб къагIидаялъ лъай</w:t>
      </w:r>
      <w:r w:rsidRPr="00F17B40">
        <w:rPr>
          <w:rFonts w:ascii="OpenSans" w:eastAsia="Times New Roman" w:hAnsi="OpenSans" w:cs="Times New Roman"/>
          <w:color w:val="000000"/>
          <w:sz w:val="21"/>
          <w:szCs w:val="21"/>
        </w:rPr>
        <w:softHyphen/>
        <w:t>хъвай гьабула. Гьелда 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аса щвараб лъаялъул даражаялъул хал гьабуларо. Словариял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алтIаби тIолго лъагIалида жанир гьарула. Калам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уцIизе ругьун гьариялъул хIалтIаби тIолго цIалул соналда жанир тIоритIула.</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Ругьунлъиялъул изложениял ва сочинениял 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оритIизе, хасал дарсазе литературияб цIалиялъе бихьизабураб заманалдаса ичIго сагIат кьун буго. Яги сундулниги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акъалъулъ, сипат</w:t>
      </w:r>
      <w:r w:rsidRPr="00F17B40">
        <w:rPr>
          <w:rFonts w:ascii="OpenSans" w:eastAsia="Times New Roman" w:hAnsi="OpenSans" w:cs="Times New Roman"/>
          <w:color w:val="000000"/>
          <w:sz w:val="21"/>
          <w:szCs w:val="21"/>
        </w:rPr>
        <w:softHyphen/>
        <w:t>сурат гъорлъе ккезабун ялъуни жиндирго пикру загьир гьабун, сочинение хъвазе лъай. Текст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уцIулаго, эпитетаздаса, метафораздаса, дандекквеяздаса, олицетворенияздаса, гьединго синонимаздаса, антонимаздаса ва гь.ц. пайда боси.</w:t>
      </w:r>
    </w:p>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Лъаг</w:t>
      </w:r>
      <w:proofErr w:type="gramStart"/>
      <w:r w:rsidRPr="00F17B40">
        <w:rPr>
          <w:rFonts w:ascii="OpenSans" w:eastAsia="Times New Roman" w:hAnsi="OpenSans" w:cs="Times New Roman"/>
          <w:b/>
          <w:bCs/>
          <w:color w:val="000000"/>
          <w:sz w:val="21"/>
          <w:szCs w:val="21"/>
        </w:rPr>
        <w:t>I</w:t>
      </w:r>
      <w:proofErr w:type="gramEnd"/>
      <w:r w:rsidRPr="00F17B40">
        <w:rPr>
          <w:rFonts w:ascii="OpenSans" w:eastAsia="Times New Roman" w:hAnsi="OpenSans" w:cs="Times New Roman"/>
          <w:b/>
          <w:bCs/>
          <w:color w:val="000000"/>
          <w:sz w:val="21"/>
          <w:szCs w:val="21"/>
        </w:rPr>
        <w:t>алида жаниб малъараб материал лъазаби.</w:t>
      </w:r>
      <w:r w:rsidRPr="00F17B40">
        <w:rPr>
          <w:rFonts w:ascii="OpenSans" w:eastAsia="Times New Roman" w:hAnsi="OpenSans" w:cs="Times New Roman"/>
          <w:color w:val="000000"/>
          <w:sz w:val="21"/>
          <w:szCs w:val="21"/>
        </w:rPr>
        <w:t> Предложениялъул 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акъалъулъ щвараб лъай гIаммлъизаби. Каламалъул бут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аби хIисабалда текст ва предложение. Каламалъул бут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аби.</w:t>
      </w:r>
    </w:p>
    <w:p w:rsidR="00F17B40" w:rsidRPr="00F17B40" w:rsidRDefault="00F17B40" w:rsidP="00F17B40">
      <w:pPr>
        <w:shd w:val="clear" w:color="auto" w:fill="FFFFFF"/>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Берцинго хъвай Берцинго хъваялъе ва хат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 xml:space="preserve"> къачIаялъе программаялда хасаб заман бихьизабун гьечIониги, цересел классаздаго гIадин, гьанибги берцин хъваялде ва хатI къачIаялде кидагосеб кIвар кьела. Бит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ун хъвазе захIматал рагIаби: бакъанигIуж, бакIа</w:t>
      </w:r>
      <w:r w:rsidRPr="00F17B40">
        <w:rPr>
          <w:rFonts w:ascii="OpenSans" w:eastAsia="Times New Roman" w:hAnsi="OpenSans" w:cs="Times New Roman"/>
          <w:color w:val="000000"/>
          <w:sz w:val="21"/>
          <w:szCs w:val="21"/>
        </w:rPr>
        <w:softHyphen/>
        <w:t>бахари, бакъдебусс, бекIкIи, БецIкъварилъи, Сулахъ гIор, ГIарахъ</w:t>
      </w:r>
      <w:r w:rsidRPr="00F17B40">
        <w:rPr>
          <w:rFonts w:ascii="OpenSans" w:eastAsia="Times New Roman" w:hAnsi="OpenSans" w:cs="Times New Roman"/>
          <w:color w:val="000000"/>
          <w:sz w:val="21"/>
          <w:szCs w:val="21"/>
        </w:rPr>
        <w:softHyphen/>
        <w:t>мегIер, волейбол, ворта</w:t>
      </w:r>
      <w:r w:rsidRPr="00F17B40">
        <w:rPr>
          <w:rFonts w:ascii="OpenSans" w:eastAsia="Times New Roman" w:hAnsi="OpenSans" w:cs="Times New Roman"/>
          <w:color w:val="000000"/>
          <w:sz w:val="21"/>
          <w:szCs w:val="21"/>
        </w:rPr>
        <w:softHyphen/>
        <w:t>хъети, вуцIцIухIун, гъадибусен, бадиса</w:t>
      </w:r>
      <w:r w:rsidRPr="00F17B40">
        <w:rPr>
          <w:rFonts w:ascii="OpenSans" w:eastAsia="Times New Roman" w:hAnsi="OpenSans" w:cs="Times New Roman"/>
          <w:color w:val="000000"/>
          <w:sz w:val="21"/>
          <w:szCs w:val="21"/>
        </w:rPr>
        <w:softHyphen/>
        <w:t>бадибе, кIалагъоркье, махсароде, рекIетIа, гьанжего</w:t>
      </w:r>
      <w:r w:rsidRPr="00F17B40">
        <w:rPr>
          <w:rFonts w:ascii="OpenSans" w:eastAsia="Times New Roman" w:hAnsi="OpenSans" w:cs="Times New Roman"/>
          <w:color w:val="000000"/>
          <w:sz w:val="21"/>
          <w:szCs w:val="21"/>
        </w:rPr>
        <w:softHyphen/>
        <w:t>гьанже, гьанамахI, гьитIинкилищ, гьоркьобакI, гIалагъважа, гIамалквеш, гIамалберцин, гIоркIкIен, гIурччинхер, журагъуран, тIадерахъи, малъухъе, дандерижи, захIмалъи, инжилъи, комбайн, экскурсия, шофер, кIийида, ункъида, лъаб</w:t>
      </w:r>
      <w:r w:rsidRPr="00F17B40">
        <w:rPr>
          <w:rFonts w:ascii="OpenSans" w:eastAsia="Times New Roman" w:hAnsi="OpenSans" w:cs="Times New Roman"/>
          <w:color w:val="000000"/>
          <w:sz w:val="21"/>
          <w:szCs w:val="21"/>
        </w:rPr>
        <w:softHyphen/>
        <w:t>лъабккун.</w:t>
      </w:r>
    </w:p>
    <w:p w:rsidR="00F17B40" w:rsidRPr="00F17B40" w:rsidRDefault="00F17B40" w:rsidP="00F17B40">
      <w:pPr>
        <w:shd w:val="clear" w:color="auto" w:fill="FFFFFF"/>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Учебно-тематикияб план</w:t>
      </w:r>
    </w:p>
    <w:tbl>
      <w:tblPr>
        <w:tblW w:w="11745" w:type="dxa"/>
        <w:shd w:val="clear" w:color="auto" w:fill="FFFFFF"/>
        <w:tblCellMar>
          <w:left w:w="0" w:type="dxa"/>
          <w:right w:w="0" w:type="dxa"/>
        </w:tblCellMar>
        <w:tblLook w:val="04A0"/>
      </w:tblPr>
      <w:tblGrid>
        <w:gridCol w:w="779"/>
        <w:gridCol w:w="9011"/>
        <w:gridCol w:w="1955"/>
      </w:tblGrid>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х/ц</w:t>
            </w: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Главаялъул ц1ар</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Саг1тал</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29"/>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Лъабабилеб классалда малъараб материал такрар гьаби</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19</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30"/>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Текст</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31"/>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Каламалъул бут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аби. Предметияб 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5</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32"/>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Прилагательное</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9</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33"/>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Ц</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арубакI</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7</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34"/>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Глагол.</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16</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35"/>
              </w:numPr>
              <w:spacing w:after="0" w:line="240" w:lineRule="auto"/>
              <w:ind w:left="300"/>
              <w:rPr>
                <w:rFonts w:ascii="OpenSans" w:eastAsia="Times New Roman" w:hAnsi="OpenSans" w:cs="Times New Roman"/>
                <w:color w:val="000000"/>
                <w:sz w:val="24"/>
                <w:szCs w:val="24"/>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Предложениял. Предложениялъул тайпа цоял членал</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11</w:t>
            </w: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c>
          <w:tcPr>
            <w:tcW w:w="8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Кинабниги</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68</w:t>
            </w:r>
          </w:p>
        </w:tc>
      </w:tr>
    </w:tbl>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F17B40" w:rsidRPr="00F17B40" w:rsidRDefault="00F17B40" w:rsidP="00F17B40">
      <w:pPr>
        <w:shd w:val="clear" w:color="auto" w:fill="FFFFFF"/>
        <w:spacing w:after="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b/>
          <w:bCs/>
          <w:color w:val="000000"/>
          <w:sz w:val="21"/>
          <w:szCs w:val="21"/>
        </w:rPr>
        <w:t>Календарно-тематикияб план</w:t>
      </w:r>
    </w:p>
    <w:tbl>
      <w:tblPr>
        <w:tblW w:w="14340" w:type="dxa"/>
        <w:shd w:val="clear" w:color="auto" w:fill="FFFFFF"/>
        <w:tblCellMar>
          <w:left w:w="0" w:type="dxa"/>
          <w:right w:w="0" w:type="dxa"/>
        </w:tblCellMar>
        <w:tblLook w:val="04A0"/>
      </w:tblPr>
      <w:tblGrid>
        <w:gridCol w:w="748"/>
        <w:gridCol w:w="9451"/>
        <w:gridCol w:w="1084"/>
        <w:gridCol w:w="1367"/>
        <w:gridCol w:w="1690"/>
      </w:tblGrid>
      <w:tr w:rsidR="00F17B40" w:rsidRPr="00F17B40" w:rsidTr="00F17B40">
        <w:tc>
          <w:tcPr>
            <w:tcW w:w="73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х\ц</w:t>
            </w:r>
          </w:p>
        </w:tc>
        <w:tc>
          <w:tcPr>
            <w:tcW w:w="928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Дарсил тема</w:t>
            </w:r>
          </w:p>
        </w:tc>
        <w:tc>
          <w:tcPr>
            <w:tcW w:w="106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Саг1ат</w:t>
            </w: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Бихьизабураб къо</w:t>
            </w:r>
          </w:p>
        </w:tc>
      </w:tr>
      <w:tr w:rsidR="00F17B40" w:rsidRPr="00F17B40" w:rsidTr="00F17B40">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Программияб къо-моц</w:t>
            </w:r>
            <w:proofErr w:type="gramStart"/>
            <w:r w:rsidRPr="00F17B40">
              <w:rPr>
                <w:rFonts w:ascii="OpenSans" w:eastAsia="Times New Roman" w:hAnsi="OpenSans" w:cs="Times New Roman"/>
                <w:color w:val="000000"/>
                <w:sz w:val="21"/>
                <w:szCs w:val="21"/>
              </w:rPr>
              <w:t>I</w:t>
            </w:r>
            <w:proofErr w:type="gramEnd"/>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300" w:line="240" w:lineRule="auto"/>
              <w:jc w:val="center"/>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ужжаялъулаб къо-моцI</w:t>
            </w: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36"/>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Предметияб ц1ар</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4.09</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37"/>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Хасал ва г1аммал предметиял ц1арал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7.09</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38"/>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Предметияб ц1аралъул цолъул ва г1емерлъул форма. Раг1абазул диктант</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11.09</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39"/>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Предметияб ц1аралъул цолъул ва г1емерлъул форма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14.09</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40"/>
              </w:numPr>
              <w:spacing w:after="0" w:line="240" w:lineRule="auto"/>
              <w:ind w:left="300"/>
              <w:rPr>
                <w:rFonts w:ascii="OpenSans" w:eastAsia="Times New Roman" w:hAnsi="OpenSans" w:cs="Times New Roman"/>
                <w:color w:val="000000"/>
                <w:sz w:val="2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Предметияб ц1аралъул жинс ва форма.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18.09</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41"/>
              </w:numPr>
              <w:spacing w:after="0" w:line="240" w:lineRule="auto"/>
              <w:ind w:left="300"/>
              <w:rPr>
                <w:rFonts w:ascii="OpenSans" w:eastAsia="Times New Roman" w:hAnsi="OpenSans" w:cs="Times New Roman"/>
                <w:color w:val="000000"/>
                <w:sz w:val="2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Диктант</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21.09</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42"/>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Предметияб ц1аралъул г1адатал падежал.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25.09</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43"/>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Предметияб ц1аралъул г1адатал падежал. Аслияб, актив падежал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28.09</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44"/>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Творческияб диктант</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2.10</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4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45"/>
              </w:numPr>
              <w:spacing w:after="0" w:line="240" w:lineRule="auto"/>
              <w:ind w:left="300"/>
              <w:rPr>
                <w:rFonts w:ascii="OpenSans" w:eastAsia="Times New Roman" w:hAnsi="OpenSans" w:cs="Times New Roman"/>
                <w:color w:val="000000"/>
                <w:sz w:val="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Предметияб ц1аралъул г1адатал падежал.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5.10</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4"/>
                <w:szCs w:val="21"/>
              </w:rPr>
            </w:pPr>
          </w:p>
        </w:tc>
      </w:tr>
      <w:tr w:rsidR="00F17B40" w:rsidRPr="00F17B40" w:rsidTr="00F17B40">
        <w:trPr>
          <w:trHeight w:val="4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46"/>
              </w:numPr>
              <w:spacing w:after="0" w:line="240" w:lineRule="auto"/>
              <w:ind w:left="300"/>
              <w:rPr>
                <w:rFonts w:ascii="OpenSans" w:eastAsia="Times New Roman" w:hAnsi="OpenSans" w:cs="Times New Roman"/>
                <w:color w:val="000000"/>
                <w:sz w:val="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Хаслъул ва кьовул падежал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9.10</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4"/>
                <w:szCs w:val="21"/>
              </w:rPr>
            </w:pPr>
          </w:p>
        </w:tc>
      </w:tr>
      <w:tr w:rsidR="00F17B40" w:rsidRPr="00F17B40" w:rsidTr="00F17B40">
        <w:trPr>
          <w:trHeight w:val="4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47"/>
              </w:numPr>
              <w:spacing w:after="0" w:line="240" w:lineRule="auto"/>
              <w:ind w:left="300"/>
              <w:rPr>
                <w:rFonts w:ascii="OpenSans" w:eastAsia="Times New Roman" w:hAnsi="OpenSans" w:cs="Times New Roman"/>
                <w:color w:val="000000"/>
                <w:sz w:val="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Падежал такрар гьари.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12.10</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4"/>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48"/>
              </w:numPr>
              <w:spacing w:after="0" w:line="240" w:lineRule="auto"/>
              <w:ind w:left="300"/>
              <w:rPr>
                <w:rFonts w:ascii="OpenSans" w:eastAsia="Times New Roman" w:hAnsi="OpenSans" w:cs="Times New Roman"/>
                <w:color w:val="000000"/>
                <w:sz w:val="2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Падежал такрар гьари.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16.10</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49"/>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Диктант</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19.10</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50"/>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Бак1алъул падежал. Лъиде? Лъида?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23.10</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51"/>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Лъихъ? (хъе</w:t>
            </w:r>
            <w:proofErr w:type="gramStart"/>
            <w:r w:rsidRPr="00F17B40">
              <w:rPr>
                <w:rFonts w:ascii="OpenSans" w:eastAsia="Times New Roman" w:hAnsi="OpenSans" w:cs="Times New Roman"/>
                <w:color w:val="000000"/>
                <w:sz w:val="21"/>
                <w:szCs w:val="21"/>
              </w:rPr>
              <w:t>?х</w:t>
            </w:r>
            <w:proofErr w:type="gramEnd"/>
            <w:r w:rsidRPr="00F17B40">
              <w:rPr>
                <w:rFonts w:ascii="OpenSans" w:eastAsia="Times New Roman" w:hAnsi="OpenSans" w:cs="Times New Roman"/>
                <w:color w:val="000000"/>
                <w:sz w:val="21"/>
                <w:szCs w:val="21"/>
              </w:rPr>
              <w:t>ъан?) Сундухъ? (хъе</w:t>
            </w:r>
            <w:proofErr w:type="gramStart"/>
            <w:r w:rsidRPr="00F17B40">
              <w:rPr>
                <w:rFonts w:ascii="OpenSans" w:eastAsia="Times New Roman" w:hAnsi="OpenSans" w:cs="Times New Roman"/>
                <w:color w:val="000000"/>
                <w:sz w:val="21"/>
                <w:szCs w:val="21"/>
              </w:rPr>
              <w:t>?х</w:t>
            </w:r>
            <w:proofErr w:type="gramEnd"/>
            <w:r w:rsidRPr="00F17B40">
              <w:rPr>
                <w:rFonts w:ascii="OpenSans" w:eastAsia="Times New Roman" w:hAnsi="OpenSans" w:cs="Times New Roman"/>
                <w:color w:val="000000"/>
                <w:sz w:val="21"/>
                <w:szCs w:val="21"/>
              </w:rPr>
              <w:t>ъа(н)?</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26.10</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52"/>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Лъилъ</w:t>
            </w:r>
            <w:proofErr w:type="gramStart"/>
            <w:r w:rsidRPr="00F17B40">
              <w:rPr>
                <w:rFonts w:ascii="OpenSans" w:eastAsia="Times New Roman" w:hAnsi="OpenSans" w:cs="Times New Roman"/>
                <w:color w:val="000000"/>
                <w:sz w:val="21"/>
                <w:szCs w:val="21"/>
              </w:rPr>
              <w:t>?Л</w:t>
            </w:r>
            <w:proofErr w:type="gramEnd"/>
            <w:r w:rsidRPr="00F17B40">
              <w:rPr>
                <w:rFonts w:ascii="OpenSans" w:eastAsia="Times New Roman" w:hAnsi="OpenSans" w:cs="Times New Roman"/>
                <w:color w:val="000000"/>
                <w:sz w:val="21"/>
                <w:szCs w:val="21"/>
              </w:rPr>
              <w:t>ъилъе? Лъилъ</w:t>
            </w:r>
            <w:proofErr w:type="gramStart"/>
            <w:r w:rsidRPr="00F17B40">
              <w:rPr>
                <w:rFonts w:ascii="OpenSans" w:eastAsia="Times New Roman" w:hAnsi="OpenSans" w:cs="Times New Roman"/>
                <w:color w:val="000000"/>
                <w:sz w:val="21"/>
                <w:szCs w:val="21"/>
              </w:rPr>
              <w:t>а(</w:t>
            </w:r>
            <w:proofErr w:type="gramEnd"/>
            <w:r w:rsidRPr="00F17B40">
              <w:rPr>
                <w:rFonts w:ascii="OpenSans" w:eastAsia="Times New Roman" w:hAnsi="OpenSans" w:cs="Times New Roman"/>
                <w:color w:val="000000"/>
                <w:sz w:val="21"/>
                <w:szCs w:val="21"/>
              </w:rPr>
              <w:t>н)? Сундулъ? (-е</w:t>
            </w:r>
            <w:proofErr w:type="gramStart"/>
            <w:r w:rsidRPr="00F17B40">
              <w:rPr>
                <w:rFonts w:ascii="OpenSans" w:eastAsia="Times New Roman" w:hAnsi="OpenSans" w:cs="Times New Roman"/>
                <w:color w:val="000000"/>
                <w:sz w:val="21"/>
                <w:szCs w:val="21"/>
              </w:rPr>
              <w:t>?-</w:t>
            </w:r>
            <w:proofErr w:type="gramEnd"/>
            <w:r w:rsidRPr="00F17B40">
              <w:rPr>
                <w:rFonts w:ascii="OpenSans" w:eastAsia="Times New Roman" w:hAnsi="OpenSans" w:cs="Times New Roman"/>
                <w:color w:val="000000"/>
                <w:sz w:val="21"/>
                <w:szCs w:val="21"/>
              </w:rPr>
              <w:t>ан?)</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30.10</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53"/>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Лъилъ</w:t>
            </w:r>
            <w:proofErr w:type="gramStart"/>
            <w:r w:rsidRPr="00F17B40">
              <w:rPr>
                <w:rFonts w:ascii="OpenSans" w:eastAsia="Times New Roman" w:hAnsi="OpenSans" w:cs="Times New Roman"/>
                <w:color w:val="000000"/>
                <w:sz w:val="21"/>
                <w:szCs w:val="21"/>
              </w:rPr>
              <w:t>?Л</w:t>
            </w:r>
            <w:proofErr w:type="gramEnd"/>
            <w:r w:rsidRPr="00F17B40">
              <w:rPr>
                <w:rFonts w:ascii="OpenSans" w:eastAsia="Times New Roman" w:hAnsi="OpenSans" w:cs="Times New Roman"/>
                <w:color w:val="000000"/>
                <w:sz w:val="21"/>
                <w:szCs w:val="21"/>
              </w:rPr>
              <w:t>ъилъе? Лъилъ</w:t>
            </w:r>
            <w:proofErr w:type="gramStart"/>
            <w:r w:rsidRPr="00F17B40">
              <w:rPr>
                <w:rFonts w:ascii="OpenSans" w:eastAsia="Times New Roman" w:hAnsi="OpenSans" w:cs="Times New Roman"/>
                <w:color w:val="000000"/>
                <w:sz w:val="21"/>
                <w:szCs w:val="21"/>
              </w:rPr>
              <w:t>а(</w:t>
            </w:r>
            <w:proofErr w:type="gramEnd"/>
            <w:r w:rsidRPr="00F17B40">
              <w:rPr>
                <w:rFonts w:ascii="OpenSans" w:eastAsia="Times New Roman" w:hAnsi="OpenSans" w:cs="Times New Roman"/>
                <w:color w:val="000000"/>
                <w:sz w:val="21"/>
                <w:szCs w:val="21"/>
              </w:rPr>
              <w:t>н)? Сундулъ? (-е</w:t>
            </w:r>
            <w:proofErr w:type="gramStart"/>
            <w:r w:rsidRPr="00F17B40">
              <w:rPr>
                <w:rFonts w:ascii="OpenSans" w:eastAsia="Times New Roman" w:hAnsi="OpenSans" w:cs="Times New Roman"/>
                <w:color w:val="000000"/>
                <w:sz w:val="21"/>
                <w:szCs w:val="21"/>
              </w:rPr>
              <w:t>?-</w:t>
            </w:r>
            <w:proofErr w:type="gramEnd"/>
            <w:r w:rsidRPr="00F17B40">
              <w:rPr>
                <w:rFonts w:ascii="OpenSans" w:eastAsia="Times New Roman" w:hAnsi="OpenSans" w:cs="Times New Roman"/>
                <w:color w:val="000000"/>
                <w:sz w:val="21"/>
                <w:szCs w:val="21"/>
              </w:rPr>
              <w:t>ан?)</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2.11</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54"/>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Лъикьа? Сундукь</w:t>
            </w:r>
            <w:proofErr w:type="gramStart"/>
            <w:r w:rsidRPr="00F17B40">
              <w:rPr>
                <w:rFonts w:ascii="OpenSans" w:eastAsia="Times New Roman" w:hAnsi="OpenSans" w:cs="Times New Roman"/>
                <w:color w:val="000000"/>
                <w:sz w:val="21"/>
                <w:szCs w:val="21"/>
              </w:rPr>
              <w:t>?(</w:t>
            </w:r>
            <w:proofErr w:type="gramEnd"/>
            <w:r w:rsidRPr="00F17B40">
              <w:rPr>
                <w:rFonts w:ascii="OpenSans" w:eastAsia="Times New Roman" w:hAnsi="OpenSans" w:cs="Times New Roman"/>
                <w:color w:val="000000"/>
                <w:sz w:val="21"/>
                <w:szCs w:val="21"/>
              </w:rPr>
              <w:t>е,а),Киб? Кибе? Киса</w:t>
            </w:r>
            <w:proofErr w:type="gramStart"/>
            <w:r w:rsidRPr="00F17B40">
              <w:rPr>
                <w:rFonts w:ascii="OpenSans" w:eastAsia="Times New Roman" w:hAnsi="OpenSans" w:cs="Times New Roman"/>
                <w:color w:val="000000"/>
                <w:sz w:val="21"/>
                <w:szCs w:val="21"/>
              </w:rPr>
              <w:t>?(</w:t>
            </w:r>
            <w:proofErr w:type="gramEnd"/>
            <w:r w:rsidRPr="00F17B40">
              <w:rPr>
                <w:rFonts w:ascii="OpenSans" w:eastAsia="Times New Roman" w:hAnsi="OpenSans" w:cs="Times New Roman"/>
                <w:color w:val="000000"/>
                <w:sz w:val="21"/>
                <w:szCs w:val="21"/>
              </w:rPr>
              <w:t>н)</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13.11</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55"/>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Грамматикиял 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адкъаялгун т1асахъвай</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16.11</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56"/>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Предметияб ц1ар такрар гьаби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20.11</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6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57"/>
              </w:numPr>
              <w:spacing w:after="0" w:line="240" w:lineRule="auto"/>
              <w:ind w:left="300"/>
              <w:rPr>
                <w:rFonts w:ascii="OpenSans" w:eastAsia="Times New Roman" w:hAnsi="OpenSans" w:cs="Times New Roman"/>
                <w:color w:val="000000"/>
                <w:sz w:val="6"/>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Предметияб ц1ар такрар гьаби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23.11</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6"/>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58"/>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Изложение «Гороч»</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27.11</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59"/>
              </w:numPr>
              <w:spacing w:after="0" w:line="240" w:lineRule="auto"/>
              <w:ind w:left="300"/>
              <w:rPr>
                <w:rFonts w:ascii="OpenSans" w:eastAsia="Times New Roman" w:hAnsi="OpenSans" w:cs="Times New Roman"/>
                <w:color w:val="000000"/>
                <w:sz w:val="2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Предметияб ц1ар такрар гьаби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30.11</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rPr>
          <w:trHeight w:val="6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60"/>
              </w:numPr>
              <w:spacing w:after="0" w:line="240" w:lineRule="auto"/>
              <w:ind w:left="300"/>
              <w:rPr>
                <w:rFonts w:ascii="OpenSans" w:eastAsia="Times New Roman" w:hAnsi="OpenSans" w:cs="Times New Roman"/>
                <w:color w:val="000000"/>
                <w:sz w:val="6"/>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Предметияб ц1ар такрар гьаби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4.12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6"/>
                <w:szCs w:val="21"/>
              </w:rPr>
            </w:pPr>
          </w:p>
        </w:tc>
      </w:tr>
      <w:tr w:rsidR="00F17B40" w:rsidRPr="00F17B40" w:rsidTr="00F17B40">
        <w:trPr>
          <w:trHeight w:val="6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61"/>
              </w:numPr>
              <w:spacing w:after="0" w:line="240" w:lineRule="auto"/>
              <w:ind w:left="300"/>
              <w:rPr>
                <w:rFonts w:ascii="OpenSans" w:eastAsia="Times New Roman" w:hAnsi="OpenSans" w:cs="Times New Roman"/>
                <w:color w:val="000000"/>
                <w:sz w:val="6"/>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Прилагательноялъул лексикияб маг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на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7.12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6"/>
                <w:szCs w:val="21"/>
              </w:rPr>
            </w:pPr>
          </w:p>
        </w:tc>
      </w:tr>
      <w:tr w:rsidR="00F17B40" w:rsidRPr="00F17B40" w:rsidTr="00F17B40">
        <w:trPr>
          <w:trHeight w:val="4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62"/>
              </w:numPr>
              <w:spacing w:after="0" w:line="240" w:lineRule="auto"/>
              <w:ind w:left="300"/>
              <w:rPr>
                <w:rFonts w:ascii="OpenSans" w:eastAsia="Times New Roman" w:hAnsi="OpenSans" w:cs="Times New Roman"/>
                <w:color w:val="000000"/>
                <w:sz w:val="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Прилагательноялъул лексикияб маг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на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11.12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4"/>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63"/>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Прилагательноялъул форма хиси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14.12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6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64"/>
              </w:numPr>
              <w:spacing w:after="0" w:line="240" w:lineRule="auto"/>
              <w:ind w:left="300"/>
              <w:rPr>
                <w:rFonts w:ascii="OpenSans" w:eastAsia="Times New Roman" w:hAnsi="OpenSans" w:cs="Times New Roman"/>
                <w:color w:val="000000"/>
                <w:sz w:val="6"/>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Грамматикиял 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адкъаялгун контролияб диктант</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18.12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6"/>
                <w:szCs w:val="21"/>
              </w:rPr>
            </w:pPr>
          </w:p>
        </w:tc>
      </w:tr>
      <w:tr w:rsidR="00F17B40" w:rsidRPr="00F17B40" w:rsidTr="00F17B40">
        <w:trPr>
          <w:trHeight w:val="4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65"/>
              </w:numPr>
              <w:spacing w:after="0" w:line="240" w:lineRule="auto"/>
              <w:ind w:left="300"/>
              <w:rPr>
                <w:rFonts w:ascii="OpenSans" w:eastAsia="Times New Roman" w:hAnsi="OpenSans" w:cs="Times New Roman"/>
                <w:color w:val="000000"/>
                <w:sz w:val="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Прилагательноял синонимал ва антонимал.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21.12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4"/>
                <w:szCs w:val="21"/>
              </w:rPr>
            </w:pPr>
          </w:p>
        </w:tc>
      </w:tr>
      <w:tr w:rsidR="00F17B40" w:rsidRPr="00F17B40" w:rsidTr="00F17B40">
        <w:trPr>
          <w:trHeight w:val="4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66"/>
              </w:numPr>
              <w:spacing w:after="0" w:line="240" w:lineRule="auto"/>
              <w:ind w:left="300"/>
              <w:rPr>
                <w:rFonts w:ascii="OpenSans" w:eastAsia="Times New Roman" w:hAnsi="OpenSans" w:cs="Times New Roman"/>
                <w:color w:val="000000"/>
                <w:sz w:val="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Прилагательноял синонимал ва антонимал.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25.12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4"/>
                <w:szCs w:val="21"/>
              </w:rPr>
            </w:pPr>
          </w:p>
        </w:tc>
      </w:tr>
      <w:tr w:rsidR="00F17B40" w:rsidRPr="00F17B40" w:rsidTr="00F17B40">
        <w:trPr>
          <w:trHeight w:val="4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67"/>
              </w:numPr>
              <w:spacing w:after="0" w:line="240" w:lineRule="auto"/>
              <w:ind w:left="300"/>
              <w:rPr>
                <w:rFonts w:ascii="OpenSans" w:eastAsia="Times New Roman" w:hAnsi="OpenSans" w:cs="Times New Roman"/>
                <w:color w:val="000000"/>
                <w:sz w:val="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Прилагательноял синонимал ва антонимал.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28.12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4"/>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68"/>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Прилагательноязул бит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унхъвай</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8.01</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69"/>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Сочинение</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11.01</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70"/>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Каламалъул бут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 хIисабалда цIарубакI.</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15.01</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71"/>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Т1оцебесеб гьумералъул ц1арубак1ал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18.01</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72"/>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К1иабилеб гьумералъул ц1арубак1ал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22.01</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3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73"/>
              </w:numPr>
              <w:spacing w:after="0" w:line="240" w:lineRule="auto"/>
              <w:ind w:left="300"/>
              <w:rPr>
                <w:rFonts w:ascii="OpenSans" w:eastAsia="Times New Roman" w:hAnsi="OpenSans" w:cs="Times New Roman"/>
                <w:color w:val="000000"/>
                <w:sz w:val="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3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Лъабабилеб гьумералъул ц1арубак1ал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3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3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25.01</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4"/>
                <w:szCs w:val="21"/>
              </w:rPr>
            </w:pPr>
          </w:p>
        </w:tc>
      </w:tr>
      <w:tr w:rsidR="00F17B40" w:rsidRPr="00F17B40" w:rsidTr="00F17B40">
        <w:trPr>
          <w:trHeight w:val="3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74"/>
              </w:numPr>
              <w:spacing w:after="0" w:line="240" w:lineRule="auto"/>
              <w:ind w:left="300"/>
              <w:rPr>
                <w:rFonts w:ascii="OpenSans" w:eastAsia="Times New Roman" w:hAnsi="OpenSans" w:cs="Times New Roman"/>
                <w:color w:val="000000"/>
                <w:sz w:val="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3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Прилагательноял синонимал ва антонимал.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3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3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29.01</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4"/>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75"/>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Ц1арубак1азул бит1унхъвай</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1.02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76"/>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Сураталдасан сочинение</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5.02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77"/>
              </w:numPr>
              <w:spacing w:after="0" w:line="240" w:lineRule="auto"/>
              <w:ind w:left="300"/>
              <w:rPr>
                <w:rFonts w:ascii="OpenSans" w:eastAsia="Times New Roman" w:hAnsi="OpenSans" w:cs="Times New Roman"/>
                <w:color w:val="000000"/>
                <w:sz w:val="2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Глагол. Глаголал синонимал ва антонимал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8.02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78"/>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Глагол. Глаголал синонимал ва антонимал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12.02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79"/>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Глаголалъул заманаби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15.02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80"/>
              </w:numPr>
              <w:spacing w:after="0" w:line="240" w:lineRule="auto"/>
              <w:ind w:left="300"/>
              <w:rPr>
                <w:rFonts w:ascii="OpenSans" w:eastAsia="Times New Roman" w:hAnsi="OpenSans" w:cs="Times New Roman"/>
                <w:color w:val="000000"/>
                <w:sz w:val="2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Изложение. Рит1уч1ил т1инч1. (х</w:t>
            </w:r>
            <w:proofErr w:type="gramStart"/>
            <w:r w:rsidRPr="00F17B40">
              <w:rPr>
                <w:rFonts w:ascii="OpenSans" w:eastAsia="Times New Roman" w:hAnsi="OpenSans" w:cs="Times New Roman"/>
                <w:color w:val="000000"/>
                <w:sz w:val="21"/>
                <w:szCs w:val="21"/>
              </w:rPr>
              <w:t>1</w:t>
            </w:r>
            <w:proofErr w:type="gramEnd"/>
            <w:r w:rsidRPr="00F17B40">
              <w:rPr>
                <w:rFonts w:ascii="OpenSans" w:eastAsia="Times New Roman" w:hAnsi="OpenSans" w:cs="Times New Roman"/>
                <w:color w:val="000000"/>
                <w:sz w:val="21"/>
                <w:szCs w:val="21"/>
              </w:rPr>
              <w:t>.174)</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19.02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81"/>
              </w:numPr>
              <w:spacing w:after="0" w:line="240" w:lineRule="auto"/>
              <w:ind w:left="300"/>
              <w:rPr>
                <w:rFonts w:ascii="OpenSans" w:eastAsia="Times New Roman" w:hAnsi="OpenSans" w:cs="Times New Roman"/>
                <w:color w:val="000000"/>
                <w:sz w:val="2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Глаголияб ц1ар</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22.02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82"/>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Глаголияб ц1ар</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26.02</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83"/>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Глаголал заманабазде хиси. Араб заманалъул г</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адатал глаголал;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1.03</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84"/>
              </w:numPr>
              <w:spacing w:after="0" w:line="240" w:lineRule="auto"/>
              <w:ind w:left="300"/>
              <w:rPr>
                <w:rFonts w:ascii="OpenSans" w:eastAsia="Times New Roman" w:hAnsi="OpenSans" w:cs="Times New Roman"/>
                <w:color w:val="000000"/>
                <w:sz w:val="2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Составиял глаголал. Гьанже заман</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5.03</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rPr>
          <w:trHeight w:val="1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85"/>
              </w:numPr>
              <w:spacing w:after="0" w:line="240" w:lineRule="auto"/>
              <w:ind w:left="300"/>
              <w:rPr>
                <w:rFonts w:ascii="OpenSans" w:eastAsia="Times New Roman" w:hAnsi="OpenSans" w:cs="Times New Roman"/>
                <w:color w:val="000000"/>
                <w:sz w:val="2"/>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Составиял глаголал. Бач1унеб заман</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1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12.03</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86"/>
              </w:numPr>
              <w:spacing w:after="0" w:line="240" w:lineRule="auto"/>
              <w:ind w:left="300"/>
              <w:rPr>
                <w:rFonts w:ascii="OpenSans" w:eastAsia="Times New Roman" w:hAnsi="OpenSans" w:cs="Times New Roman"/>
                <w:color w:val="000000"/>
                <w:sz w:val="2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Изложение</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15.03</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87"/>
              </w:numPr>
              <w:spacing w:after="0" w:line="240" w:lineRule="auto"/>
              <w:ind w:left="300"/>
              <w:rPr>
                <w:rFonts w:ascii="OpenSans" w:eastAsia="Times New Roman" w:hAnsi="OpenSans" w:cs="Times New Roman"/>
                <w:color w:val="000000"/>
                <w:sz w:val="2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Жинсиял ва жинсиял гурел глаголал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19.03</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88"/>
              </w:numPr>
              <w:spacing w:after="0" w:line="240" w:lineRule="auto"/>
              <w:ind w:left="300"/>
              <w:rPr>
                <w:rFonts w:ascii="OpenSans" w:eastAsia="Times New Roman" w:hAnsi="OpenSans" w:cs="Times New Roman"/>
                <w:color w:val="000000"/>
                <w:sz w:val="2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Жинсиял ва жинсиял гурел глаголал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2.04</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89"/>
              </w:numPr>
              <w:spacing w:after="0" w:line="240" w:lineRule="auto"/>
              <w:ind w:left="300"/>
              <w:rPr>
                <w:rFonts w:ascii="OpenSans" w:eastAsia="Times New Roman" w:hAnsi="OpenSans" w:cs="Times New Roman"/>
                <w:color w:val="000000"/>
                <w:sz w:val="2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 xml:space="preserve">Глаголазул ахиралда </w:t>
            </w:r>
            <w:proofErr w:type="gramStart"/>
            <w:r w:rsidRPr="00F17B40">
              <w:rPr>
                <w:rFonts w:ascii="OpenSans" w:eastAsia="Times New Roman" w:hAnsi="OpenSans" w:cs="Times New Roman"/>
                <w:color w:val="000000"/>
                <w:sz w:val="21"/>
                <w:szCs w:val="21"/>
              </w:rPr>
              <w:t>–и</w:t>
            </w:r>
            <w:proofErr w:type="gramEnd"/>
            <w:r w:rsidRPr="00F17B40">
              <w:rPr>
                <w:rFonts w:ascii="OpenSans" w:eastAsia="Times New Roman" w:hAnsi="OpenSans" w:cs="Times New Roman"/>
                <w:color w:val="000000"/>
                <w:sz w:val="21"/>
                <w:szCs w:val="21"/>
              </w:rPr>
              <w:t>не, -изе. Раг1абазул диктант</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5.04</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90"/>
              </w:numPr>
              <w:spacing w:after="0" w:line="240" w:lineRule="auto"/>
              <w:ind w:left="300"/>
              <w:rPr>
                <w:rFonts w:ascii="OpenSans" w:eastAsia="Times New Roman" w:hAnsi="OpenSans" w:cs="Times New Roman"/>
                <w:color w:val="000000"/>
                <w:sz w:val="2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Глагол такрар гьаби.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9.04</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rPr>
          <w:trHeight w:val="6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91"/>
              </w:numPr>
              <w:spacing w:after="0" w:line="240" w:lineRule="auto"/>
              <w:ind w:left="300"/>
              <w:rPr>
                <w:rFonts w:ascii="OpenSans" w:eastAsia="Times New Roman" w:hAnsi="OpenSans" w:cs="Times New Roman"/>
                <w:color w:val="000000"/>
                <w:sz w:val="6"/>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Грамматикиял 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адкъаялгун контролияб диктант</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12.04</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6"/>
                <w:szCs w:val="21"/>
              </w:rPr>
            </w:pPr>
          </w:p>
        </w:tc>
      </w:tr>
      <w:tr w:rsidR="00F17B40" w:rsidRPr="00F17B40" w:rsidTr="00F17B40">
        <w:trPr>
          <w:trHeight w:val="6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92"/>
              </w:numPr>
              <w:spacing w:after="0" w:line="240" w:lineRule="auto"/>
              <w:ind w:left="300"/>
              <w:rPr>
                <w:rFonts w:ascii="OpenSans" w:eastAsia="Times New Roman" w:hAnsi="OpenSans" w:cs="Times New Roman"/>
                <w:color w:val="000000"/>
                <w:sz w:val="6"/>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Анализ. Такрар гьабиялъул х1алт1и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16.04</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6"/>
                <w:szCs w:val="21"/>
              </w:rPr>
            </w:pPr>
          </w:p>
        </w:tc>
      </w:tr>
      <w:tr w:rsidR="00F17B40" w:rsidRPr="00F17B40" w:rsidTr="00F17B40">
        <w:trPr>
          <w:trHeight w:val="6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93"/>
              </w:numPr>
              <w:spacing w:after="0" w:line="240" w:lineRule="auto"/>
              <w:ind w:left="300"/>
              <w:rPr>
                <w:rFonts w:ascii="OpenSans" w:eastAsia="Times New Roman" w:hAnsi="OpenSans" w:cs="Times New Roman"/>
                <w:color w:val="000000"/>
                <w:sz w:val="6"/>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Предложениял. Хабариял, суалиял ва ах1ул предложениял рак1алде щвезари.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19.04</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6"/>
                <w:szCs w:val="21"/>
              </w:rPr>
            </w:pPr>
          </w:p>
        </w:tc>
      </w:tr>
      <w:tr w:rsidR="00F17B40" w:rsidRPr="00F17B40" w:rsidTr="00F17B40">
        <w:trPr>
          <w:trHeight w:val="6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94"/>
              </w:numPr>
              <w:spacing w:after="0" w:line="240" w:lineRule="auto"/>
              <w:ind w:left="300"/>
              <w:rPr>
                <w:rFonts w:ascii="OpenSans" w:eastAsia="Times New Roman" w:hAnsi="OpenSans" w:cs="Times New Roman"/>
                <w:color w:val="000000"/>
                <w:sz w:val="6"/>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Предложениялъул бет1ерал членал рак1алде щвезари</w:t>
            </w:r>
            <w:proofErr w:type="gramStart"/>
            <w:r w:rsidRPr="00F17B40">
              <w:rPr>
                <w:rFonts w:ascii="OpenSans" w:eastAsia="Times New Roman" w:hAnsi="OpenSans" w:cs="Times New Roman"/>
                <w:color w:val="000000"/>
                <w:sz w:val="21"/>
                <w:szCs w:val="21"/>
              </w:rPr>
              <w:t>.Р</w:t>
            </w:r>
            <w:proofErr w:type="gramEnd"/>
            <w:r w:rsidRPr="00F17B40">
              <w:rPr>
                <w:rFonts w:ascii="OpenSans" w:eastAsia="Times New Roman" w:hAnsi="OpenSans" w:cs="Times New Roman"/>
                <w:color w:val="000000"/>
                <w:sz w:val="21"/>
                <w:szCs w:val="21"/>
              </w:rPr>
              <w:t>аг1абазул диктант</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23.04</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6"/>
                <w:szCs w:val="21"/>
              </w:rPr>
            </w:pPr>
          </w:p>
        </w:tc>
      </w:tr>
      <w:tr w:rsidR="00F17B40" w:rsidRPr="00F17B40" w:rsidTr="00F17B40">
        <w:trPr>
          <w:trHeight w:val="4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95"/>
              </w:numPr>
              <w:spacing w:after="0" w:line="240" w:lineRule="auto"/>
              <w:ind w:left="300"/>
              <w:rPr>
                <w:rFonts w:ascii="OpenSans" w:eastAsia="Times New Roman" w:hAnsi="OpenSans" w:cs="Times New Roman"/>
                <w:color w:val="000000"/>
                <w:sz w:val="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Предложениялда жанир маг1наялъул рахъалъ рухьарал раг1аби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26.04</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4"/>
                <w:szCs w:val="21"/>
              </w:rPr>
            </w:pPr>
          </w:p>
        </w:tc>
      </w:tr>
      <w:tr w:rsidR="00F17B40" w:rsidRPr="00F17B40" w:rsidTr="00F17B40">
        <w:trPr>
          <w:trHeight w:val="6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96"/>
              </w:numPr>
              <w:spacing w:after="0" w:line="240" w:lineRule="auto"/>
              <w:ind w:left="300"/>
              <w:rPr>
                <w:rFonts w:ascii="OpenSans" w:eastAsia="Times New Roman" w:hAnsi="OpenSans" w:cs="Times New Roman"/>
                <w:color w:val="000000"/>
                <w:sz w:val="6"/>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Тайпа цоял членал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30.04</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6"/>
                <w:szCs w:val="21"/>
              </w:rPr>
            </w:pPr>
          </w:p>
        </w:tc>
      </w:tr>
      <w:tr w:rsidR="00F17B40" w:rsidRPr="00F17B40" w:rsidTr="00F17B40">
        <w:trPr>
          <w:trHeight w:val="6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97"/>
              </w:numPr>
              <w:spacing w:after="0" w:line="240" w:lineRule="auto"/>
              <w:ind w:left="300"/>
              <w:rPr>
                <w:rFonts w:ascii="OpenSans" w:eastAsia="Times New Roman" w:hAnsi="OpenSans" w:cs="Times New Roman"/>
                <w:color w:val="000000"/>
                <w:sz w:val="6"/>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Тайпа цоял членал цолъизарулеб куц</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60"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7.05</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6"/>
                <w:szCs w:val="21"/>
              </w:rPr>
            </w:pPr>
          </w:p>
        </w:tc>
      </w:tr>
      <w:tr w:rsidR="00F17B40" w:rsidRPr="00F17B40" w:rsidTr="00F17B40">
        <w:trPr>
          <w:trHeight w:val="4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98"/>
              </w:numPr>
              <w:spacing w:after="0" w:line="240" w:lineRule="auto"/>
              <w:ind w:left="300"/>
              <w:rPr>
                <w:rFonts w:ascii="OpenSans" w:eastAsia="Times New Roman" w:hAnsi="OpenSans" w:cs="Times New Roman"/>
                <w:color w:val="000000"/>
                <w:sz w:val="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Грамматикиял 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адкъаялгун т1асахъвай</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10.05</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4"/>
                <w:szCs w:val="21"/>
              </w:rPr>
            </w:pPr>
          </w:p>
        </w:tc>
      </w:tr>
      <w:tr w:rsidR="00F17B40" w:rsidRPr="00F17B40" w:rsidTr="00F17B40">
        <w:trPr>
          <w:trHeight w:val="4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299"/>
              </w:numPr>
              <w:spacing w:after="0" w:line="240" w:lineRule="auto"/>
              <w:ind w:left="300"/>
              <w:rPr>
                <w:rFonts w:ascii="OpenSans" w:eastAsia="Times New Roman" w:hAnsi="OpenSans" w:cs="Times New Roman"/>
                <w:color w:val="000000"/>
                <w:sz w:val="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Тайпа цоял предложениялъулъ лъалхъул ишараби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14.05</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4"/>
                <w:szCs w:val="21"/>
              </w:rPr>
            </w:pPr>
          </w:p>
        </w:tc>
      </w:tr>
      <w:tr w:rsidR="00F17B40" w:rsidRPr="00F17B40" w:rsidTr="00F17B40">
        <w:trPr>
          <w:trHeight w:val="4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300"/>
              </w:numPr>
              <w:spacing w:after="0" w:line="240" w:lineRule="auto"/>
              <w:ind w:left="300"/>
              <w:rPr>
                <w:rFonts w:ascii="OpenSans" w:eastAsia="Times New Roman" w:hAnsi="OpenSans" w:cs="Times New Roman"/>
                <w:color w:val="000000"/>
                <w:sz w:val="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Тайпа цоял членазда цадахъ Я, ЯЛЪУНИ АММА союзал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45" w:lineRule="atLeast"/>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17.05</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4"/>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301"/>
              </w:numPr>
              <w:spacing w:after="0" w:line="240" w:lineRule="auto"/>
              <w:ind w:left="300"/>
              <w:rPr>
                <w:rFonts w:ascii="OpenSans" w:eastAsia="Times New Roman" w:hAnsi="OpenSans" w:cs="Times New Roman"/>
                <w:color w:val="000000"/>
                <w:sz w:val="2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Тайпа цоял членазда цадахъ Я, ЯЛЪУНИ АММА союзал</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21.05</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302"/>
              </w:numPr>
              <w:spacing w:after="0" w:line="240" w:lineRule="auto"/>
              <w:ind w:left="300"/>
              <w:rPr>
                <w:rFonts w:ascii="OpenSans" w:eastAsia="Times New Roman" w:hAnsi="OpenSans" w:cs="Times New Roman"/>
                <w:color w:val="000000"/>
                <w:sz w:val="2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Грамматикиял т</w:t>
            </w:r>
            <w:proofErr w:type="gramStart"/>
            <w:r w:rsidRPr="00F17B40">
              <w:rPr>
                <w:rFonts w:ascii="OpenSans" w:eastAsia="Times New Roman" w:hAnsi="OpenSans" w:cs="Times New Roman"/>
                <w:color w:val="000000"/>
                <w:sz w:val="21"/>
                <w:szCs w:val="21"/>
              </w:rPr>
              <w:t>I</w:t>
            </w:r>
            <w:proofErr w:type="gramEnd"/>
            <w:r w:rsidRPr="00F17B40">
              <w:rPr>
                <w:rFonts w:ascii="OpenSans" w:eastAsia="Times New Roman" w:hAnsi="OpenSans" w:cs="Times New Roman"/>
                <w:color w:val="000000"/>
                <w:sz w:val="21"/>
                <w:szCs w:val="21"/>
              </w:rPr>
              <w:t>адкъаялгун контролияб диктант</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24.05</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r w:rsidR="00F17B40" w:rsidRPr="00F17B40" w:rsidTr="00F17B40">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numPr>
                <w:ilvl w:val="0"/>
                <w:numId w:val="303"/>
              </w:numPr>
              <w:spacing w:after="0" w:line="240" w:lineRule="auto"/>
              <w:ind w:left="300"/>
              <w:rPr>
                <w:rFonts w:ascii="OpenSans" w:eastAsia="Times New Roman" w:hAnsi="OpenSans" w:cs="Times New Roman"/>
                <w:color w:val="000000"/>
                <w:sz w:val="24"/>
                <w:szCs w:val="24"/>
              </w:rPr>
            </w:pPr>
          </w:p>
        </w:tc>
        <w:tc>
          <w:tcPr>
            <w:tcW w:w="9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Такрар гьаби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1</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17B40" w:rsidRPr="00F17B40" w:rsidRDefault="00F17B40" w:rsidP="00F17B40">
            <w:pPr>
              <w:spacing w:after="30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t>28.05</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7B40" w:rsidRPr="00F17B40" w:rsidRDefault="00F17B40" w:rsidP="00F17B40">
            <w:pPr>
              <w:spacing w:after="0" w:line="240" w:lineRule="auto"/>
              <w:rPr>
                <w:rFonts w:ascii="OpenSans" w:eastAsia="Times New Roman" w:hAnsi="OpenSans" w:cs="Times New Roman"/>
                <w:color w:val="000000"/>
                <w:sz w:val="21"/>
                <w:szCs w:val="21"/>
              </w:rPr>
            </w:pPr>
          </w:p>
        </w:tc>
      </w:tr>
    </w:tbl>
    <w:p w:rsidR="00F17B40" w:rsidRPr="00F17B40" w:rsidRDefault="00F17B40" w:rsidP="00F17B40">
      <w:pPr>
        <w:shd w:val="clear" w:color="auto" w:fill="FFFFFF"/>
        <w:spacing w:after="0" w:line="240" w:lineRule="auto"/>
        <w:rPr>
          <w:rFonts w:ascii="OpenSans" w:eastAsia="Times New Roman" w:hAnsi="OpenSans" w:cs="Times New Roman"/>
          <w:color w:val="000000"/>
          <w:sz w:val="21"/>
          <w:szCs w:val="21"/>
        </w:rPr>
      </w:pPr>
      <w:r w:rsidRPr="00F17B40">
        <w:rPr>
          <w:rFonts w:ascii="OpenSans" w:eastAsia="Times New Roman" w:hAnsi="OpenSans" w:cs="Times New Roman"/>
          <w:color w:val="000000"/>
          <w:sz w:val="21"/>
          <w:szCs w:val="21"/>
        </w:rPr>
        <w:br/>
      </w:r>
    </w:p>
    <w:p w:rsidR="00054AB2" w:rsidRDefault="00054AB2"/>
    <w:sectPr w:rsidR="00054AB2" w:rsidSect="00BC7B70">
      <w:pgSz w:w="11906" w:h="16838"/>
      <w:pgMar w:top="1134" w:right="1701" w:bottom="1134" w:left="851"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04F" w:rsidRDefault="00A0204F" w:rsidP="00BC7B70">
      <w:pPr>
        <w:spacing w:after="0" w:line="240" w:lineRule="auto"/>
      </w:pPr>
      <w:r>
        <w:separator/>
      </w:r>
    </w:p>
  </w:endnote>
  <w:endnote w:type="continuationSeparator" w:id="0">
    <w:p w:rsidR="00A0204F" w:rsidRDefault="00A0204F" w:rsidP="00BC7B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04F" w:rsidRDefault="00A0204F" w:rsidP="00BC7B70">
      <w:pPr>
        <w:spacing w:after="0" w:line="240" w:lineRule="auto"/>
      </w:pPr>
      <w:r>
        <w:separator/>
      </w:r>
    </w:p>
  </w:footnote>
  <w:footnote w:type="continuationSeparator" w:id="0">
    <w:p w:rsidR="00A0204F" w:rsidRDefault="00A0204F" w:rsidP="00BC7B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6969"/>
    <w:multiLevelType w:val="multilevel"/>
    <w:tmpl w:val="7E202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664831"/>
    <w:multiLevelType w:val="multilevel"/>
    <w:tmpl w:val="9A9CC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C7542A"/>
    <w:multiLevelType w:val="multilevel"/>
    <w:tmpl w:val="12E43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25039F"/>
    <w:multiLevelType w:val="multilevel"/>
    <w:tmpl w:val="33967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086881"/>
    <w:multiLevelType w:val="multilevel"/>
    <w:tmpl w:val="EF622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0C7330"/>
    <w:multiLevelType w:val="multilevel"/>
    <w:tmpl w:val="9D520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3D43C3"/>
    <w:multiLevelType w:val="multilevel"/>
    <w:tmpl w:val="BF581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E902C8"/>
    <w:multiLevelType w:val="multilevel"/>
    <w:tmpl w:val="A45A8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677F3E"/>
    <w:multiLevelType w:val="multilevel"/>
    <w:tmpl w:val="98EE7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5AC3C2E"/>
    <w:multiLevelType w:val="multilevel"/>
    <w:tmpl w:val="C12E9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5D44BCB"/>
    <w:multiLevelType w:val="multilevel"/>
    <w:tmpl w:val="C7C67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66447C5"/>
    <w:multiLevelType w:val="multilevel"/>
    <w:tmpl w:val="45AE7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72C6117"/>
    <w:multiLevelType w:val="multilevel"/>
    <w:tmpl w:val="0BDC3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7F91248"/>
    <w:multiLevelType w:val="multilevel"/>
    <w:tmpl w:val="277C4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9332C08"/>
    <w:multiLevelType w:val="multilevel"/>
    <w:tmpl w:val="CA747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97C192F"/>
    <w:multiLevelType w:val="multilevel"/>
    <w:tmpl w:val="B2D89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9D96EC0"/>
    <w:multiLevelType w:val="multilevel"/>
    <w:tmpl w:val="1618F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9FD6CA6"/>
    <w:multiLevelType w:val="multilevel"/>
    <w:tmpl w:val="F404F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A3B2699"/>
    <w:multiLevelType w:val="multilevel"/>
    <w:tmpl w:val="CC1CD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AC12D73"/>
    <w:multiLevelType w:val="multilevel"/>
    <w:tmpl w:val="7BC49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B3F2431"/>
    <w:multiLevelType w:val="multilevel"/>
    <w:tmpl w:val="47F60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BFF75AC"/>
    <w:multiLevelType w:val="multilevel"/>
    <w:tmpl w:val="14D81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CC75214"/>
    <w:multiLevelType w:val="multilevel"/>
    <w:tmpl w:val="207CA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D510656"/>
    <w:multiLevelType w:val="multilevel"/>
    <w:tmpl w:val="952AF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D8C6BDF"/>
    <w:multiLevelType w:val="multilevel"/>
    <w:tmpl w:val="19C4F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DA111BA"/>
    <w:multiLevelType w:val="multilevel"/>
    <w:tmpl w:val="7D107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DB20E59"/>
    <w:multiLevelType w:val="multilevel"/>
    <w:tmpl w:val="50368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0DD67112"/>
    <w:multiLevelType w:val="multilevel"/>
    <w:tmpl w:val="3DD0C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0E3544AA"/>
    <w:multiLevelType w:val="multilevel"/>
    <w:tmpl w:val="D2046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0F8643DE"/>
    <w:multiLevelType w:val="multilevel"/>
    <w:tmpl w:val="BB3A0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FFF68C4"/>
    <w:multiLevelType w:val="multilevel"/>
    <w:tmpl w:val="EAFC8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0CA4CD9"/>
    <w:multiLevelType w:val="multilevel"/>
    <w:tmpl w:val="E66A2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1854150"/>
    <w:multiLevelType w:val="multilevel"/>
    <w:tmpl w:val="C7C8E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1D71954"/>
    <w:multiLevelType w:val="multilevel"/>
    <w:tmpl w:val="E452D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1EC2E5A"/>
    <w:multiLevelType w:val="multilevel"/>
    <w:tmpl w:val="D28CE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25F6D31"/>
    <w:multiLevelType w:val="multilevel"/>
    <w:tmpl w:val="6DB8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3346DB0"/>
    <w:multiLevelType w:val="multilevel"/>
    <w:tmpl w:val="A7D65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3C7726B"/>
    <w:multiLevelType w:val="multilevel"/>
    <w:tmpl w:val="679EA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420538F"/>
    <w:multiLevelType w:val="multilevel"/>
    <w:tmpl w:val="D85E3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4635AA6"/>
    <w:multiLevelType w:val="multilevel"/>
    <w:tmpl w:val="AE4E8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48E42E8"/>
    <w:multiLevelType w:val="multilevel"/>
    <w:tmpl w:val="1A688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5174EC1"/>
    <w:multiLevelType w:val="multilevel"/>
    <w:tmpl w:val="F53A4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59E74EF"/>
    <w:multiLevelType w:val="multilevel"/>
    <w:tmpl w:val="95D6A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671332D"/>
    <w:multiLevelType w:val="multilevel"/>
    <w:tmpl w:val="0192B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7AE3628"/>
    <w:multiLevelType w:val="multilevel"/>
    <w:tmpl w:val="A05C5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1812162E"/>
    <w:multiLevelType w:val="multilevel"/>
    <w:tmpl w:val="4FF4C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184D786C"/>
    <w:multiLevelType w:val="multilevel"/>
    <w:tmpl w:val="27428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8702D33"/>
    <w:multiLevelType w:val="multilevel"/>
    <w:tmpl w:val="96EC8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903332E"/>
    <w:multiLevelType w:val="multilevel"/>
    <w:tmpl w:val="37DE8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194B0D22"/>
    <w:multiLevelType w:val="multilevel"/>
    <w:tmpl w:val="0D027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9CD7966"/>
    <w:multiLevelType w:val="multilevel"/>
    <w:tmpl w:val="2A601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A57279B"/>
    <w:multiLevelType w:val="multilevel"/>
    <w:tmpl w:val="31EA2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1A643779"/>
    <w:multiLevelType w:val="multilevel"/>
    <w:tmpl w:val="A7723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1B5F47F4"/>
    <w:multiLevelType w:val="multilevel"/>
    <w:tmpl w:val="424E2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1B931E7F"/>
    <w:multiLevelType w:val="multilevel"/>
    <w:tmpl w:val="433C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1B984D78"/>
    <w:multiLevelType w:val="multilevel"/>
    <w:tmpl w:val="667C3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1C2331B9"/>
    <w:multiLevelType w:val="multilevel"/>
    <w:tmpl w:val="85C43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1C383F38"/>
    <w:multiLevelType w:val="multilevel"/>
    <w:tmpl w:val="F59E6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1C62136F"/>
    <w:multiLevelType w:val="multilevel"/>
    <w:tmpl w:val="9B708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1CB922D1"/>
    <w:multiLevelType w:val="multilevel"/>
    <w:tmpl w:val="A61E5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1E001448"/>
    <w:multiLevelType w:val="multilevel"/>
    <w:tmpl w:val="98127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1E154C60"/>
    <w:multiLevelType w:val="multilevel"/>
    <w:tmpl w:val="811A5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1E3A3FB3"/>
    <w:multiLevelType w:val="multilevel"/>
    <w:tmpl w:val="0A0E3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1F3869F8"/>
    <w:multiLevelType w:val="multilevel"/>
    <w:tmpl w:val="3E8AA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1F455481"/>
    <w:multiLevelType w:val="multilevel"/>
    <w:tmpl w:val="596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1F496252"/>
    <w:multiLevelType w:val="multilevel"/>
    <w:tmpl w:val="7932D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17E06DA"/>
    <w:multiLevelType w:val="multilevel"/>
    <w:tmpl w:val="2D2C5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21B37A6C"/>
    <w:multiLevelType w:val="multilevel"/>
    <w:tmpl w:val="A6188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1B965A4"/>
    <w:multiLevelType w:val="multilevel"/>
    <w:tmpl w:val="15F6D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2E26B18"/>
    <w:multiLevelType w:val="multilevel"/>
    <w:tmpl w:val="7CCE5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34F42D3"/>
    <w:multiLevelType w:val="multilevel"/>
    <w:tmpl w:val="DA127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23604402"/>
    <w:multiLevelType w:val="multilevel"/>
    <w:tmpl w:val="A4362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23BC2281"/>
    <w:multiLevelType w:val="multilevel"/>
    <w:tmpl w:val="EB384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23CD16D1"/>
    <w:multiLevelType w:val="multilevel"/>
    <w:tmpl w:val="F8509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24505777"/>
    <w:multiLevelType w:val="multilevel"/>
    <w:tmpl w:val="95E87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25225329"/>
    <w:multiLevelType w:val="multilevel"/>
    <w:tmpl w:val="03CCF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25347481"/>
    <w:multiLevelType w:val="multilevel"/>
    <w:tmpl w:val="AB5A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256B2CF6"/>
    <w:multiLevelType w:val="multilevel"/>
    <w:tmpl w:val="2A24F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261D4F6A"/>
    <w:multiLevelType w:val="multilevel"/>
    <w:tmpl w:val="9DBA8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26251507"/>
    <w:multiLevelType w:val="multilevel"/>
    <w:tmpl w:val="D1FAE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2637348D"/>
    <w:multiLevelType w:val="multilevel"/>
    <w:tmpl w:val="6FA6C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268A46E1"/>
    <w:multiLevelType w:val="multilevel"/>
    <w:tmpl w:val="CA408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26E72796"/>
    <w:multiLevelType w:val="multilevel"/>
    <w:tmpl w:val="C518B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2724477F"/>
    <w:multiLevelType w:val="multilevel"/>
    <w:tmpl w:val="420E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27297BB7"/>
    <w:multiLevelType w:val="multilevel"/>
    <w:tmpl w:val="E74CC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27872A10"/>
    <w:multiLevelType w:val="multilevel"/>
    <w:tmpl w:val="DF706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28044C0C"/>
    <w:multiLevelType w:val="multilevel"/>
    <w:tmpl w:val="6CAC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281435CB"/>
    <w:multiLevelType w:val="multilevel"/>
    <w:tmpl w:val="E5DE3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283D6F67"/>
    <w:multiLevelType w:val="multilevel"/>
    <w:tmpl w:val="3BC8E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28BB3C78"/>
    <w:multiLevelType w:val="multilevel"/>
    <w:tmpl w:val="EC562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29025B4D"/>
    <w:multiLevelType w:val="multilevel"/>
    <w:tmpl w:val="EA80D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294902D6"/>
    <w:multiLevelType w:val="multilevel"/>
    <w:tmpl w:val="EF508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299F66C5"/>
    <w:multiLevelType w:val="multilevel"/>
    <w:tmpl w:val="CE52C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29D74959"/>
    <w:multiLevelType w:val="multilevel"/>
    <w:tmpl w:val="1C8A3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29E32077"/>
    <w:multiLevelType w:val="multilevel"/>
    <w:tmpl w:val="730CF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2A3C6A0F"/>
    <w:multiLevelType w:val="multilevel"/>
    <w:tmpl w:val="256AC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2A7C05BB"/>
    <w:multiLevelType w:val="multilevel"/>
    <w:tmpl w:val="F95E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2ACB62FF"/>
    <w:multiLevelType w:val="multilevel"/>
    <w:tmpl w:val="37784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2AD72F49"/>
    <w:multiLevelType w:val="multilevel"/>
    <w:tmpl w:val="75CA5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2AED09C6"/>
    <w:multiLevelType w:val="multilevel"/>
    <w:tmpl w:val="20666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2B4C4D81"/>
    <w:multiLevelType w:val="multilevel"/>
    <w:tmpl w:val="084CA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2C190491"/>
    <w:multiLevelType w:val="multilevel"/>
    <w:tmpl w:val="9FCE1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2C4506B8"/>
    <w:multiLevelType w:val="multilevel"/>
    <w:tmpl w:val="DBD64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2C491DCC"/>
    <w:multiLevelType w:val="multilevel"/>
    <w:tmpl w:val="BC8A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2C533A56"/>
    <w:multiLevelType w:val="multilevel"/>
    <w:tmpl w:val="75C80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2CA91CF4"/>
    <w:multiLevelType w:val="multilevel"/>
    <w:tmpl w:val="E3EC9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2CC66883"/>
    <w:multiLevelType w:val="multilevel"/>
    <w:tmpl w:val="5320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2CD94CA7"/>
    <w:multiLevelType w:val="multilevel"/>
    <w:tmpl w:val="ECF4F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2D3E6E73"/>
    <w:multiLevelType w:val="multilevel"/>
    <w:tmpl w:val="E0166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2E1D48C8"/>
    <w:multiLevelType w:val="multilevel"/>
    <w:tmpl w:val="D9DC7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2E9A024A"/>
    <w:multiLevelType w:val="multilevel"/>
    <w:tmpl w:val="E7E84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2EEF42E9"/>
    <w:multiLevelType w:val="multilevel"/>
    <w:tmpl w:val="289C2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30BF5127"/>
    <w:multiLevelType w:val="multilevel"/>
    <w:tmpl w:val="F6CE0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32162686"/>
    <w:multiLevelType w:val="multilevel"/>
    <w:tmpl w:val="16E82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32483115"/>
    <w:multiLevelType w:val="multilevel"/>
    <w:tmpl w:val="6D607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32CB4816"/>
    <w:multiLevelType w:val="multilevel"/>
    <w:tmpl w:val="6616C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32E235E1"/>
    <w:multiLevelType w:val="multilevel"/>
    <w:tmpl w:val="7C1CD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331B5037"/>
    <w:multiLevelType w:val="multilevel"/>
    <w:tmpl w:val="32E84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334F211F"/>
    <w:multiLevelType w:val="multilevel"/>
    <w:tmpl w:val="916A0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33A74040"/>
    <w:multiLevelType w:val="multilevel"/>
    <w:tmpl w:val="0FACA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342D4EBE"/>
    <w:multiLevelType w:val="multilevel"/>
    <w:tmpl w:val="185E5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342F3FA9"/>
    <w:multiLevelType w:val="multilevel"/>
    <w:tmpl w:val="DC58C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34C35924"/>
    <w:multiLevelType w:val="multilevel"/>
    <w:tmpl w:val="E5020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35276100"/>
    <w:multiLevelType w:val="multilevel"/>
    <w:tmpl w:val="EBB8A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35B92DD6"/>
    <w:multiLevelType w:val="multilevel"/>
    <w:tmpl w:val="5F604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3620299D"/>
    <w:multiLevelType w:val="multilevel"/>
    <w:tmpl w:val="34842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364B114F"/>
    <w:multiLevelType w:val="multilevel"/>
    <w:tmpl w:val="6D1C3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36A6435E"/>
    <w:multiLevelType w:val="multilevel"/>
    <w:tmpl w:val="9F32B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36AD58A8"/>
    <w:multiLevelType w:val="multilevel"/>
    <w:tmpl w:val="B872A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36DC483B"/>
    <w:multiLevelType w:val="multilevel"/>
    <w:tmpl w:val="65E6B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37893886"/>
    <w:multiLevelType w:val="multilevel"/>
    <w:tmpl w:val="36E2E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37B6743C"/>
    <w:multiLevelType w:val="multilevel"/>
    <w:tmpl w:val="D62A8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38263BCF"/>
    <w:multiLevelType w:val="multilevel"/>
    <w:tmpl w:val="7FEE7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383633E8"/>
    <w:multiLevelType w:val="multilevel"/>
    <w:tmpl w:val="17DC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387108F8"/>
    <w:multiLevelType w:val="multilevel"/>
    <w:tmpl w:val="A4549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38C94530"/>
    <w:multiLevelType w:val="multilevel"/>
    <w:tmpl w:val="E4AE8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38CF23BF"/>
    <w:multiLevelType w:val="multilevel"/>
    <w:tmpl w:val="0A2A5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39006410"/>
    <w:multiLevelType w:val="multilevel"/>
    <w:tmpl w:val="25AA4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398D26F7"/>
    <w:multiLevelType w:val="multilevel"/>
    <w:tmpl w:val="11DA5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3B1012FC"/>
    <w:multiLevelType w:val="multilevel"/>
    <w:tmpl w:val="12F8F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3B1265D9"/>
    <w:multiLevelType w:val="multilevel"/>
    <w:tmpl w:val="E1BA5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3B48017B"/>
    <w:multiLevelType w:val="multilevel"/>
    <w:tmpl w:val="E0E09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3B7955E4"/>
    <w:multiLevelType w:val="multilevel"/>
    <w:tmpl w:val="BA4CA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3BB2628C"/>
    <w:multiLevelType w:val="multilevel"/>
    <w:tmpl w:val="CDB2C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3BD17FAC"/>
    <w:multiLevelType w:val="multilevel"/>
    <w:tmpl w:val="79A2B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3C9F7023"/>
    <w:multiLevelType w:val="multilevel"/>
    <w:tmpl w:val="813C5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3CDA44A9"/>
    <w:multiLevelType w:val="multilevel"/>
    <w:tmpl w:val="82DA8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3E40653C"/>
    <w:multiLevelType w:val="multilevel"/>
    <w:tmpl w:val="F296F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3E533332"/>
    <w:multiLevelType w:val="multilevel"/>
    <w:tmpl w:val="A55A0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3EC70CE3"/>
    <w:multiLevelType w:val="multilevel"/>
    <w:tmpl w:val="24A8B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3ECF5305"/>
    <w:multiLevelType w:val="multilevel"/>
    <w:tmpl w:val="685C0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3F3522DA"/>
    <w:multiLevelType w:val="multilevel"/>
    <w:tmpl w:val="57ACD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3F6074A0"/>
    <w:multiLevelType w:val="multilevel"/>
    <w:tmpl w:val="E0187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3FA978FF"/>
    <w:multiLevelType w:val="multilevel"/>
    <w:tmpl w:val="4E4E5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41661582"/>
    <w:multiLevelType w:val="multilevel"/>
    <w:tmpl w:val="A1C0C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42EE56B3"/>
    <w:multiLevelType w:val="multilevel"/>
    <w:tmpl w:val="A97C9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42F148C1"/>
    <w:multiLevelType w:val="multilevel"/>
    <w:tmpl w:val="BF944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43060208"/>
    <w:multiLevelType w:val="multilevel"/>
    <w:tmpl w:val="56963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43834BF5"/>
    <w:multiLevelType w:val="multilevel"/>
    <w:tmpl w:val="52481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43C77887"/>
    <w:multiLevelType w:val="multilevel"/>
    <w:tmpl w:val="555AC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43D2099E"/>
    <w:multiLevelType w:val="multilevel"/>
    <w:tmpl w:val="230A9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446638A3"/>
    <w:multiLevelType w:val="multilevel"/>
    <w:tmpl w:val="09229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448F76A3"/>
    <w:multiLevelType w:val="multilevel"/>
    <w:tmpl w:val="1616A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44B9234B"/>
    <w:multiLevelType w:val="multilevel"/>
    <w:tmpl w:val="5EB23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44F37401"/>
    <w:multiLevelType w:val="multilevel"/>
    <w:tmpl w:val="19263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45785E2D"/>
    <w:multiLevelType w:val="multilevel"/>
    <w:tmpl w:val="5C18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468B0469"/>
    <w:multiLevelType w:val="multilevel"/>
    <w:tmpl w:val="D206B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46B848F8"/>
    <w:multiLevelType w:val="multilevel"/>
    <w:tmpl w:val="2B223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478E5923"/>
    <w:multiLevelType w:val="multilevel"/>
    <w:tmpl w:val="A0CEA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481A572B"/>
    <w:multiLevelType w:val="multilevel"/>
    <w:tmpl w:val="C9D47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48F64E75"/>
    <w:multiLevelType w:val="multilevel"/>
    <w:tmpl w:val="4E6C0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48F6525E"/>
    <w:multiLevelType w:val="multilevel"/>
    <w:tmpl w:val="3174B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4928570F"/>
    <w:multiLevelType w:val="multilevel"/>
    <w:tmpl w:val="6AEE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49A16629"/>
    <w:multiLevelType w:val="multilevel"/>
    <w:tmpl w:val="D92E6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49F74AAA"/>
    <w:multiLevelType w:val="multilevel"/>
    <w:tmpl w:val="5088D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4A0C7D35"/>
    <w:multiLevelType w:val="multilevel"/>
    <w:tmpl w:val="7ED2B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4A1B2D26"/>
    <w:multiLevelType w:val="multilevel"/>
    <w:tmpl w:val="8CFE8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4A805490"/>
    <w:multiLevelType w:val="multilevel"/>
    <w:tmpl w:val="BE96F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4AB83810"/>
    <w:multiLevelType w:val="multilevel"/>
    <w:tmpl w:val="E7C0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4BCE5909"/>
    <w:multiLevelType w:val="multilevel"/>
    <w:tmpl w:val="0BECB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4CF50F0F"/>
    <w:multiLevelType w:val="multilevel"/>
    <w:tmpl w:val="CA780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4D353C1D"/>
    <w:multiLevelType w:val="multilevel"/>
    <w:tmpl w:val="D0828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4D5B73D0"/>
    <w:multiLevelType w:val="multilevel"/>
    <w:tmpl w:val="6DFAA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4D6E35E4"/>
    <w:multiLevelType w:val="multilevel"/>
    <w:tmpl w:val="795E8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4E060C3B"/>
    <w:multiLevelType w:val="multilevel"/>
    <w:tmpl w:val="DA1C1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4E803CB7"/>
    <w:multiLevelType w:val="multilevel"/>
    <w:tmpl w:val="D01E8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4F234378"/>
    <w:multiLevelType w:val="multilevel"/>
    <w:tmpl w:val="50289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50940257"/>
    <w:multiLevelType w:val="multilevel"/>
    <w:tmpl w:val="FFFAB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50DA7F86"/>
    <w:multiLevelType w:val="multilevel"/>
    <w:tmpl w:val="297A8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51087700"/>
    <w:multiLevelType w:val="multilevel"/>
    <w:tmpl w:val="F626A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529D10CE"/>
    <w:multiLevelType w:val="multilevel"/>
    <w:tmpl w:val="D4A0B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53180928"/>
    <w:multiLevelType w:val="multilevel"/>
    <w:tmpl w:val="FB767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536F09C4"/>
    <w:multiLevelType w:val="multilevel"/>
    <w:tmpl w:val="8BBA0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537F7DCA"/>
    <w:multiLevelType w:val="multilevel"/>
    <w:tmpl w:val="0F4C4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53AC3934"/>
    <w:multiLevelType w:val="multilevel"/>
    <w:tmpl w:val="7722D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nsid w:val="53DC6178"/>
    <w:multiLevelType w:val="multilevel"/>
    <w:tmpl w:val="03B69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nsid w:val="53EA0BD7"/>
    <w:multiLevelType w:val="multilevel"/>
    <w:tmpl w:val="DEB6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53EA6E2B"/>
    <w:multiLevelType w:val="multilevel"/>
    <w:tmpl w:val="80F81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nsid w:val="53F64B21"/>
    <w:multiLevelType w:val="multilevel"/>
    <w:tmpl w:val="D8445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54E805BC"/>
    <w:multiLevelType w:val="multilevel"/>
    <w:tmpl w:val="5AD4E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55C24C95"/>
    <w:multiLevelType w:val="multilevel"/>
    <w:tmpl w:val="4B127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nsid w:val="56681146"/>
    <w:multiLevelType w:val="multilevel"/>
    <w:tmpl w:val="CF128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nsid w:val="567932C9"/>
    <w:multiLevelType w:val="multilevel"/>
    <w:tmpl w:val="04B60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nsid w:val="56DB527D"/>
    <w:multiLevelType w:val="multilevel"/>
    <w:tmpl w:val="BDA27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nsid w:val="56DD340C"/>
    <w:multiLevelType w:val="multilevel"/>
    <w:tmpl w:val="BCDAA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nsid w:val="56FD7E2A"/>
    <w:multiLevelType w:val="multilevel"/>
    <w:tmpl w:val="B5EA5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nsid w:val="57563570"/>
    <w:multiLevelType w:val="multilevel"/>
    <w:tmpl w:val="842C2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nsid w:val="587A0DFE"/>
    <w:multiLevelType w:val="multilevel"/>
    <w:tmpl w:val="08BC5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nsid w:val="58E34360"/>
    <w:multiLevelType w:val="multilevel"/>
    <w:tmpl w:val="1114B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nsid w:val="594B6406"/>
    <w:multiLevelType w:val="multilevel"/>
    <w:tmpl w:val="16AC2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nsid w:val="598461ED"/>
    <w:multiLevelType w:val="multilevel"/>
    <w:tmpl w:val="2BE07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nsid w:val="59EB5810"/>
    <w:multiLevelType w:val="multilevel"/>
    <w:tmpl w:val="6FDCE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nsid w:val="5A5D59DC"/>
    <w:multiLevelType w:val="multilevel"/>
    <w:tmpl w:val="504E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nsid w:val="5A694618"/>
    <w:multiLevelType w:val="multilevel"/>
    <w:tmpl w:val="7FBE3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nsid w:val="5AAC51FB"/>
    <w:multiLevelType w:val="multilevel"/>
    <w:tmpl w:val="AF1A0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nsid w:val="5B616491"/>
    <w:multiLevelType w:val="multilevel"/>
    <w:tmpl w:val="D3DC2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nsid w:val="5BFE78F3"/>
    <w:multiLevelType w:val="multilevel"/>
    <w:tmpl w:val="84AAF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nsid w:val="5C823387"/>
    <w:multiLevelType w:val="multilevel"/>
    <w:tmpl w:val="E33E4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nsid w:val="5CE8006A"/>
    <w:multiLevelType w:val="multilevel"/>
    <w:tmpl w:val="375A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nsid w:val="5D7E77D0"/>
    <w:multiLevelType w:val="multilevel"/>
    <w:tmpl w:val="95D8E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nsid w:val="5E63353D"/>
    <w:multiLevelType w:val="multilevel"/>
    <w:tmpl w:val="2110D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nsid w:val="5EAE0A0C"/>
    <w:multiLevelType w:val="multilevel"/>
    <w:tmpl w:val="1FB24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nsid w:val="5F4F2E6D"/>
    <w:multiLevelType w:val="multilevel"/>
    <w:tmpl w:val="978C3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nsid w:val="5F97754F"/>
    <w:multiLevelType w:val="multilevel"/>
    <w:tmpl w:val="691AA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nsid w:val="5FA75D44"/>
    <w:multiLevelType w:val="multilevel"/>
    <w:tmpl w:val="90F0C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nsid w:val="60835C26"/>
    <w:multiLevelType w:val="multilevel"/>
    <w:tmpl w:val="EE18B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nsid w:val="60C648A3"/>
    <w:multiLevelType w:val="multilevel"/>
    <w:tmpl w:val="B4F6D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nsid w:val="613B4D40"/>
    <w:multiLevelType w:val="multilevel"/>
    <w:tmpl w:val="A59E3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nsid w:val="61721B1B"/>
    <w:multiLevelType w:val="multilevel"/>
    <w:tmpl w:val="09E63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nsid w:val="61A962A9"/>
    <w:multiLevelType w:val="multilevel"/>
    <w:tmpl w:val="78E0B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nsid w:val="61C468E1"/>
    <w:multiLevelType w:val="multilevel"/>
    <w:tmpl w:val="7702F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nsid w:val="629E0A1D"/>
    <w:multiLevelType w:val="multilevel"/>
    <w:tmpl w:val="6B065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nsid w:val="638D626C"/>
    <w:multiLevelType w:val="multilevel"/>
    <w:tmpl w:val="414EB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nsid w:val="64A42EA0"/>
    <w:multiLevelType w:val="multilevel"/>
    <w:tmpl w:val="DC2C0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nsid w:val="64E86380"/>
    <w:multiLevelType w:val="multilevel"/>
    <w:tmpl w:val="C58AB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nsid w:val="6507120A"/>
    <w:multiLevelType w:val="multilevel"/>
    <w:tmpl w:val="7A3A7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nsid w:val="65CD47AC"/>
    <w:multiLevelType w:val="multilevel"/>
    <w:tmpl w:val="CD7EF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nsid w:val="6682481E"/>
    <w:multiLevelType w:val="multilevel"/>
    <w:tmpl w:val="EACC2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nsid w:val="668704D1"/>
    <w:multiLevelType w:val="multilevel"/>
    <w:tmpl w:val="D2D2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nsid w:val="673940DE"/>
    <w:multiLevelType w:val="multilevel"/>
    <w:tmpl w:val="AFC24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nsid w:val="68363139"/>
    <w:multiLevelType w:val="multilevel"/>
    <w:tmpl w:val="1BA88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nsid w:val="68E866EF"/>
    <w:multiLevelType w:val="multilevel"/>
    <w:tmpl w:val="5A528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nsid w:val="69FD67A5"/>
    <w:multiLevelType w:val="multilevel"/>
    <w:tmpl w:val="EB54B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nsid w:val="6A6C6D01"/>
    <w:multiLevelType w:val="multilevel"/>
    <w:tmpl w:val="01C41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nsid w:val="6A6E5C01"/>
    <w:multiLevelType w:val="multilevel"/>
    <w:tmpl w:val="B01A7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nsid w:val="6AD77A9F"/>
    <w:multiLevelType w:val="multilevel"/>
    <w:tmpl w:val="17068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nsid w:val="6B364034"/>
    <w:multiLevelType w:val="multilevel"/>
    <w:tmpl w:val="A6E2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nsid w:val="6B626509"/>
    <w:multiLevelType w:val="multilevel"/>
    <w:tmpl w:val="C5803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nsid w:val="6BC65C98"/>
    <w:multiLevelType w:val="multilevel"/>
    <w:tmpl w:val="178E2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nsid w:val="6C4D076E"/>
    <w:multiLevelType w:val="multilevel"/>
    <w:tmpl w:val="78AE2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nsid w:val="6C9A169F"/>
    <w:multiLevelType w:val="multilevel"/>
    <w:tmpl w:val="15DA9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nsid w:val="6CC8116C"/>
    <w:multiLevelType w:val="multilevel"/>
    <w:tmpl w:val="069E4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nsid w:val="6D744C01"/>
    <w:multiLevelType w:val="multilevel"/>
    <w:tmpl w:val="2AB6E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nsid w:val="6DF8243D"/>
    <w:multiLevelType w:val="multilevel"/>
    <w:tmpl w:val="0336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nsid w:val="6E015A43"/>
    <w:multiLevelType w:val="multilevel"/>
    <w:tmpl w:val="FEA0F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nsid w:val="6E4A5317"/>
    <w:multiLevelType w:val="multilevel"/>
    <w:tmpl w:val="CA944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nsid w:val="6EEB6EA6"/>
    <w:multiLevelType w:val="multilevel"/>
    <w:tmpl w:val="2A682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nsid w:val="6F572111"/>
    <w:multiLevelType w:val="multilevel"/>
    <w:tmpl w:val="896C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nsid w:val="6F8E7BA5"/>
    <w:multiLevelType w:val="multilevel"/>
    <w:tmpl w:val="7F184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nsid w:val="6F957C98"/>
    <w:multiLevelType w:val="multilevel"/>
    <w:tmpl w:val="72F45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nsid w:val="7039062B"/>
    <w:multiLevelType w:val="multilevel"/>
    <w:tmpl w:val="B218C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nsid w:val="703911C4"/>
    <w:multiLevelType w:val="multilevel"/>
    <w:tmpl w:val="81422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nsid w:val="70D57E3E"/>
    <w:multiLevelType w:val="multilevel"/>
    <w:tmpl w:val="B234E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nsid w:val="7155169F"/>
    <w:multiLevelType w:val="multilevel"/>
    <w:tmpl w:val="1096B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nsid w:val="718432EC"/>
    <w:multiLevelType w:val="multilevel"/>
    <w:tmpl w:val="AB7EB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nsid w:val="71EA728F"/>
    <w:multiLevelType w:val="multilevel"/>
    <w:tmpl w:val="494A0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nsid w:val="72075341"/>
    <w:multiLevelType w:val="multilevel"/>
    <w:tmpl w:val="37A2A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nsid w:val="729346AE"/>
    <w:multiLevelType w:val="multilevel"/>
    <w:tmpl w:val="98F2E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nsid w:val="73943B71"/>
    <w:multiLevelType w:val="multilevel"/>
    <w:tmpl w:val="4DC63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nsid w:val="73DB6740"/>
    <w:multiLevelType w:val="multilevel"/>
    <w:tmpl w:val="B3F41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nsid w:val="744E311D"/>
    <w:multiLevelType w:val="multilevel"/>
    <w:tmpl w:val="C68A1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nsid w:val="74604F96"/>
    <w:multiLevelType w:val="multilevel"/>
    <w:tmpl w:val="0BD09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nsid w:val="74C7500A"/>
    <w:multiLevelType w:val="multilevel"/>
    <w:tmpl w:val="85F0B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nsid w:val="755B7A8F"/>
    <w:multiLevelType w:val="multilevel"/>
    <w:tmpl w:val="0082D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nsid w:val="75C85B9D"/>
    <w:multiLevelType w:val="multilevel"/>
    <w:tmpl w:val="BE488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nsid w:val="763767B6"/>
    <w:multiLevelType w:val="multilevel"/>
    <w:tmpl w:val="F2AC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nsid w:val="764F790E"/>
    <w:multiLevelType w:val="multilevel"/>
    <w:tmpl w:val="C9F8E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nsid w:val="765D1BE5"/>
    <w:multiLevelType w:val="multilevel"/>
    <w:tmpl w:val="A7D8B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nsid w:val="77530099"/>
    <w:multiLevelType w:val="multilevel"/>
    <w:tmpl w:val="1C601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nsid w:val="780C2B90"/>
    <w:multiLevelType w:val="multilevel"/>
    <w:tmpl w:val="C1F8F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nsid w:val="79366F67"/>
    <w:multiLevelType w:val="multilevel"/>
    <w:tmpl w:val="40DCC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nsid w:val="79AF0DFD"/>
    <w:multiLevelType w:val="multilevel"/>
    <w:tmpl w:val="A8C2B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nsid w:val="79C832AC"/>
    <w:multiLevelType w:val="multilevel"/>
    <w:tmpl w:val="47C60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nsid w:val="79CD0DAC"/>
    <w:multiLevelType w:val="multilevel"/>
    <w:tmpl w:val="84589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nsid w:val="7A1A7F7B"/>
    <w:multiLevelType w:val="multilevel"/>
    <w:tmpl w:val="D862E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nsid w:val="7AB2581C"/>
    <w:multiLevelType w:val="multilevel"/>
    <w:tmpl w:val="E91EE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nsid w:val="7AB25C87"/>
    <w:multiLevelType w:val="multilevel"/>
    <w:tmpl w:val="CCA2E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nsid w:val="7AF3050B"/>
    <w:multiLevelType w:val="multilevel"/>
    <w:tmpl w:val="60284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nsid w:val="7C285E71"/>
    <w:multiLevelType w:val="multilevel"/>
    <w:tmpl w:val="A02C5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nsid w:val="7CC848EC"/>
    <w:multiLevelType w:val="multilevel"/>
    <w:tmpl w:val="B8AE9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nsid w:val="7D3417D9"/>
    <w:multiLevelType w:val="multilevel"/>
    <w:tmpl w:val="2E1AF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nsid w:val="7D810037"/>
    <w:multiLevelType w:val="multilevel"/>
    <w:tmpl w:val="F8DE2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nsid w:val="7DB26F94"/>
    <w:multiLevelType w:val="multilevel"/>
    <w:tmpl w:val="9C144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nsid w:val="7DBD0809"/>
    <w:multiLevelType w:val="multilevel"/>
    <w:tmpl w:val="04AED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nsid w:val="7DE57F10"/>
    <w:multiLevelType w:val="multilevel"/>
    <w:tmpl w:val="C34E2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nsid w:val="7E64244A"/>
    <w:multiLevelType w:val="multilevel"/>
    <w:tmpl w:val="CDF6E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nsid w:val="7E654D76"/>
    <w:multiLevelType w:val="multilevel"/>
    <w:tmpl w:val="E72C3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nsid w:val="7E7E7DE7"/>
    <w:multiLevelType w:val="multilevel"/>
    <w:tmpl w:val="95AC7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nsid w:val="7E8C223E"/>
    <w:multiLevelType w:val="multilevel"/>
    <w:tmpl w:val="D3F86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nsid w:val="7E972C02"/>
    <w:multiLevelType w:val="multilevel"/>
    <w:tmpl w:val="19902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nsid w:val="7F0F379F"/>
    <w:multiLevelType w:val="multilevel"/>
    <w:tmpl w:val="31B2D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nsid w:val="7F44166D"/>
    <w:multiLevelType w:val="multilevel"/>
    <w:tmpl w:val="F6ACD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nsid w:val="7F495A12"/>
    <w:multiLevelType w:val="multilevel"/>
    <w:tmpl w:val="7D24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7"/>
  </w:num>
  <w:num w:numId="2">
    <w:abstractNumId w:val="254"/>
  </w:num>
  <w:num w:numId="3">
    <w:abstractNumId w:val="270"/>
  </w:num>
  <w:num w:numId="4">
    <w:abstractNumId w:val="196"/>
  </w:num>
  <w:num w:numId="5">
    <w:abstractNumId w:val="45"/>
  </w:num>
  <w:num w:numId="6">
    <w:abstractNumId w:val="9"/>
  </w:num>
  <w:num w:numId="7">
    <w:abstractNumId w:val="91"/>
  </w:num>
  <w:num w:numId="8">
    <w:abstractNumId w:val="183"/>
  </w:num>
  <w:num w:numId="9">
    <w:abstractNumId w:val="68"/>
  </w:num>
  <w:num w:numId="10">
    <w:abstractNumId w:val="81"/>
  </w:num>
  <w:num w:numId="11">
    <w:abstractNumId w:val="102"/>
  </w:num>
  <w:num w:numId="12">
    <w:abstractNumId w:val="59"/>
  </w:num>
  <w:num w:numId="13">
    <w:abstractNumId w:val="264"/>
  </w:num>
  <w:num w:numId="14">
    <w:abstractNumId w:val="67"/>
  </w:num>
  <w:num w:numId="15">
    <w:abstractNumId w:val="131"/>
  </w:num>
  <w:num w:numId="16">
    <w:abstractNumId w:val="291"/>
  </w:num>
  <w:num w:numId="17">
    <w:abstractNumId w:val="221"/>
  </w:num>
  <w:num w:numId="18">
    <w:abstractNumId w:val="169"/>
  </w:num>
  <w:num w:numId="19">
    <w:abstractNumId w:val="120"/>
  </w:num>
  <w:num w:numId="20">
    <w:abstractNumId w:val="157"/>
  </w:num>
  <w:num w:numId="21">
    <w:abstractNumId w:val="241"/>
  </w:num>
  <w:num w:numId="22">
    <w:abstractNumId w:val="299"/>
  </w:num>
  <w:num w:numId="23">
    <w:abstractNumId w:val="51"/>
  </w:num>
  <w:num w:numId="24">
    <w:abstractNumId w:val="274"/>
  </w:num>
  <w:num w:numId="25">
    <w:abstractNumId w:val="259"/>
  </w:num>
  <w:num w:numId="26">
    <w:abstractNumId w:val="158"/>
  </w:num>
  <w:num w:numId="27">
    <w:abstractNumId w:val="238"/>
  </w:num>
  <w:num w:numId="28">
    <w:abstractNumId w:val="12"/>
  </w:num>
  <w:num w:numId="29">
    <w:abstractNumId w:val="104"/>
  </w:num>
  <w:num w:numId="30">
    <w:abstractNumId w:val="111"/>
  </w:num>
  <w:num w:numId="31">
    <w:abstractNumId w:val="174"/>
  </w:num>
  <w:num w:numId="32">
    <w:abstractNumId w:val="145"/>
  </w:num>
  <w:num w:numId="33">
    <w:abstractNumId w:val="5"/>
  </w:num>
  <w:num w:numId="34">
    <w:abstractNumId w:val="8"/>
  </w:num>
  <w:num w:numId="35">
    <w:abstractNumId w:val="151"/>
  </w:num>
  <w:num w:numId="36">
    <w:abstractNumId w:val="138"/>
  </w:num>
  <w:num w:numId="37">
    <w:abstractNumId w:val="116"/>
  </w:num>
  <w:num w:numId="38">
    <w:abstractNumId w:val="188"/>
  </w:num>
  <w:num w:numId="39">
    <w:abstractNumId w:val="263"/>
  </w:num>
  <w:num w:numId="40">
    <w:abstractNumId w:val="143"/>
  </w:num>
  <w:num w:numId="41">
    <w:abstractNumId w:val="194"/>
  </w:num>
  <w:num w:numId="42">
    <w:abstractNumId w:val="56"/>
  </w:num>
  <w:num w:numId="43">
    <w:abstractNumId w:val="54"/>
  </w:num>
  <w:num w:numId="44">
    <w:abstractNumId w:val="187"/>
  </w:num>
  <w:num w:numId="45">
    <w:abstractNumId w:val="64"/>
  </w:num>
  <w:num w:numId="46">
    <w:abstractNumId w:val="23"/>
  </w:num>
  <w:num w:numId="47">
    <w:abstractNumId w:val="294"/>
  </w:num>
  <w:num w:numId="48">
    <w:abstractNumId w:val="30"/>
  </w:num>
  <w:num w:numId="49">
    <w:abstractNumId w:val="89"/>
  </w:num>
  <w:num w:numId="50">
    <w:abstractNumId w:val="290"/>
  </w:num>
  <w:num w:numId="51">
    <w:abstractNumId w:val="212"/>
  </w:num>
  <w:num w:numId="52">
    <w:abstractNumId w:val="184"/>
  </w:num>
  <w:num w:numId="53">
    <w:abstractNumId w:val="247"/>
  </w:num>
  <w:num w:numId="54">
    <w:abstractNumId w:val="10"/>
  </w:num>
  <w:num w:numId="55">
    <w:abstractNumId w:val="126"/>
  </w:num>
  <w:num w:numId="56">
    <w:abstractNumId w:val="99"/>
  </w:num>
  <w:num w:numId="57">
    <w:abstractNumId w:val="258"/>
  </w:num>
  <w:num w:numId="58">
    <w:abstractNumId w:val="84"/>
  </w:num>
  <w:num w:numId="59">
    <w:abstractNumId w:val="24"/>
  </w:num>
  <w:num w:numId="60">
    <w:abstractNumId w:val="171"/>
  </w:num>
  <w:num w:numId="61">
    <w:abstractNumId w:val="36"/>
  </w:num>
  <w:num w:numId="62">
    <w:abstractNumId w:val="229"/>
  </w:num>
  <w:num w:numId="63">
    <w:abstractNumId w:val="50"/>
  </w:num>
  <w:num w:numId="64">
    <w:abstractNumId w:val="235"/>
  </w:num>
  <w:num w:numId="65">
    <w:abstractNumId w:val="52"/>
  </w:num>
  <w:num w:numId="66">
    <w:abstractNumId w:val="124"/>
  </w:num>
  <w:num w:numId="67">
    <w:abstractNumId w:val="172"/>
  </w:num>
  <w:num w:numId="68">
    <w:abstractNumId w:val="200"/>
  </w:num>
  <w:num w:numId="69">
    <w:abstractNumId w:val="204"/>
  </w:num>
  <w:num w:numId="70">
    <w:abstractNumId w:val="252"/>
  </w:num>
  <w:num w:numId="71">
    <w:abstractNumId w:val="214"/>
  </w:num>
  <w:num w:numId="72">
    <w:abstractNumId w:val="96"/>
  </w:num>
  <w:num w:numId="73">
    <w:abstractNumId w:val="123"/>
  </w:num>
  <w:num w:numId="74">
    <w:abstractNumId w:val="179"/>
  </w:num>
  <w:num w:numId="75">
    <w:abstractNumId w:val="129"/>
  </w:num>
  <w:num w:numId="76">
    <w:abstractNumId w:val="74"/>
  </w:num>
  <w:num w:numId="77">
    <w:abstractNumId w:val="164"/>
  </w:num>
  <w:num w:numId="78">
    <w:abstractNumId w:val="19"/>
  </w:num>
  <w:num w:numId="79">
    <w:abstractNumId w:val="7"/>
  </w:num>
  <w:num w:numId="80">
    <w:abstractNumId w:val="244"/>
  </w:num>
  <w:num w:numId="81">
    <w:abstractNumId w:val="155"/>
  </w:num>
  <w:num w:numId="82">
    <w:abstractNumId w:val="11"/>
  </w:num>
  <w:num w:numId="83">
    <w:abstractNumId w:val="82"/>
  </w:num>
  <w:num w:numId="84">
    <w:abstractNumId w:val="46"/>
  </w:num>
  <w:num w:numId="85">
    <w:abstractNumId w:val="267"/>
  </w:num>
  <w:num w:numId="86">
    <w:abstractNumId w:val="28"/>
  </w:num>
  <w:num w:numId="87">
    <w:abstractNumId w:val="125"/>
  </w:num>
  <w:num w:numId="88">
    <w:abstractNumId w:val="269"/>
  </w:num>
  <w:num w:numId="89">
    <w:abstractNumId w:val="79"/>
  </w:num>
  <w:num w:numId="90">
    <w:abstractNumId w:val="137"/>
  </w:num>
  <w:num w:numId="91">
    <w:abstractNumId w:val="293"/>
  </w:num>
  <w:num w:numId="92">
    <w:abstractNumId w:val="136"/>
  </w:num>
  <w:num w:numId="93">
    <w:abstractNumId w:val="119"/>
  </w:num>
  <w:num w:numId="94">
    <w:abstractNumId w:val="3"/>
  </w:num>
  <w:num w:numId="95">
    <w:abstractNumId w:val="130"/>
  </w:num>
  <w:num w:numId="96">
    <w:abstractNumId w:val="55"/>
  </w:num>
  <w:num w:numId="97">
    <w:abstractNumId w:val="280"/>
  </w:num>
  <w:num w:numId="98">
    <w:abstractNumId w:val="273"/>
  </w:num>
  <w:num w:numId="99">
    <w:abstractNumId w:val="275"/>
  </w:num>
  <w:num w:numId="100">
    <w:abstractNumId w:val="58"/>
  </w:num>
  <w:num w:numId="101">
    <w:abstractNumId w:val="283"/>
  </w:num>
  <w:num w:numId="102">
    <w:abstractNumId w:val="112"/>
  </w:num>
  <w:num w:numId="103">
    <w:abstractNumId w:val="208"/>
  </w:num>
  <w:num w:numId="104">
    <w:abstractNumId w:val="246"/>
  </w:num>
  <w:num w:numId="105">
    <w:abstractNumId w:val="243"/>
  </w:num>
  <w:num w:numId="106">
    <w:abstractNumId w:val="170"/>
  </w:num>
  <w:num w:numId="107">
    <w:abstractNumId w:val="176"/>
  </w:num>
  <w:num w:numId="108">
    <w:abstractNumId w:val="253"/>
  </w:num>
  <w:num w:numId="109">
    <w:abstractNumId w:val="121"/>
  </w:num>
  <w:num w:numId="110">
    <w:abstractNumId w:val="301"/>
  </w:num>
  <w:num w:numId="111">
    <w:abstractNumId w:val="255"/>
  </w:num>
  <w:num w:numId="112">
    <w:abstractNumId w:val="225"/>
  </w:num>
  <w:num w:numId="113">
    <w:abstractNumId w:val="61"/>
  </w:num>
  <w:num w:numId="114">
    <w:abstractNumId w:val="278"/>
  </w:num>
  <w:num w:numId="115">
    <w:abstractNumId w:val="233"/>
  </w:num>
  <w:num w:numId="116">
    <w:abstractNumId w:val="227"/>
  </w:num>
  <w:num w:numId="117">
    <w:abstractNumId w:val="53"/>
  </w:num>
  <w:num w:numId="118">
    <w:abstractNumId w:val="285"/>
  </w:num>
  <w:num w:numId="119">
    <w:abstractNumId w:val="268"/>
  </w:num>
  <w:num w:numId="120">
    <w:abstractNumId w:val="248"/>
  </w:num>
  <w:num w:numId="121">
    <w:abstractNumId w:val="219"/>
  </w:num>
  <w:num w:numId="122">
    <w:abstractNumId w:val="271"/>
  </w:num>
  <w:num w:numId="123">
    <w:abstractNumId w:val="147"/>
  </w:num>
  <w:num w:numId="124">
    <w:abstractNumId w:val="100"/>
  </w:num>
  <w:num w:numId="125">
    <w:abstractNumId w:val="182"/>
  </w:num>
  <w:num w:numId="126">
    <w:abstractNumId w:val="287"/>
  </w:num>
  <w:num w:numId="127">
    <w:abstractNumId w:val="18"/>
  </w:num>
  <w:num w:numId="128">
    <w:abstractNumId w:val="2"/>
  </w:num>
  <w:num w:numId="129">
    <w:abstractNumId w:val="260"/>
  </w:num>
  <w:num w:numId="130">
    <w:abstractNumId w:val="191"/>
  </w:num>
  <w:num w:numId="131">
    <w:abstractNumId w:val="63"/>
  </w:num>
  <w:num w:numId="132">
    <w:abstractNumId w:val="93"/>
  </w:num>
  <w:num w:numId="133">
    <w:abstractNumId w:val="202"/>
  </w:num>
  <w:num w:numId="134">
    <w:abstractNumId w:val="86"/>
  </w:num>
  <w:num w:numId="135">
    <w:abstractNumId w:val="87"/>
  </w:num>
  <w:num w:numId="136">
    <w:abstractNumId w:val="195"/>
  </w:num>
  <w:num w:numId="137">
    <w:abstractNumId w:val="213"/>
  </w:num>
  <w:num w:numId="138">
    <w:abstractNumId w:val="103"/>
  </w:num>
  <w:num w:numId="139">
    <w:abstractNumId w:val="236"/>
  </w:num>
  <w:num w:numId="140">
    <w:abstractNumId w:val="148"/>
  </w:num>
  <w:num w:numId="141">
    <w:abstractNumId w:val="265"/>
  </w:num>
  <w:num w:numId="142">
    <w:abstractNumId w:val="232"/>
  </w:num>
  <w:num w:numId="143">
    <w:abstractNumId w:val="245"/>
  </w:num>
  <w:num w:numId="144">
    <w:abstractNumId w:val="4"/>
  </w:num>
  <w:num w:numId="145">
    <w:abstractNumId w:val="284"/>
  </w:num>
  <w:num w:numId="146">
    <w:abstractNumId w:val="114"/>
  </w:num>
  <w:num w:numId="147">
    <w:abstractNumId w:val="201"/>
  </w:num>
  <w:num w:numId="148">
    <w:abstractNumId w:val="88"/>
  </w:num>
  <w:num w:numId="149">
    <w:abstractNumId w:val="77"/>
  </w:num>
  <w:num w:numId="150">
    <w:abstractNumId w:val="108"/>
  </w:num>
  <w:num w:numId="151">
    <w:abstractNumId w:val="27"/>
  </w:num>
  <w:num w:numId="152">
    <w:abstractNumId w:val="122"/>
  </w:num>
  <w:num w:numId="153">
    <w:abstractNumId w:val="193"/>
  </w:num>
  <w:num w:numId="154">
    <w:abstractNumId w:val="230"/>
  </w:num>
  <w:num w:numId="155">
    <w:abstractNumId w:val="282"/>
  </w:num>
  <w:num w:numId="156">
    <w:abstractNumId w:val="118"/>
  </w:num>
  <w:num w:numId="157">
    <w:abstractNumId w:val="48"/>
  </w:num>
  <w:num w:numId="158">
    <w:abstractNumId w:val="152"/>
  </w:num>
  <w:num w:numId="159">
    <w:abstractNumId w:val="205"/>
  </w:num>
  <w:num w:numId="160">
    <w:abstractNumId w:val="75"/>
  </w:num>
  <w:num w:numId="161">
    <w:abstractNumId w:val="234"/>
  </w:num>
  <w:num w:numId="162">
    <w:abstractNumId w:val="1"/>
  </w:num>
  <w:num w:numId="163">
    <w:abstractNumId w:val="17"/>
  </w:num>
  <w:num w:numId="164">
    <w:abstractNumId w:val="107"/>
  </w:num>
  <w:num w:numId="165">
    <w:abstractNumId w:val="76"/>
  </w:num>
  <w:num w:numId="166">
    <w:abstractNumId w:val="15"/>
  </w:num>
  <w:num w:numId="167">
    <w:abstractNumId w:val="72"/>
  </w:num>
  <w:num w:numId="168">
    <w:abstractNumId w:val="295"/>
  </w:num>
  <w:num w:numId="169">
    <w:abstractNumId w:val="110"/>
  </w:num>
  <w:num w:numId="170">
    <w:abstractNumId w:val="206"/>
  </w:num>
  <w:num w:numId="171">
    <w:abstractNumId w:val="173"/>
  </w:num>
  <w:num w:numId="172">
    <w:abstractNumId w:val="223"/>
  </w:num>
  <w:num w:numId="173">
    <w:abstractNumId w:val="13"/>
  </w:num>
  <w:num w:numId="174">
    <w:abstractNumId w:val="142"/>
  </w:num>
  <w:num w:numId="175">
    <w:abstractNumId w:val="44"/>
  </w:num>
  <w:num w:numId="176">
    <w:abstractNumId w:val="25"/>
  </w:num>
  <w:num w:numId="177">
    <w:abstractNumId w:val="222"/>
  </w:num>
  <w:num w:numId="178">
    <w:abstractNumId w:val="272"/>
  </w:num>
  <w:num w:numId="179">
    <w:abstractNumId w:val="281"/>
  </w:num>
  <w:num w:numId="180">
    <w:abstractNumId w:val="20"/>
  </w:num>
  <w:num w:numId="181">
    <w:abstractNumId w:val="165"/>
  </w:num>
  <w:num w:numId="182">
    <w:abstractNumId w:val="186"/>
  </w:num>
  <w:num w:numId="183">
    <w:abstractNumId w:val="156"/>
  </w:num>
  <w:num w:numId="184">
    <w:abstractNumId w:val="262"/>
  </w:num>
  <w:num w:numId="185">
    <w:abstractNumId w:val="237"/>
  </w:num>
  <w:num w:numId="186">
    <w:abstractNumId w:val="128"/>
  </w:num>
  <w:num w:numId="187">
    <w:abstractNumId w:val="83"/>
  </w:num>
  <w:num w:numId="188">
    <w:abstractNumId w:val="256"/>
  </w:num>
  <w:num w:numId="189">
    <w:abstractNumId w:val="78"/>
  </w:num>
  <w:num w:numId="190">
    <w:abstractNumId w:val="242"/>
  </w:num>
  <w:num w:numId="191">
    <w:abstractNumId w:val="209"/>
  </w:num>
  <w:num w:numId="192">
    <w:abstractNumId w:val="168"/>
  </w:num>
  <w:num w:numId="193">
    <w:abstractNumId w:val="92"/>
  </w:num>
  <w:num w:numId="194">
    <w:abstractNumId w:val="97"/>
  </w:num>
  <w:num w:numId="195">
    <w:abstractNumId w:val="57"/>
  </w:num>
  <w:num w:numId="196">
    <w:abstractNumId w:val="70"/>
  </w:num>
  <w:num w:numId="197">
    <w:abstractNumId w:val="140"/>
  </w:num>
  <w:num w:numId="198">
    <w:abstractNumId w:val="35"/>
  </w:num>
  <w:num w:numId="199">
    <w:abstractNumId w:val="302"/>
  </w:num>
  <w:num w:numId="200">
    <w:abstractNumId w:val="297"/>
  </w:num>
  <w:num w:numId="201">
    <w:abstractNumId w:val="66"/>
  </w:num>
  <w:num w:numId="202">
    <w:abstractNumId w:val="218"/>
  </w:num>
  <w:num w:numId="203">
    <w:abstractNumId w:val="198"/>
  </w:num>
  <w:num w:numId="204">
    <w:abstractNumId w:val="163"/>
  </w:num>
  <w:num w:numId="205">
    <w:abstractNumId w:val="162"/>
  </w:num>
  <w:num w:numId="206">
    <w:abstractNumId w:val="180"/>
  </w:num>
  <w:num w:numId="207">
    <w:abstractNumId w:val="101"/>
  </w:num>
  <w:num w:numId="208">
    <w:abstractNumId w:val="144"/>
  </w:num>
  <w:num w:numId="209">
    <w:abstractNumId w:val="32"/>
  </w:num>
  <w:num w:numId="210">
    <w:abstractNumId w:val="292"/>
  </w:num>
  <w:num w:numId="211">
    <w:abstractNumId w:val="175"/>
  </w:num>
  <w:num w:numId="212">
    <w:abstractNumId w:val="226"/>
  </w:num>
  <w:num w:numId="213">
    <w:abstractNumId w:val="261"/>
  </w:num>
  <w:num w:numId="214">
    <w:abstractNumId w:val="215"/>
  </w:num>
  <w:num w:numId="215">
    <w:abstractNumId w:val="33"/>
  </w:num>
  <w:num w:numId="216">
    <w:abstractNumId w:val="29"/>
  </w:num>
  <w:num w:numId="217">
    <w:abstractNumId w:val="203"/>
  </w:num>
  <w:num w:numId="218">
    <w:abstractNumId w:val="31"/>
  </w:num>
  <w:num w:numId="219">
    <w:abstractNumId w:val="192"/>
  </w:num>
  <w:num w:numId="220">
    <w:abstractNumId w:val="113"/>
  </w:num>
  <w:num w:numId="221">
    <w:abstractNumId w:val="228"/>
  </w:num>
  <w:num w:numId="222">
    <w:abstractNumId w:val="251"/>
  </w:num>
  <w:num w:numId="223">
    <w:abstractNumId w:val="134"/>
  </w:num>
  <w:num w:numId="224">
    <w:abstractNumId w:val="109"/>
  </w:num>
  <w:num w:numId="225">
    <w:abstractNumId w:val="38"/>
  </w:num>
  <w:num w:numId="226">
    <w:abstractNumId w:val="90"/>
  </w:num>
  <w:num w:numId="227">
    <w:abstractNumId w:val="276"/>
  </w:num>
  <w:num w:numId="228">
    <w:abstractNumId w:val="41"/>
  </w:num>
  <w:num w:numId="229">
    <w:abstractNumId w:val="288"/>
  </w:num>
  <w:num w:numId="230">
    <w:abstractNumId w:val="249"/>
  </w:num>
  <w:num w:numId="231">
    <w:abstractNumId w:val="178"/>
  </w:num>
  <w:num w:numId="232">
    <w:abstractNumId w:val="160"/>
  </w:num>
  <w:num w:numId="233">
    <w:abstractNumId w:val="95"/>
  </w:num>
  <w:num w:numId="234">
    <w:abstractNumId w:val="49"/>
  </w:num>
  <w:num w:numId="235">
    <w:abstractNumId w:val="181"/>
  </w:num>
  <w:num w:numId="236">
    <w:abstractNumId w:val="300"/>
  </w:num>
  <w:num w:numId="237">
    <w:abstractNumId w:val="161"/>
  </w:num>
  <w:num w:numId="238">
    <w:abstractNumId w:val="14"/>
  </w:num>
  <w:num w:numId="239">
    <w:abstractNumId w:val="296"/>
  </w:num>
  <w:num w:numId="240">
    <w:abstractNumId w:val="62"/>
  </w:num>
  <w:num w:numId="241">
    <w:abstractNumId w:val="239"/>
  </w:num>
  <w:num w:numId="242">
    <w:abstractNumId w:val="257"/>
  </w:num>
  <w:num w:numId="243">
    <w:abstractNumId w:val="47"/>
  </w:num>
  <w:num w:numId="244">
    <w:abstractNumId w:val="190"/>
  </w:num>
  <w:num w:numId="245">
    <w:abstractNumId w:val="167"/>
  </w:num>
  <w:num w:numId="246">
    <w:abstractNumId w:val="240"/>
  </w:num>
  <w:num w:numId="247">
    <w:abstractNumId w:val="154"/>
  </w:num>
  <w:num w:numId="248">
    <w:abstractNumId w:val="199"/>
  </w:num>
  <w:num w:numId="249">
    <w:abstractNumId w:val="216"/>
  </w:num>
  <w:num w:numId="250">
    <w:abstractNumId w:val="141"/>
  </w:num>
  <w:num w:numId="251">
    <w:abstractNumId w:val="60"/>
  </w:num>
  <w:num w:numId="252">
    <w:abstractNumId w:val="277"/>
  </w:num>
  <w:num w:numId="253">
    <w:abstractNumId w:val="73"/>
  </w:num>
  <w:num w:numId="254">
    <w:abstractNumId w:val="115"/>
  </w:num>
  <w:num w:numId="255">
    <w:abstractNumId w:val="210"/>
  </w:num>
  <w:num w:numId="256">
    <w:abstractNumId w:val="150"/>
  </w:num>
  <w:num w:numId="257">
    <w:abstractNumId w:val="149"/>
  </w:num>
  <w:num w:numId="258">
    <w:abstractNumId w:val="26"/>
  </w:num>
  <w:num w:numId="259">
    <w:abstractNumId w:val="217"/>
  </w:num>
  <w:num w:numId="260">
    <w:abstractNumId w:val="16"/>
  </w:num>
  <w:num w:numId="261">
    <w:abstractNumId w:val="105"/>
  </w:num>
  <w:num w:numId="262">
    <w:abstractNumId w:val="80"/>
  </w:num>
  <w:num w:numId="263">
    <w:abstractNumId w:val="231"/>
  </w:num>
  <w:num w:numId="264">
    <w:abstractNumId w:val="177"/>
  </w:num>
  <w:num w:numId="265">
    <w:abstractNumId w:val="37"/>
  </w:num>
  <w:num w:numId="266">
    <w:abstractNumId w:val="94"/>
  </w:num>
  <w:num w:numId="267">
    <w:abstractNumId w:val="133"/>
  </w:num>
  <w:num w:numId="268">
    <w:abstractNumId w:val="39"/>
  </w:num>
  <w:num w:numId="269">
    <w:abstractNumId w:val="185"/>
  </w:num>
  <w:num w:numId="270">
    <w:abstractNumId w:val="132"/>
  </w:num>
  <w:num w:numId="271">
    <w:abstractNumId w:val="289"/>
  </w:num>
  <w:num w:numId="272">
    <w:abstractNumId w:val="197"/>
  </w:num>
  <w:num w:numId="273">
    <w:abstractNumId w:val="211"/>
  </w:num>
  <w:num w:numId="274">
    <w:abstractNumId w:val="220"/>
  </w:num>
  <w:num w:numId="275">
    <w:abstractNumId w:val="139"/>
  </w:num>
  <w:num w:numId="276">
    <w:abstractNumId w:val="298"/>
  </w:num>
  <w:num w:numId="277">
    <w:abstractNumId w:val="146"/>
  </w:num>
  <w:num w:numId="278">
    <w:abstractNumId w:val="42"/>
  </w:num>
  <w:num w:numId="279">
    <w:abstractNumId w:val="166"/>
  </w:num>
  <w:num w:numId="280">
    <w:abstractNumId w:val="224"/>
  </w:num>
  <w:num w:numId="281">
    <w:abstractNumId w:val="21"/>
  </w:num>
  <w:num w:numId="282">
    <w:abstractNumId w:val="153"/>
  </w:num>
  <w:num w:numId="283">
    <w:abstractNumId w:val="40"/>
  </w:num>
  <w:num w:numId="284">
    <w:abstractNumId w:val="106"/>
  </w:num>
  <w:num w:numId="285">
    <w:abstractNumId w:val="6"/>
  </w:num>
  <w:num w:numId="286">
    <w:abstractNumId w:val="43"/>
  </w:num>
  <w:num w:numId="287">
    <w:abstractNumId w:val="69"/>
  </w:num>
  <w:num w:numId="288">
    <w:abstractNumId w:val="98"/>
  </w:num>
  <w:num w:numId="289">
    <w:abstractNumId w:val="22"/>
  </w:num>
  <w:num w:numId="290">
    <w:abstractNumId w:val="250"/>
  </w:num>
  <w:num w:numId="291">
    <w:abstractNumId w:val="85"/>
  </w:num>
  <w:num w:numId="292">
    <w:abstractNumId w:val="135"/>
  </w:num>
  <w:num w:numId="293">
    <w:abstractNumId w:val="189"/>
  </w:num>
  <w:num w:numId="294">
    <w:abstractNumId w:val="159"/>
  </w:num>
  <w:num w:numId="295">
    <w:abstractNumId w:val="71"/>
  </w:num>
  <w:num w:numId="296">
    <w:abstractNumId w:val="34"/>
  </w:num>
  <w:num w:numId="297">
    <w:abstractNumId w:val="286"/>
  </w:num>
  <w:num w:numId="298">
    <w:abstractNumId w:val="117"/>
  </w:num>
  <w:num w:numId="299">
    <w:abstractNumId w:val="279"/>
  </w:num>
  <w:num w:numId="300">
    <w:abstractNumId w:val="266"/>
  </w:num>
  <w:num w:numId="301">
    <w:abstractNumId w:val="65"/>
  </w:num>
  <w:num w:numId="302">
    <w:abstractNumId w:val="0"/>
  </w:num>
  <w:num w:numId="303">
    <w:abstractNumId w:val="207"/>
  </w:num>
  <w:numIdMacAtCleanup w:val="3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17B40"/>
    <w:rsid w:val="00054AB2"/>
    <w:rsid w:val="006816CC"/>
    <w:rsid w:val="00A0204F"/>
    <w:rsid w:val="00BC7B70"/>
    <w:rsid w:val="00F17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6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7B4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BC7B7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C7B70"/>
  </w:style>
  <w:style w:type="paragraph" w:styleId="a6">
    <w:name w:val="footer"/>
    <w:basedOn w:val="a"/>
    <w:link w:val="a7"/>
    <w:uiPriority w:val="99"/>
    <w:semiHidden/>
    <w:unhideWhenUsed/>
    <w:rsid w:val="00BC7B7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C7B70"/>
  </w:style>
</w:styles>
</file>

<file path=word/webSettings.xml><?xml version="1.0" encoding="utf-8"?>
<w:webSettings xmlns:r="http://schemas.openxmlformats.org/officeDocument/2006/relationships" xmlns:w="http://schemas.openxmlformats.org/wordprocessingml/2006/main">
  <w:divs>
    <w:div w:id="486437171">
      <w:bodyDiv w:val="1"/>
      <w:marLeft w:val="0"/>
      <w:marRight w:val="0"/>
      <w:marTop w:val="0"/>
      <w:marBottom w:val="0"/>
      <w:divBdr>
        <w:top w:val="none" w:sz="0" w:space="0" w:color="auto"/>
        <w:left w:val="none" w:sz="0" w:space="0" w:color="auto"/>
        <w:bottom w:val="none" w:sz="0" w:space="0" w:color="auto"/>
        <w:right w:val="none" w:sz="0" w:space="0" w:color="auto"/>
      </w:divBdr>
    </w:div>
    <w:div w:id="89647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8157</Words>
  <Characters>46496</Characters>
  <Application>Microsoft Office Word</Application>
  <DocSecurity>0</DocSecurity>
  <Lines>387</Lines>
  <Paragraphs>109</Paragraphs>
  <ScaleCrop>false</ScaleCrop>
  <Company/>
  <LinksUpToDate>false</LinksUpToDate>
  <CharactersWithSpaces>54544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HumanD</cp:lastModifiedBy>
  <cp:revision>5</cp:revision>
  <dcterms:created xsi:type="dcterms:W3CDTF">2021-09-08T19:04:00Z</dcterms:created>
  <dcterms:modified xsi:type="dcterms:W3CDTF">2023-09-25T09:05:00Z</dcterms:modified>
</cp:coreProperties>
</file>